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3D6B" w14:textId="77777777" w:rsidR="00A1059B" w:rsidRDefault="0032577E" w:rsidP="0032577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A1059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การประเมินตนเอง</w:t>
      </w:r>
    </w:p>
    <w:p w14:paraId="3896B673" w14:textId="77777777" w:rsidR="008E0D9E" w:rsidRDefault="0032577E" w:rsidP="0032577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เพื่อรับการประเมินผลการปฏิบัติงานของข้าราชการครูและบุคลากรทางการศึกษา</w:t>
      </w:r>
      <w:r w:rsidR="00A105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FCF5F8F" w14:textId="458DBC22" w:rsidR="0032577E" w:rsidRPr="00DC3B1B" w:rsidRDefault="0032577E" w:rsidP="0032577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 w:rsidR="008E0D9E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 วิทยฐานะชำนาญการพิเศษ</w:t>
      </w:r>
    </w:p>
    <w:p w14:paraId="5395A194" w14:textId="0EB58FFA" w:rsidR="0032577E" w:rsidRDefault="0032577E" w:rsidP="0032577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รอบการประเมิน</w:t>
      </w:r>
      <w:r w:rsidRPr="00DC3B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3B1E69"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(1 </w:t>
      </w:r>
      <w:r w:rsidR="003B1E69"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3B1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 w:rsidR="003B1E69"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1E69"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3B1E69"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66133EC" w14:textId="09A4DF2F" w:rsidR="00A1059B" w:rsidRDefault="00A1059B" w:rsidP="0032577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2D21D" wp14:editId="57394FC9">
                <wp:simplePos x="0" y="0"/>
                <wp:positionH relativeFrom="margin">
                  <wp:posOffset>-188595</wp:posOffset>
                </wp:positionH>
                <wp:positionV relativeFrom="paragraph">
                  <wp:posOffset>84455</wp:posOffset>
                </wp:positionV>
                <wp:extent cx="6865620" cy="381000"/>
                <wp:effectExtent l="0" t="0" r="1143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5620" cy="381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F0147" w14:textId="0B83B028" w:rsidR="00A1059B" w:rsidRPr="00426F37" w:rsidRDefault="00A1059B" w:rsidP="00A1059B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426F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การประเมินตนเอง</w:t>
                            </w:r>
                            <w:r w:rsidRPr="00426F3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91305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sym w:font="Wingdings 2" w:char="F052"/>
                            </w:r>
                            <w:r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>ดีเด่น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(90 ขึ้นไป) </w:t>
                            </w:r>
                            <w:r w:rsid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ดีมาก (80 </w:t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>–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89.99)</w:t>
                            </w:r>
                            <w:r w:rsid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ดี (70 </w:t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>–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79.99) </w:t>
                            </w:r>
                            <w:r w:rsid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พอใช้ (60 </w:t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>–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69.99)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426F37">
                              <w:rPr>
                                <w:rFonts w:ascii="TH SarabunPSK" w:hAnsi="TH SarabunPSK" w:cs="TH SarabunPSK" w:hint="cs"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>ปรับปรุง (59.99 ลงมา)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12D21D" id="สี่เหลี่ยมผืนผ้า 2" o:spid="_x0000_s1026" style="position:absolute;left:0;text-align:left;margin-left:-14.85pt;margin-top:6.65pt;width:540.6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" fillcolor="#ffc" strokecolor="#7f5f00 [1607]" strokeweight="1pt">
                <v:textbox>
                  <w:txbxContent>
                    <w:p w14:paraId="487F0147" w14:textId="0B83B028" w:rsidR="00A1059B" w:rsidRPr="00426F37" w:rsidRDefault="00A1059B" w:rsidP="00A1059B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426F37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การประเมินตนเอง</w:t>
                      </w:r>
                      <w:r w:rsidRPr="00426F37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426F37" w:rsidRPr="00426F37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C91305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sym w:font="Wingdings 2" w:char="F052"/>
                      </w:r>
                      <w:r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>ดีเด่น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 (90 ขึ้นไป) </w:t>
                      </w:r>
                      <w:r w:rsid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426F37"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sym w:font="Wingdings 2" w:char="F0A3"/>
                      </w:r>
                      <w:r w:rsidR="00426F37"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ดีมาก (80 </w:t>
                      </w:r>
                      <w:r w:rsidR="00426F37" w:rsidRPr="00426F3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>–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 89.99)</w:t>
                      </w:r>
                      <w:r w:rsid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color w:val="00206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426F37"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sym w:font="Wingdings 2" w:char="F0A3"/>
                      </w:r>
                      <w:r w:rsidR="00426F37"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ดี (70 </w:t>
                      </w:r>
                      <w:r w:rsidR="00426F37" w:rsidRPr="00426F3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>–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 79.99) </w:t>
                      </w:r>
                      <w:r w:rsid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426F37"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sym w:font="Wingdings 2" w:char="F0A3"/>
                      </w:r>
                      <w:r w:rsidR="00426F37"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พอใช้ (60 </w:t>
                      </w:r>
                      <w:r w:rsidR="00426F37" w:rsidRPr="00426F3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>–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 69.99)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color w:val="00206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426F37">
                        <w:rPr>
                          <w:rFonts w:ascii="TH SarabunPSK" w:hAnsi="TH SarabunPSK" w:cs="TH SarabunPSK" w:hint="cs"/>
                          <w:color w:val="002060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426F37"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sym w:font="Wingdings 2" w:char="F0A3"/>
                      </w:r>
                      <w:r w:rsidR="00426F37"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>ปรับปรุง (59.99 ลงมา)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7A9486" w14:textId="77777777" w:rsidR="00A1059B" w:rsidRPr="00DC3B1B" w:rsidRDefault="00A1059B" w:rsidP="0032577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40B9A2" w14:textId="4D1E22F7" w:rsidR="0032577E" w:rsidRPr="00804744" w:rsidRDefault="0032577E" w:rsidP="0032577E">
      <w:pPr>
        <w:pStyle w:val="a3"/>
        <w:rPr>
          <w:rFonts w:ascii="TH SarabunPSK" w:hAnsi="TH SarabunPSK" w:cs="TH SarabunPSK"/>
          <w:sz w:val="20"/>
          <w:szCs w:val="20"/>
        </w:rPr>
      </w:pPr>
    </w:p>
    <w:p w14:paraId="18303087" w14:textId="2A1535AF" w:rsidR="0032577E" w:rsidRDefault="0032577E" w:rsidP="0032577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 w:rsidR="003C6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8E0D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3C6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14:paraId="0E9DF6FD" w14:textId="358ECE74" w:rsidR="000A5266" w:rsidRDefault="00420E00" w:rsidP="0032577E">
      <w:pPr>
        <w:pStyle w:val="a3"/>
        <w:rPr>
          <w:rFonts w:ascii="TH SarabunPSK" w:hAnsi="TH SarabunPSK" w:cs="TH SarabunPSK"/>
          <w:sz w:val="32"/>
          <w:szCs w:val="32"/>
        </w:rPr>
      </w:pPr>
      <w:r w:rsidRPr="00F242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0A5266" w:rsidRPr="00F2423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ข้อมูลการลาตามรอบประเมิน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 (วันที่ 1 </w:t>
      </w:r>
      <w:r w:rsidR="003B1E69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5266">
        <w:rPr>
          <w:rFonts w:ascii="TH SarabunPSK" w:hAnsi="TH SarabunPSK" w:cs="TH SarabunPSK"/>
          <w:sz w:val="32"/>
          <w:szCs w:val="32"/>
          <w:cs/>
        </w:rPr>
        <w:t>–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E69">
        <w:rPr>
          <w:rFonts w:ascii="TH SarabunPSK" w:hAnsi="TH SarabunPSK" w:cs="TH SarabunPSK" w:hint="cs"/>
          <w:sz w:val="32"/>
          <w:szCs w:val="32"/>
          <w:cs/>
        </w:rPr>
        <w:t>30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="003B1E69">
        <w:rPr>
          <w:rFonts w:ascii="TH SarabunPSK" w:hAnsi="TH SarabunPSK" w:cs="TH SarabunPSK" w:hint="cs"/>
          <w:sz w:val="32"/>
          <w:szCs w:val="32"/>
          <w:cs/>
        </w:rPr>
        <w:t>ันยายน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3B1E69">
        <w:rPr>
          <w:rFonts w:ascii="TH SarabunPSK" w:hAnsi="TH SarabunPSK" w:cs="TH SarabunPSK" w:hint="cs"/>
          <w:sz w:val="32"/>
          <w:szCs w:val="32"/>
          <w:cs/>
        </w:rPr>
        <w:t>7</w:t>
      </w:r>
      <w:r w:rsidR="000A526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06B21C" w14:textId="4EE03CF5" w:rsidR="000A5266" w:rsidRDefault="000A5266" w:rsidP="000A526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ลาป่วย จำนวน............ครั้ง......</w:t>
      </w:r>
      <w:r w:rsidR="003C680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.....วัน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 ลากิจ  จำนวน............ครั้ง............วัน</w:t>
      </w:r>
    </w:p>
    <w:p w14:paraId="7067A3FE" w14:textId="19703389" w:rsidR="000A5266" w:rsidRDefault="000A5266" w:rsidP="00420E00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ลาอื่น ๆ (ระบุ)....</w:t>
      </w:r>
      <w:r w:rsidR="008A25B2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A25B2">
        <w:rPr>
          <w:rFonts w:ascii="TH SarabunPSK" w:hAnsi="TH SarabunPSK" w:cs="TH SarabunPSK" w:hint="cs"/>
          <w:sz w:val="32"/>
          <w:szCs w:val="32"/>
          <w:cs/>
        </w:rPr>
        <w:t>จำนวน...............</w:t>
      </w:r>
      <w:r>
        <w:rPr>
          <w:rFonts w:ascii="TH SarabunPSK" w:hAnsi="TH SarabunPSK" w:cs="TH SarabunPSK" w:hint="cs"/>
          <w:sz w:val="32"/>
          <w:szCs w:val="32"/>
          <w:cs/>
        </w:rPr>
        <w:t>ครั้ง...........วัน</w:t>
      </w:r>
    </w:p>
    <w:p w14:paraId="4A7DBAFC" w14:textId="42252B7D" w:rsidR="00AF0C14" w:rsidRDefault="00420E00" w:rsidP="00420E0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รวมการลา จำนวน.........</w:t>
      </w:r>
      <w:r w:rsidR="008E0D9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...ครั้ง...........วัน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2C9F2A1" w14:textId="11EA901F" w:rsidR="000A5266" w:rsidRDefault="00420E00" w:rsidP="00420E0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การมา</w:t>
      </w:r>
      <w:r w:rsidR="00AF0C14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สาย จำนวน....</w:t>
      </w:r>
      <w:r w:rsidR="00AF0C1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C680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.......วัน</w:t>
      </w:r>
      <w:r w:rsidR="00AF0C14">
        <w:rPr>
          <w:rFonts w:ascii="TH SarabunPSK" w:hAnsi="TH SarabunPSK" w:cs="TH SarabunPSK"/>
          <w:sz w:val="32"/>
          <w:szCs w:val="32"/>
        </w:rPr>
        <w:t xml:space="preserve">  (</w:t>
      </w:r>
      <w:r w:rsidR="00AF0C14">
        <w:rPr>
          <w:rFonts w:ascii="TH SarabunPSK" w:hAnsi="TH SarabunPSK" w:cs="TH SarabunPSK" w:hint="cs"/>
          <w:sz w:val="32"/>
          <w:szCs w:val="32"/>
          <w:cs/>
        </w:rPr>
        <w:t>ขออนุญาต</w:t>
      </w:r>
      <w:r w:rsidR="00EB3EA0">
        <w:rPr>
          <w:rFonts w:ascii="TH SarabunPSK" w:hAnsi="TH SarabunPSK" w:cs="TH SarabunPSK" w:hint="cs"/>
          <w:sz w:val="32"/>
          <w:szCs w:val="32"/>
          <w:cs/>
        </w:rPr>
        <w:t>สาย</w:t>
      </w:r>
      <w:r w:rsidR="00AF0C14">
        <w:rPr>
          <w:rFonts w:ascii="TH SarabunPSK" w:hAnsi="TH SarabunPSK" w:cs="TH SarabunPSK" w:hint="cs"/>
          <w:sz w:val="32"/>
          <w:szCs w:val="32"/>
          <w:cs/>
        </w:rPr>
        <w:t xml:space="preserve"> จำนวน...</w:t>
      </w:r>
      <w:r w:rsidR="003C6802">
        <w:rPr>
          <w:rFonts w:ascii="TH SarabunPSK" w:hAnsi="TH SarabunPSK" w:cs="TH SarabunPSK" w:hint="cs"/>
          <w:sz w:val="32"/>
          <w:szCs w:val="32"/>
          <w:cs/>
        </w:rPr>
        <w:t>...</w:t>
      </w:r>
      <w:r w:rsidR="00AF0C14">
        <w:rPr>
          <w:rFonts w:ascii="TH SarabunPSK" w:hAnsi="TH SarabunPSK" w:cs="TH SarabunPSK" w:hint="cs"/>
          <w:sz w:val="32"/>
          <w:szCs w:val="32"/>
          <w:cs/>
        </w:rPr>
        <w:t>...วัน</w:t>
      </w:r>
      <w:r w:rsidR="00AF0C14">
        <w:rPr>
          <w:rFonts w:ascii="TH SarabunPSK" w:hAnsi="TH SarabunPSK" w:cs="TH SarabunPSK"/>
          <w:sz w:val="32"/>
          <w:szCs w:val="32"/>
        </w:rPr>
        <w:t>)</w:t>
      </w:r>
    </w:p>
    <w:p w14:paraId="1EB5CADB" w14:textId="77777777" w:rsidR="00AA5E18" w:rsidRPr="00AA5E18" w:rsidRDefault="00AA5E18" w:rsidP="00420E00">
      <w:pPr>
        <w:pStyle w:val="a3"/>
        <w:ind w:left="284"/>
        <w:rPr>
          <w:rFonts w:ascii="TH SarabunPSK" w:hAnsi="TH SarabunPSK" w:cs="TH SarabunPSK"/>
          <w:sz w:val="16"/>
          <w:szCs w:val="16"/>
        </w:rPr>
      </w:pPr>
    </w:p>
    <w:p w14:paraId="453D0FDC" w14:textId="6BB13BEC" w:rsidR="005F6866" w:rsidRDefault="00F24235" w:rsidP="00F24235">
      <w:pPr>
        <w:pStyle w:val="a3"/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423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F6866" w:rsidRPr="00F242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F6866" w:rsidRPr="00F242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6866" w:rsidRPr="00F2423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C91305">
        <w:rPr>
          <w:rFonts w:ascii="TH SarabunPSK" w:hAnsi="TH SarabunPSK" w:cs="TH SarabunPSK" w:hint="cs"/>
          <w:b/>
          <w:bCs/>
          <w:sz w:val="32"/>
          <w:szCs w:val="32"/>
          <w:cs/>
        </w:rPr>
        <w:t>มาปฏิบัติงาน</w:t>
      </w:r>
      <w:r w:rsidR="007163C3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7163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ข้อมูลไฟล์ </w:t>
      </w:r>
      <w:r w:rsidR="007163C3">
        <w:rPr>
          <w:rFonts w:ascii="TH SarabunPSK" w:hAnsi="TH SarabunPSK" w:cs="TH SarabunPSK"/>
          <w:b/>
          <w:bCs/>
          <w:sz w:val="32"/>
          <w:szCs w:val="32"/>
        </w:rPr>
        <w:t xml:space="preserve">excel </w:t>
      </w:r>
      <w:r w:rsidR="007163C3">
        <w:rPr>
          <w:rFonts w:ascii="TH SarabunPSK" w:hAnsi="TH SarabunPSK" w:cs="TH SarabunPSK" w:hint="cs"/>
          <w:b/>
          <w:bCs/>
          <w:sz w:val="32"/>
          <w:szCs w:val="32"/>
          <w:cs/>
        </w:rPr>
        <w:t>งานบุคคล)</w:t>
      </w:r>
    </w:p>
    <w:p w14:paraId="27D8A2BF" w14:textId="025BB0F9" w:rsidR="00C91305" w:rsidRDefault="00DC424F" w:rsidP="00F24235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0FAFB" wp14:editId="04D90634">
                <wp:simplePos x="0" y="0"/>
                <wp:positionH relativeFrom="column">
                  <wp:posOffset>24765</wp:posOffset>
                </wp:positionH>
                <wp:positionV relativeFrom="paragraph">
                  <wp:posOffset>64135</wp:posOffset>
                </wp:positionV>
                <wp:extent cx="6515100" cy="3055620"/>
                <wp:effectExtent l="0" t="0" r="19050" b="1143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055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D7548" w14:textId="4A92D22D" w:rsidR="00DC424F" w:rsidRPr="00DC424F" w:rsidRDefault="00DC424F" w:rsidP="00DC424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424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รูปภาพ ไฟล์ </w:t>
                            </w:r>
                            <w:r w:rsidRPr="00DC424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A0FAFB" id="สี่เหลี่ยมผืนผ้า 28" o:spid="_x0000_s1027" style="position:absolute;margin-left:1.95pt;margin-top:5.05pt;width:513pt;height:240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" fillcolor="#deeaf6 [664]" strokecolor="#1f3763 [1604]" strokeweight="1pt">
                <v:textbox>
                  <w:txbxContent>
                    <w:p w14:paraId="238D7548" w14:textId="4A92D22D" w:rsidR="00DC424F" w:rsidRPr="00DC424F" w:rsidRDefault="00DC424F" w:rsidP="00DC424F">
                      <w:pPr>
                        <w:pStyle w:val="a3"/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</w:pPr>
                      <w:r w:rsidRPr="00DC424F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รูปภาพ ไฟล์ </w:t>
                      </w:r>
                      <w:r w:rsidRPr="00DC424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</w:p>
    <w:p w14:paraId="7AB7F2AB" w14:textId="0B92C6ED" w:rsidR="00AA5E18" w:rsidRDefault="00AA5E18" w:rsidP="00F24235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68FB6F47" w14:textId="39B7EE3C" w:rsidR="00AA5E18" w:rsidRDefault="00AA5E18" w:rsidP="00F24235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52307F23" w14:textId="28C471F0" w:rsidR="00AA5E18" w:rsidRDefault="00AA5E18" w:rsidP="00F24235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3AA21FA6" w14:textId="78A50708" w:rsidR="00AA5E18" w:rsidRDefault="00AA5E18" w:rsidP="00F24235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6E0BB50A" w14:textId="5BA4D6EB" w:rsidR="00AA5E18" w:rsidRDefault="00AA5E18" w:rsidP="00F24235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2C092FE8" w14:textId="777F9D43" w:rsidR="00AA5E18" w:rsidRDefault="00AA5E18" w:rsidP="00F24235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75C10634" w14:textId="274BCB35" w:rsidR="00AA5E18" w:rsidRDefault="00AA5E18" w:rsidP="00F24235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749CC36A" w14:textId="3D01BAFC" w:rsidR="00AA5E18" w:rsidRDefault="00AA5E18" w:rsidP="00F24235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066F2A98" w14:textId="046EBE2B" w:rsidR="00AA5E18" w:rsidRDefault="00AA5E18" w:rsidP="00F24235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315F5F9A" w14:textId="32E373A2" w:rsidR="00AA5E18" w:rsidRDefault="00AA5E18" w:rsidP="00F24235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5AD7DBC7" w14:textId="6CD566FB" w:rsidR="00AA5E18" w:rsidRDefault="00AA5E18" w:rsidP="00F24235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1DCAB4F" wp14:editId="30B37DAE">
                <wp:simplePos x="0" y="0"/>
                <wp:positionH relativeFrom="column">
                  <wp:posOffset>1868805</wp:posOffset>
                </wp:positionH>
                <wp:positionV relativeFrom="paragraph">
                  <wp:posOffset>237490</wp:posOffset>
                </wp:positionV>
                <wp:extent cx="2766060" cy="327660"/>
                <wp:effectExtent l="0" t="0" r="15240" b="1524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327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960F38" id="สี่เหลี่ยมผืนผ้า 6" o:spid="_x0000_s1026" style="position:absolute;margin-left:147.15pt;margin-top:18.7pt;width:217.8pt;height:25.8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" fillcolor="#fff2cc [663]" strokecolor="#ffc000 [3207]" strokeweight="1pt"/>
            </w:pict>
          </mc:Fallback>
        </mc:AlternateContent>
      </w:r>
    </w:p>
    <w:p w14:paraId="32AC04D8" w14:textId="7434CB0B" w:rsidR="00C91305" w:rsidRPr="00AA5E18" w:rsidRDefault="00AA5E18" w:rsidP="00AA5E18">
      <w:pPr>
        <w:pStyle w:val="a3"/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5E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รวมชั่วโมงปฏิบัติงาน </w:t>
      </w:r>
      <w:r w:rsidR="003C6802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Pr="00AA5E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ชั่วโมง</w:t>
      </w:r>
    </w:p>
    <w:p w14:paraId="6C1F5CA8" w14:textId="0F9CF3EA" w:rsidR="00AA5E18" w:rsidRPr="00DE1357" w:rsidRDefault="00AA5E18" w:rsidP="00F24235">
      <w:pPr>
        <w:pStyle w:val="a3"/>
        <w:tabs>
          <w:tab w:val="left" w:pos="284"/>
        </w:tabs>
        <w:rPr>
          <w:rFonts w:ascii="TH SarabunPSK" w:hAnsi="TH SarabunPSK" w:cs="TH SarabunPSK"/>
          <w:szCs w:val="22"/>
        </w:rPr>
      </w:pPr>
    </w:p>
    <w:p w14:paraId="13461AD9" w14:textId="4E745380" w:rsidR="00AA5E18" w:rsidRPr="00AA5E18" w:rsidRDefault="00AA5E18" w:rsidP="00F24235">
      <w:pPr>
        <w:pStyle w:val="a3"/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A5E18">
        <w:rPr>
          <w:rFonts w:ascii="TH SarabunPSK" w:hAnsi="TH SarabunPSK" w:cs="TH SarabunPSK" w:hint="cs"/>
          <w:b/>
          <w:bCs/>
          <w:sz w:val="32"/>
          <w:szCs w:val="32"/>
          <w:cs/>
        </w:rPr>
        <w:t>3. การพัฒนาตนเอง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62"/>
        <w:gridCol w:w="1418"/>
        <w:gridCol w:w="5667"/>
        <w:gridCol w:w="853"/>
        <w:gridCol w:w="1701"/>
      </w:tblGrid>
      <w:tr w:rsidR="00F90099" w:rsidRPr="00F90099" w14:paraId="052BBD06" w14:textId="7FC1ED46" w:rsidTr="007D4EDC">
        <w:tc>
          <w:tcPr>
            <w:tcW w:w="562" w:type="dxa"/>
          </w:tcPr>
          <w:p w14:paraId="18F3B544" w14:textId="1D95285E" w:rsidR="00F90099" w:rsidRPr="00F90099" w:rsidRDefault="00F90099" w:rsidP="00F9009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8" w:type="dxa"/>
          </w:tcPr>
          <w:p w14:paraId="587DADDF" w14:textId="73CC6049" w:rsidR="00F90099" w:rsidRPr="00F90099" w:rsidRDefault="00F90099" w:rsidP="00F9009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5667" w:type="dxa"/>
          </w:tcPr>
          <w:p w14:paraId="68841861" w14:textId="297DE234" w:rsidR="00F90099" w:rsidRPr="00F90099" w:rsidRDefault="00F90099" w:rsidP="00F9009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853" w:type="dxa"/>
          </w:tcPr>
          <w:p w14:paraId="2EA82F4F" w14:textId="570F7ED5" w:rsidR="00F90099" w:rsidRPr="00F90099" w:rsidRDefault="00F90099" w:rsidP="00F9009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1701" w:type="dxa"/>
          </w:tcPr>
          <w:p w14:paraId="4DB88E50" w14:textId="328BD38D" w:rsidR="00F90099" w:rsidRPr="00F90099" w:rsidRDefault="00F90099" w:rsidP="00F9009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</w:tr>
      <w:tr w:rsidR="00F90099" w:rsidRPr="00F90099" w14:paraId="61DA876C" w14:textId="7FA35E5D" w:rsidTr="007D4EDC">
        <w:tc>
          <w:tcPr>
            <w:tcW w:w="562" w:type="dxa"/>
          </w:tcPr>
          <w:p w14:paraId="58C66D7E" w14:textId="5A20E714" w:rsidR="00F90099" w:rsidRPr="00F90099" w:rsidRDefault="00F90099" w:rsidP="00FD272B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F63536A" w14:textId="51FC60F8" w:rsidR="00F90099" w:rsidRPr="00F90099" w:rsidRDefault="00F90099" w:rsidP="00FD272B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7" w:type="dxa"/>
          </w:tcPr>
          <w:p w14:paraId="3083DEC7" w14:textId="6C77FB9B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3" w:type="dxa"/>
          </w:tcPr>
          <w:p w14:paraId="4E0646E4" w14:textId="4501ADDE" w:rsidR="00F90099" w:rsidRPr="00F90099" w:rsidRDefault="00F90099" w:rsidP="00FD272B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9680CEC" w14:textId="285E4ECC" w:rsidR="00F90099" w:rsidRPr="00F90099" w:rsidRDefault="00F90099" w:rsidP="00FD272B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E1357" w:rsidRPr="00F90099" w14:paraId="4143D1C7" w14:textId="77777777" w:rsidTr="007D4EDC">
        <w:tc>
          <w:tcPr>
            <w:tcW w:w="562" w:type="dxa"/>
          </w:tcPr>
          <w:p w14:paraId="49DC8EED" w14:textId="64A6E351" w:rsidR="00DE1357" w:rsidRDefault="00DE1357" w:rsidP="00FD272B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2D640672" w14:textId="67668FC8" w:rsidR="00DE1357" w:rsidRDefault="00DE1357" w:rsidP="00FD272B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67" w:type="dxa"/>
          </w:tcPr>
          <w:p w14:paraId="71580FEA" w14:textId="77777777" w:rsidR="00DE1357" w:rsidRDefault="00DE1357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3" w:type="dxa"/>
          </w:tcPr>
          <w:p w14:paraId="5A676F4E" w14:textId="33CD55EF" w:rsidR="00DE1357" w:rsidRDefault="00DE1357" w:rsidP="00FD272B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4D25E15F" w14:textId="3B4DD411" w:rsidR="00DE1357" w:rsidRDefault="00DE1357" w:rsidP="00FD272B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6802" w:rsidRPr="00F90099" w14:paraId="671E7C73" w14:textId="77777777" w:rsidTr="007D4EDC">
        <w:tc>
          <w:tcPr>
            <w:tcW w:w="562" w:type="dxa"/>
          </w:tcPr>
          <w:p w14:paraId="1C546DE5" w14:textId="77777777" w:rsidR="003C6802" w:rsidRDefault="003C6802" w:rsidP="00FD272B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6E08B20C" w14:textId="77777777" w:rsidR="003C6802" w:rsidRDefault="003C6802" w:rsidP="00FD272B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67" w:type="dxa"/>
          </w:tcPr>
          <w:p w14:paraId="5EA3579D" w14:textId="77777777" w:rsidR="003C6802" w:rsidRDefault="003C6802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3" w:type="dxa"/>
          </w:tcPr>
          <w:p w14:paraId="3B65198C" w14:textId="77777777" w:rsidR="003C6802" w:rsidRDefault="003C6802" w:rsidP="00FD272B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3091DED6" w14:textId="77777777" w:rsidR="003C6802" w:rsidRDefault="003C6802" w:rsidP="00FD272B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6802" w:rsidRPr="00F90099" w14:paraId="3FEB5F52" w14:textId="77777777" w:rsidTr="007D4EDC">
        <w:tc>
          <w:tcPr>
            <w:tcW w:w="562" w:type="dxa"/>
          </w:tcPr>
          <w:p w14:paraId="3E9D1485" w14:textId="77777777" w:rsidR="003C6802" w:rsidRDefault="003C6802" w:rsidP="00FD272B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2B2907E3" w14:textId="77777777" w:rsidR="003C6802" w:rsidRDefault="003C6802" w:rsidP="00FD272B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67" w:type="dxa"/>
          </w:tcPr>
          <w:p w14:paraId="60205393" w14:textId="77777777" w:rsidR="003C6802" w:rsidRDefault="003C6802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3" w:type="dxa"/>
          </w:tcPr>
          <w:p w14:paraId="53330C83" w14:textId="77777777" w:rsidR="003C6802" w:rsidRDefault="003C6802" w:rsidP="00FD272B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6873DCD2" w14:textId="77777777" w:rsidR="003C6802" w:rsidRDefault="003C6802" w:rsidP="00FD272B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90099" w:rsidRPr="00F90099" w14:paraId="0D4CAA22" w14:textId="0F653CCB" w:rsidTr="00EB0A4A">
        <w:tc>
          <w:tcPr>
            <w:tcW w:w="7647" w:type="dxa"/>
            <w:gridSpan w:val="3"/>
          </w:tcPr>
          <w:p w14:paraId="203A193D" w14:textId="1917612F" w:rsidR="00F90099" w:rsidRPr="00F90099" w:rsidRDefault="00F90099" w:rsidP="00F9009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3" w:type="dxa"/>
          </w:tcPr>
          <w:p w14:paraId="6FE708E2" w14:textId="716B7756" w:rsidR="00F90099" w:rsidRPr="00F90099" w:rsidRDefault="00F90099" w:rsidP="00F9009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39D9E215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C7F5403" w14:textId="7E992935" w:rsidR="00426F37" w:rsidRPr="00F24235" w:rsidRDefault="00426F37" w:rsidP="00F90099">
      <w:pPr>
        <w:pStyle w:val="a3"/>
        <w:tabs>
          <w:tab w:val="left" w:pos="284"/>
        </w:tabs>
        <w:rPr>
          <w:rFonts w:ascii="TH SarabunPSK" w:hAnsi="TH SarabunPSK" w:cs="TH SarabunPSK"/>
          <w:sz w:val="16"/>
          <w:szCs w:val="16"/>
        </w:rPr>
      </w:pPr>
    </w:p>
    <w:p w14:paraId="51668036" w14:textId="77777777" w:rsidR="00DE1357" w:rsidRDefault="00DE1357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</w:p>
    <w:p w14:paraId="6CE3512A" w14:textId="0C54BCED" w:rsidR="009B0884" w:rsidRDefault="009B0884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D272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 การนำความรู้ความสามารถ ทักษะ ที่ได้จากการพัฒนาตนเองและวิชาชีพมาใช้ (อธิบายพอสังเขป)</w:t>
      </w:r>
    </w:p>
    <w:p w14:paraId="3D333DB8" w14:textId="5918DAEC" w:rsidR="003C6802" w:rsidRDefault="003C6802" w:rsidP="003C6802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71D396E1" w14:textId="77777777" w:rsidR="003C6802" w:rsidRDefault="003C6802" w:rsidP="003C6802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5D502A2D" w14:textId="77777777" w:rsidR="003C6802" w:rsidRDefault="003C6802" w:rsidP="003C6802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676EE4AD" w14:textId="77777777" w:rsidR="003C6802" w:rsidRDefault="003C6802" w:rsidP="003C6802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2447A301" w14:textId="77777777" w:rsidR="003C6802" w:rsidRDefault="003C6802" w:rsidP="003C6802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7E7B7ECC" w14:textId="77777777" w:rsidR="004B3A44" w:rsidRDefault="004B3A44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62BC5E28" w14:textId="77777777" w:rsidR="004B3A44" w:rsidRDefault="004B3A44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6F74FCB8" w14:textId="77777777" w:rsidR="004B3A44" w:rsidRDefault="004B3A44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76101707" w14:textId="77777777" w:rsidR="004B3A44" w:rsidRDefault="004B3A44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62504EDE" w14:textId="77777777" w:rsidR="004B3A44" w:rsidRDefault="004B3A44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510F30AC" w14:textId="77777777" w:rsidR="003C6802" w:rsidRDefault="003C6802" w:rsidP="003C6802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4ECB0562" w14:textId="77777777" w:rsidR="003C6802" w:rsidRDefault="003C6802" w:rsidP="003C6802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2A23B3FC" w14:textId="77777777" w:rsidR="007052E9" w:rsidRDefault="007052E9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7B359C33" w14:textId="725DD57B" w:rsidR="00EA2647" w:rsidRDefault="00FD272B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A2647">
        <w:rPr>
          <w:rFonts w:ascii="TH SarabunPSK" w:hAnsi="TH SarabunPSK" w:cs="TH SarabunPSK" w:hint="cs"/>
          <w:sz w:val="32"/>
          <w:szCs w:val="32"/>
          <w:cs/>
        </w:rPr>
        <w:t>. ประเด็นท้าทาย เรื่อง..................................................................................................................................................</w:t>
      </w:r>
    </w:p>
    <w:p w14:paraId="4198FE29" w14:textId="6D3471D7" w:rsidR="00EA2647" w:rsidRDefault="00EA2647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กระบวนการ</w:t>
      </w:r>
    </w:p>
    <w:p w14:paraId="7227B360" w14:textId="77777777" w:rsidR="003C6802" w:rsidRDefault="003C6802" w:rsidP="003C6802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7819510C" w14:textId="77777777" w:rsidR="003C6802" w:rsidRDefault="003C6802" w:rsidP="003C6802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7E473E34" w14:textId="77777777" w:rsidR="003C6802" w:rsidRDefault="003C6802" w:rsidP="003C6802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0E2A530B" w14:textId="77777777" w:rsidR="003C6802" w:rsidRDefault="003C6802" w:rsidP="003C6802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08C0941B" w14:textId="77777777" w:rsidR="003C6802" w:rsidRDefault="003C6802" w:rsidP="003C6802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54BAEA4C" w14:textId="5D9A7317" w:rsidR="00EA2647" w:rsidRDefault="00EA2647" w:rsidP="00EA2647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ผลลัพธ์</w:t>
      </w:r>
    </w:p>
    <w:p w14:paraId="21BB394E" w14:textId="77777777" w:rsidR="00EA2647" w:rsidRDefault="00EA2647" w:rsidP="00EA2647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26923B0E" w14:textId="77777777" w:rsidR="00EA2647" w:rsidRDefault="00EA2647" w:rsidP="00EA2647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52F05A22" w14:textId="77777777" w:rsidR="00EA2647" w:rsidRDefault="00EA2647" w:rsidP="00EA2647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69BEA038" w14:textId="77777777" w:rsidR="00EA2647" w:rsidRDefault="00EA2647" w:rsidP="00EA2647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51156454" w14:textId="77777777" w:rsidR="00EA2647" w:rsidRDefault="00EA2647" w:rsidP="00EA2647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385D9B02" w14:textId="7E948766" w:rsidR="00EA2647" w:rsidRDefault="00EA2647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4A0230F3" w14:textId="1DD7FDD5" w:rsidR="005F6866" w:rsidRDefault="00FD272B" w:rsidP="005F6866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5F686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F6866">
        <w:rPr>
          <w:rFonts w:ascii="TH SarabunPSK" w:hAnsi="TH SarabunPSK" w:cs="TH SarabunPSK"/>
          <w:sz w:val="32"/>
          <w:szCs w:val="32"/>
          <w:cs/>
        </w:rPr>
        <w:tab/>
      </w:r>
      <w:r w:rsidR="005F6866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="00F90099">
        <w:rPr>
          <w:rFonts w:ascii="TH SarabunPSK" w:hAnsi="TH SarabunPSK" w:cs="TH SarabunPSK" w:hint="cs"/>
          <w:sz w:val="32"/>
          <w:szCs w:val="32"/>
          <w:cs/>
        </w:rPr>
        <w:t xml:space="preserve"> ผลงาน การเป็นวิทยากร คณะกรรมการทำงาน กรรมการตัดสิน (ภายนอก) 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704"/>
        <w:gridCol w:w="1418"/>
        <w:gridCol w:w="6237"/>
        <w:gridCol w:w="1842"/>
      </w:tblGrid>
      <w:tr w:rsidR="00F90099" w:rsidRPr="00F90099" w14:paraId="4DBAFE14" w14:textId="77777777" w:rsidTr="007052E9">
        <w:tc>
          <w:tcPr>
            <w:tcW w:w="704" w:type="dxa"/>
          </w:tcPr>
          <w:p w14:paraId="7720C73C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8" w:type="dxa"/>
          </w:tcPr>
          <w:p w14:paraId="3F88372B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6237" w:type="dxa"/>
          </w:tcPr>
          <w:p w14:paraId="67B93586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842" w:type="dxa"/>
          </w:tcPr>
          <w:p w14:paraId="1532823C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</w:tr>
      <w:tr w:rsidR="00F90099" w:rsidRPr="00F90099" w14:paraId="52F348D9" w14:textId="77777777" w:rsidTr="007052E9">
        <w:tc>
          <w:tcPr>
            <w:tcW w:w="704" w:type="dxa"/>
          </w:tcPr>
          <w:p w14:paraId="19B22DA5" w14:textId="256A4B29" w:rsidR="00F90099" w:rsidRPr="00F90099" w:rsidRDefault="00F90099" w:rsidP="007052E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38DC764" w14:textId="56235B16" w:rsidR="00F90099" w:rsidRPr="00F90099" w:rsidRDefault="00F90099" w:rsidP="007052E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7" w:type="dxa"/>
          </w:tcPr>
          <w:p w14:paraId="512726DC" w14:textId="672A203B" w:rsidR="00F90099" w:rsidRPr="00F90099" w:rsidRDefault="00F90099" w:rsidP="007052E9">
            <w:pPr>
              <w:pStyle w:val="a3"/>
              <w:tabs>
                <w:tab w:val="left" w:pos="284"/>
              </w:tabs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14:paraId="4406C653" w14:textId="5EFE91BE" w:rsidR="00F90099" w:rsidRPr="00F90099" w:rsidRDefault="00F90099" w:rsidP="007052E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99" w:rsidRPr="00F90099" w14:paraId="0F44C2CE" w14:textId="77777777" w:rsidTr="007052E9">
        <w:tc>
          <w:tcPr>
            <w:tcW w:w="704" w:type="dxa"/>
          </w:tcPr>
          <w:p w14:paraId="5A3E9FD8" w14:textId="79D23A82" w:rsidR="00F90099" w:rsidRPr="00F90099" w:rsidRDefault="00F90099" w:rsidP="007052E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F871AB4" w14:textId="77777777" w:rsidR="00F90099" w:rsidRPr="00F90099" w:rsidRDefault="00F90099" w:rsidP="007052E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7" w:type="dxa"/>
          </w:tcPr>
          <w:p w14:paraId="6D18412E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14:paraId="742A2119" w14:textId="77777777" w:rsidR="00F90099" w:rsidRPr="00F90099" w:rsidRDefault="00F90099" w:rsidP="007052E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99" w:rsidRPr="00F90099" w14:paraId="5394D863" w14:textId="77777777" w:rsidTr="007052E9">
        <w:tc>
          <w:tcPr>
            <w:tcW w:w="704" w:type="dxa"/>
          </w:tcPr>
          <w:p w14:paraId="5BF22317" w14:textId="77777777" w:rsidR="00F90099" w:rsidRPr="00F90099" w:rsidRDefault="00F90099" w:rsidP="007052E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339036B" w14:textId="77777777" w:rsidR="00F90099" w:rsidRPr="00F90099" w:rsidRDefault="00F90099" w:rsidP="007052E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7" w:type="dxa"/>
          </w:tcPr>
          <w:p w14:paraId="6D450672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14:paraId="24E72C22" w14:textId="77777777" w:rsidR="00F90099" w:rsidRPr="00F90099" w:rsidRDefault="00F90099" w:rsidP="007052E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0099" w:rsidRPr="00F90099" w14:paraId="39C4AE16" w14:textId="77777777" w:rsidTr="007052E9">
        <w:tc>
          <w:tcPr>
            <w:tcW w:w="704" w:type="dxa"/>
          </w:tcPr>
          <w:p w14:paraId="103E251C" w14:textId="77777777" w:rsidR="00F90099" w:rsidRPr="00F90099" w:rsidRDefault="00F90099" w:rsidP="007052E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B22602A" w14:textId="77777777" w:rsidR="00F90099" w:rsidRPr="00F90099" w:rsidRDefault="00F90099" w:rsidP="007052E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7" w:type="dxa"/>
          </w:tcPr>
          <w:p w14:paraId="30CFFF8E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14:paraId="27386698" w14:textId="77777777" w:rsidR="00F90099" w:rsidRPr="00F90099" w:rsidRDefault="00F90099" w:rsidP="007052E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753DEAE" w14:textId="77777777" w:rsidR="00034170" w:rsidRDefault="00034170" w:rsidP="005E2AEE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744F12BD" w14:textId="77777777" w:rsidR="00034170" w:rsidRDefault="00034170" w:rsidP="00F90099">
      <w:pPr>
        <w:pStyle w:val="a3"/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B2BA27B" w14:textId="188EE003" w:rsidR="00034170" w:rsidRDefault="00034170" w:rsidP="00F90099">
      <w:pPr>
        <w:pStyle w:val="a3"/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  <w:sectPr w:rsidR="00034170" w:rsidSect="005F6866">
          <w:pgSz w:w="11906" w:h="16838"/>
          <w:pgMar w:top="993" w:right="707" w:bottom="567" w:left="993" w:header="708" w:footer="708" w:gutter="0"/>
          <w:cols w:space="708"/>
          <w:docGrid w:linePitch="360"/>
        </w:sectPr>
      </w:pPr>
    </w:p>
    <w:p w14:paraId="48A45D40" w14:textId="77777777" w:rsidR="00EB3EA0" w:rsidRPr="009E6AEA" w:rsidRDefault="00EB3EA0" w:rsidP="00DC3B1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6AE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</w:t>
      </w:r>
      <w:r w:rsidR="00DC3B1B" w:rsidRPr="009E6A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บบบันทึกการประเมิน  </w:t>
      </w:r>
      <w:r w:rsidR="00804744" w:rsidRPr="009E6AEA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 w:rsidR="00DC3B1B" w:rsidRPr="009E6AEA">
        <w:rPr>
          <w:rFonts w:ascii="TH SarabunPSK" w:hAnsi="TH SarabunPSK" w:cs="TH SarabunPSK" w:hint="cs"/>
          <w:b/>
          <w:bCs/>
          <w:sz w:val="32"/>
          <w:szCs w:val="32"/>
          <w:cs/>
        </w:rPr>
        <w:t>ที่ 1</w:t>
      </w:r>
      <w:r w:rsidRPr="009E6A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3B1B" w:rsidRPr="009E6AEA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</w:t>
      </w:r>
      <w:r w:rsidRPr="009E6A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EC76687" w14:textId="0A98DBC9" w:rsidR="00804744" w:rsidRPr="009E6AEA" w:rsidRDefault="00804744" w:rsidP="00DC3B1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6AEA">
        <w:rPr>
          <w:rFonts w:ascii="TH SarabunPSK" w:hAnsi="TH SarabunPSK" w:cs="TH SarabunPSK" w:hint="cs"/>
          <w:b/>
          <w:bCs/>
          <w:sz w:val="32"/>
          <w:szCs w:val="32"/>
          <w:cs/>
        </w:rPr>
        <w:t>ตามมาตรฐานตำแหน่ง</w:t>
      </w:r>
      <w:r w:rsidR="00DC3B1B" w:rsidRPr="009E6A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24235" w:rsidRPr="009E6AEA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 วิทยฐานะชำนาญการพิเศษ</w:t>
      </w:r>
      <w:r w:rsidR="00EB3EA0" w:rsidRPr="009E6A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3EA0" w:rsidRPr="009E6AEA">
        <w:rPr>
          <w:rFonts w:ascii="TH SarabunPSK" w:hAnsi="TH SarabunPSK" w:cs="TH SarabunPSK" w:hint="cs"/>
          <w:b/>
          <w:bCs/>
          <w:sz w:val="32"/>
          <w:szCs w:val="32"/>
          <w:cs/>
        </w:rPr>
        <w:t>(80 คะแนน)</w:t>
      </w:r>
    </w:p>
    <w:tbl>
      <w:tblPr>
        <w:tblStyle w:val="a4"/>
        <w:tblW w:w="10632" w:type="dxa"/>
        <w:jc w:val="center"/>
        <w:tblLook w:val="04A0" w:firstRow="1" w:lastRow="0" w:firstColumn="1" w:lastColumn="0" w:noHBand="0" w:noVBand="1"/>
      </w:tblPr>
      <w:tblGrid>
        <w:gridCol w:w="2127"/>
        <w:gridCol w:w="6657"/>
        <w:gridCol w:w="1848"/>
      </w:tblGrid>
      <w:tr w:rsidR="00DC3B1B" w14:paraId="038CC5F8" w14:textId="77777777" w:rsidTr="00EB3EA0">
        <w:trPr>
          <w:jc w:val="center"/>
        </w:trPr>
        <w:tc>
          <w:tcPr>
            <w:tcW w:w="2127" w:type="dxa"/>
            <w:vAlign w:val="center"/>
          </w:tcPr>
          <w:p w14:paraId="20E906C4" w14:textId="6CF9B0BD" w:rsidR="00DC3B1B" w:rsidRDefault="00DC3B1B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657" w:type="dxa"/>
            <w:vAlign w:val="center"/>
          </w:tcPr>
          <w:p w14:paraId="161CBB3E" w14:textId="33F01B57" w:rsidR="00DC3B1B" w:rsidRPr="007A0C04" w:rsidRDefault="00DC3B1B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ผลการประเมินให้ </w:t>
            </w:r>
            <w:r w:rsidRPr="007A0C04">
              <w:rPr>
                <w:rFonts w:ascii="TH SarabunPSK" w:hAnsi="TH SarabunPSK" w:cs="TH SarabunPSK"/>
                <w:b/>
                <w:bCs/>
                <w:sz w:val="28"/>
              </w:rPr>
              <w:sym w:font="Wingdings" w:char="F0A1"/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วงกลมล้อมรอบตัวเลขตามระดับคุณภาพ</w:t>
            </w:r>
          </w:p>
          <w:p w14:paraId="6747FC48" w14:textId="77777777" w:rsidR="00DC3B1B" w:rsidRPr="007A0C04" w:rsidRDefault="00DC3B1B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A630392" w14:textId="048690AE" w:rsidR="00DC3B1B" w:rsidRDefault="00DC3B1B" w:rsidP="00EB3EA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</w:t>
            </w:r>
            <w:r w:rsidR="008A34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ึ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กหลักฐานร่องรอย</w:t>
            </w:r>
          </w:p>
        </w:tc>
      </w:tr>
      <w:tr w:rsidR="00DC3B1B" w14:paraId="147BAEEC" w14:textId="77777777" w:rsidTr="00804744">
        <w:trPr>
          <w:jc w:val="center"/>
        </w:trPr>
        <w:tc>
          <w:tcPr>
            <w:tcW w:w="10632" w:type="dxa"/>
            <w:gridSpan w:val="3"/>
            <w:shd w:val="clear" w:color="auto" w:fill="auto"/>
          </w:tcPr>
          <w:p w14:paraId="4A936AF9" w14:textId="65E04236" w:rsidR="00DC3B1B" w:rsidRPr="007A0C04" w:rsidRDefault="00A46AB8" w:rsidP="004F0DEF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DC3B1B"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ด้านการ</w:t>
            </w:r>
            <w:r w:rsidR="006644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บริหารวิชาการและความเป็นผู้นำทางวิชาการ</w:t>
            </w:r>
          </w:p>
        </w:tc>
      </w:tr>
      <w:tr w:rsidR="00EB3EA0" w14:paraId="0F36E114" w14:textId="77777777" w:rsidTr="00EB3EA0">
        <w:trPr>
          <w:jc w:val="center"/>
        </w:trPr>
        <w:tc>
          <w:tcPr>
            <w:tcW w:w="2127" w:type="dxa"/>
            <w:vMerge w:val="restart"/>
          </w:tcPr>
          <w:p w14:paraId="67F24CC1" w14:textId="10217AEC" w:rsidR="00EB3EA0" w:rsidRPr="005607A7" w:rsidRDefault="00EB3EA0" w:rsidP="00EA2647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 w:rsidRPr="005607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228A">
              <w:rPr>
                <w:rFonts w:ascii="TH SarabunPSK" w:hAnsi="TH SarabunPSK" w:cs="TH SarabunPSK"/>
                <w:sz w:val="28"/>
                <w:cs/>
              </w:rPr>
              <w:t>การวางแผนพัฒนามาตรฐานการเรียนรู้ของผู้เรียน</w:t>
            </w:r>
          </w:p>
        </w:tc>
        <w:tc>
          <w:tcPr>
            <w:tcW w:w="6657" w:type="dxa"/>
            <w:shd w:val="clear" w:color="auto" w:fill="auto"/>
          </w:tcPr>
          <w:p w14:paraId="55776AB8" w14:textId="20C659B4" w:rsidR="00EB3EA0" w:rsidRPr="00260C01" w:rsidRDefault="00EB3EA0" w:rsidP="00E76A3E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7A0C0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606A01" w:rsidRPr="0037228A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พัฒนา</w:t>
            </w:r>
            <w:r w:rsidR="00606A01" w:rsidRPr="0037228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6A01">
              <w:rPr>
                <w:rFonts w:ascii="TH SarabunPSK" w:hAnsi="TH SarabunPSK" w:cs="TH SarabunPSK" w:hint="cs"/>
                <w:sz w:val="28"/>
                <w:cs/>
              </w:rPr>
              <w:t>มาตรฐานการเรียนรู้ฯ ตามระดับ 3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4056D16" w14:textId="6F8959C2" w:rsidR="00BD5A19" w:rsidRPr="00A46AB8" w:rsidRDefault="00BD5A19" w:rsidP="00EB3EA0">
            <w:pPr>
              <w:pStyle w:val="a3"/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B3EA0" w14:paraId="250E453A" w14:textId="77777777" w:rsidTr="00EB3EA0">
        <w:trPr>
          <w:trHeight w:val="1205"/>
          <w:jc w:val="center"/>
        </w:trPr>
        <w:tc>
          <w:tcPr>
            <w:tcW w:w="2127" w:type="dxa"/>
            <w:vMerge/>
          </w:tcPr>
          <w:p w14:paraId="476567F3" w14:textId="77777777" w:rsidR="00EB3EA0" w:rsidRDefault="00EB3EA0" w:rsidP="004F0DE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657" w:type="dxa"/>
            <w:shd w:val="clear" w:color="auto" w:fill="auto"/>
          </w:tcPr>
          <w:p w14:paraId="1851AB26" w14:textId="23415143" w:rsidR="00EB3EA0" w:rsidRPr="00A46AB8" w:rsidRDefault="00EB3EA0" w:rsidP="00E76A3E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A0C0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60270A">
              <w:rPr>
                <w:rFonts w:ascii="TH SarabunPSK" w:hAnsi="TH SarabunPSK" w:cs="TH SarabunPSK" w:hint="cs"/>
                <w:sz w:val="28"/>
                <w:cs/>
              </w:rPr>
              <w:t>การแก้ไขปัญหา</w:t>
            </w:r>
            <w:r w:rsidRPr="0037228A">
              <w:rPr>
                <w:rFonts w:ascii="TH SarabunPSK" w:hAnsi="TH SarabunPSK" w:cs="TH SarabunPSK"/>
                <w:sz w:val="28"/>
                <w:cs/>
              </w:rPr>
              <w:t>มาตรฐานการเรียนรู้ของผู้เรียน โดยมีแผนพัฒนาที่สอดคล้องกับนโยบายทุกระดับ ครอบคลุมภารกิจหลักของสถานศึกษา มีการประเมินความต้องการจำเป็นของผู้เรียนและผู้ที่เกี่ยวข้อง มีกระบวนการที่ถูกต้อง และผู้ที่เกี่ยวข้องมีส่วนร่วมในการพัฒนามาตรฐานการเรียนรู้ของผู้เรียนและมีการดำเนินการตามแผน</w:t>
            </w:r>
          </w:p>
        </w:tc>
        <w:tc>
          <w:tcPr>
            <w:tcW w:w="1848" w:type="dxa"/>
            <w:vMerge/>
            <w:shd w:val="clear" w:color="auto" w:fill="auto"/>
          </w:tcPr>
          <w:p w14:paraId="101F8A6E" w14:textId="1D02B208" w:rsidR="00EB3EA0" w:rsidRDefault="00EB3EA0" w:rsidP="00D446A9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B3EA0" w14:paraId="6C3EFF09" w14:textId="77777777" w:rsidTr="00EB3EA0">
        <w:trPr>
          <w:trHeight w:val="244"/>
          <w:jc w:val="center"/>
        </w:trPr>
        <w:tc>
          <w:tcPr>
            <w:tcW w:w="2127" w:type="dxa"/>
            <w:vMerge w:val="restart"/>
          </w:tcPr>
          <w:p w14:paraId="72C8A0E9" w14:textId="66285FB7" w:rsidR="00EB3EA0" w:rsidRPr="005F7935" w:rsidRDefault="00EB3EA0" w:rsidP="00736D77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1.2  </w:t>
            </w:r>
            <w:r w:rsidRPr="0037228A">
              <w:rPr>
                <w:rFonts w:ascii="TH SarabunPSK" w:hAnsi="TH SarabunPSK" w:cs="TH SarabunPSK"/>
                <w:sz w:val="28"/>
                <w:cs/>
              </w:rPr>
              <w:t>การจัดทำและพัฒนาหลักสูตรสถานศึกษา</w:t>
            </w:r>
          </w:p>
        </w:tc>
        <w:tc>
          <w:tcPr>
            <w:tcW w:w="6657" w:type="dxa"/>
          </w:tcPr>
          <w:p w14:paraId="15D20B60" w14:textId="4FEA5BE6" w:rsidR="00EB3EA0" w:rsidRPr="0060270A" w:rsidRDefault="00EB3EA0" w:rsidP="00E76A3E">
            <w:pPr>
              <w:pStyle w:val="a3"/>
              <w:ind w:right="-107"/>
              <w:rPr>
                <w:rFonts w:ascii="TH SarabunPSK" w:hAnsi="TH SarabunPSK" w:cs="TH SarabunPSK" w:hint="cs"/>
                <w:sz w:val="28"/>
                <w:cs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7A0C0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60270A">
              <w:rPr>
                <w:rFonts w:ascii="TH SarabunPSK" w:hAnsi="TH SarabunPSK" w:cs="TH SarabunPSK" w:hint="cs"/>
                <w:sz w:val="28"/>
                <w:cs/>
              </w:rPr>
              <w:t>มีส่วนร่วมในการ</w:t>
            </w:r>
            <w:r w:rsidR="0060270A" w:rsidRPr="0037228A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พัฒนา</w:t>
            </w:r>
            <w:r w:rsidR="00602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0270A">
              <w:rPr>
                <w:rFonts w:ascii="TH SarabunPSK" w:hAnsi="TH SarabunPSK" w:cs="TH SarabunPSK" w:hint="cs"/>
                <w:sz w:val="28"/>
                <w:cs/>
              </w:rPr>
              <w:t>จัดทำหลักสูตรฯ ตามระดับ 3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29AEB3A" w14:textId="6E3900A5" w:rsidR="00EB3EA0" w:rsidRPr="00192B05" w:rsidRDefault="00EB3EA0" w:rsidP="00D446A9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B3EA0" w14:paraId="799AEB26" w14:textId="77777777" w:rsidTr="00EB3EA0">
        <w:trPr>
          <w:trHeight w:val="1135"/>
          <w:jc w:val="center"/>
        </w:trPr>
        <w:tc>
          <w:tcPr>
            <w:tcW w:w="2127" w:type="dxa"/>
            <w:vMerge/>
          </w:tcPr>
          <w:p w14:paraId="2D655168" w14:textId="77777777" w:rsidR="00EB3EA0" w:rsidRDefault="00EB3EA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657" w:type="dxa"/>
          </w:tcPr>
          <w:p w14:paraId="22F0BB6E" w14:textId="744164A0" w:rsidR="00EB3EA0" w:rsidRPr="007A0C04" w:rsidRDefault="00EB3EA0" w:rsidP="00E76A3E">
            <w:pPr>
              <w:pStyle w:val="a3"/>
              <w:ind w:right="-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37228A">
              <w:rPr>
                <w:rFonts w:ascii="TH SarabunPSK" w:hAnsi="TH SarabunPSK" w:cs="TH SarabunPSK"/>
                <w:sz w:val="28"/>
                <w:cs/>
              </w:rPr>
              <w:t>หลักสูตรสถานศึกษา มีความทันสมัย สอดคล้องกับความต้องการของผู้เรียนและท้องถิ่น โดยมีผู้บริหาร ครู ผู้ปกครอง และชุมชน มีส่วนร่วมในการ</w:t>
            </w:r>
            <w:r w:rsidR="0060270A" w:rsidRPr="0060270A">
              <w:rPr>
                <w:rFonts w:ascii="TH SarabunPSK" w:hAnsi="TH SarabunPSK" w:cs="TH SarabunPSK" w:hint="cs"/>
                <w:sz w:val="28"/>
                <w:cs/>
              </w:rPr>
              <w:t>แก้ไขปัญหา</w:t>
            </w:r>
            <w:r w:rsidRPr="0037228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7228A">
              <w:rPr>
                <w:rFonts w:ascii="TH SarabunPSK" w:hAnsi="TH SarabunPSK" w:cs="TH SarabunPSK"/>
                <w:sz w:val="28"/>
                <w:cs/>
              </w:rPr>
              <w:t>และจัดทำหลักสูตรสถานศึกษา มีองค์ประกอบถูกต้องครบถ้วน คือ มีวิสัยทัศน์จุดมุ่งหมาย คุณลักษณะอันพึงประสงค์ โครงสร้างเวลาเรียน คำอธิบายรายวิชา แนวดำเนินการจัดการเรียนรู้ การวัดผลประเมินผลการเรียนรู้ มีการนำหลักสูตรสถานศึกษาไปปฏิบัติจริงในการจัดการเรียนรู้ มีการนิเทศ ติดตาม การใช้หลักสูตร มีการนำผลการนิเทศ ติดตาม และการประเมินผลการใช้หลักสูตรมาปรับปรุงพัฒนาหลักสูตรสถานศึกษา</w:t>
            </w:r>
          </w:p>
        </w:tc>
        <w:tc>
          <w:tcPr>
            <w:tcW w:w="1848" w:type="dxa"/>
            <w:vMerge/>
            <w:shd w:val="clear" w:color="auto" w:fill="auto"/>
          </w:tcPr>
          <w:p w14:paraId="08532ABB" w14:textId="58EFFC76" w:rsidR="00EB3EA0" w:rsidRDefault="00EB3EA0" w:rsidP="00D446A9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B3EA0" w14:paraId="22DD5AF1" w14:textId="77777777" w:rsidTr="00EB3EA0">
        <w:trPr>
          <w:trHeight w:val="216"/>
          <w:jc w:val="center"/>
        </w:trPr>
        <w:tc>
          <w:tcPr>
            <w:tcW w:w="2127" w:type="dxa"/>
            <w:vMerge w:val="restart"/>
          </w:tcPr>
          <w:p w14:paraId="10038464" w14:textId="4545315E" w:rsidR="00EB3EA0" w:rsidRPr="005F7935" w:rsidRDefault="00EB3EA0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1.3 </w:t>
            </w:r>
            <w:r w:rsidRPr="0037228A">
              <w:rPr>
                <w:rFonts w:ascii="TH SarabunPSK" w:hAnsi="TH SarabunPSK" w:cs="TH SarabunPSK"/>
                <w:sz w:val="28"/>
                <w:cs/>
              </w:rPr>
              <w:t>การพัฒนากระบวนการจัดการเรียนรู้ที่เน้นผู้เรียนเป็นสำคัญและปฏิบัติ</w:t>
            </w:r>
            <w:r w:rsidR="0060270A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7228A">
              <w:rPr>
                <w:rFonts w:ascii="TH SarabunPSK" w:hAnsi="TH SarabunPSK" w:cs="TH SarabunPSK"/>
                <w:sz w:val="28"/>
                <w:cs/>
              </w:rPr>
              <w:t>การสอน</w:t>
            </w:r>
          </w:p>
        </w:tc>
        <w:tc>
          <w:tcPr>
            <w:tcW w:w="6657" w:type="dxa"/>
          </w:tcPr>
          <w:p w14:paraId="71FABABB" w14:textId="55B2E33A" w:rsidR="00EB3EA0" w:rsidRPr="007A0C04" w:rsidRDefault="00EB3EA0" w:rsidP="00B772A4">
            <w:pPr>
              <w:pStyle w:val="a3"/>
              <w:ind w:right="-107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7A0C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F057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0270A" w:rsidRPr="0037228A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พัฒนา</w:t>
            </w:r>
            <w:r w:rsidR="0060270A" w:rsidRPr="0037228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70A">
              <w:rPr>
                <w:rFonts w:ascii="TH SarabunPSK" w:hAnsi="TH SarabunPSK" w:cs="TH SarabunPSK" w:hint="cs"/>
                <w:sz w:val="28"/>
                <w:cs/>
              </w:rPr>
              <w:t xml:space="preserve">กระบวนการจัดการเรียนรู้ฯ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ตามระดับ 3</w:t>
            </w:r>
          </w:p>
        </w:tc>
        <w:tc>
          <w:tcPr>
            <w:tcW w:w="1848" w:type="dxa"/>
            <w:vMerge w:val="restart"/>
          </w:tcPr>
          <w:p w14:paraId="7C0D3CAB" w14:textId="6F777921" w:rsidR="00EB3EA0" w:rsidRPr="00192B05" w:rsidRDefault="00EB3EA0" w:rsidP="00D446A9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B3EA0" w14:paraId="242D2B6D" w14:textId="77777777" w:rsidTr="00EB3EA0">
        <w:trPr>
          <w:trHeight w:val="720"/>
          <w:jc w:val="center"/>
        </w:trPr>
        <w:tc>
          <w:tcPr>
            <w:tcW w:w="2127" w:type="dxa"/>
            <w:vMerge/>
          </w:tcPr>
          <w:p w14:paraId="20F69BE8" w14:textId="1B6C5874" w:rsidR="00EB3EA0" w:rsidRPr="005F7935" w:rsidRDefault="00EB3EA0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57" w:type="dxa"/>
          </w:tcPr>
          <w:p w14:paraId="2FC7CA48" w14:textId="1CABF24E" w:rsidR="00EB3EA0" w:rsidRPr="007A0C04" w:rsidRDefault="00EB3EA0" w:rsidP="00E76A3E">
            <w:pPr>
              <w:pStyle w:val="a3"/>
              <w:ind w:right="-10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60270A">
              <w:rPr>
                <w:rFonts w:ascii="TH SarabunPSK" w:hAnsi="TH SarabunPSK" w:cs="TH SarabunPSK" w:hint="cs"/>
                <w:sz w:val="28"/>
                <w:cs/>
              </w:rPr>
              <w:t>มีการแก้ไขปัญหา</w:t>
            </w:r>
            <w:r w:rsidRPr="0037228A">
              <w:rPr>
                <w:rFonts w:ascii="TH SarabunPSK" w:hAnsi="TH SarabunPSK" w:cs="TH SarabunPSK"/>
                <w:sz w:val="28"/>
                <w:cs/>
              </w:rPr>
              <w:t>กระบวนการจัดการเรียนรู้ที่เน้นผู้เรียนเป็นสำคัญและปฏิบัติ</w:t>
            </w:r>
            <w:r w:rsidR="009E6AE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228A">
              <w:rPr>
                <w:rFonts w:ascii="TH SarabunPSK" w:hAnsi="TH SarabunPSK" w:cs="TH SarabunPSK"/>
                <w:sz w:val="28"/>
                <w:cs/>
              </w:rPr>
              <w:t>การสอน ครูมีการเตรียมการจัดการเรียนรู้ มีการวิเคราะห์ผู้เรียน การออกแบบกิจกรรมการเรียนรู้ การเลือกสื่อ และแหล่งเรียนรู้ เครื่องมือวัดผลประเมินผล จัดกระบวนการเรียนรู้ตามแผนพัฒนากระบวนการจัดการเรียนรู้ที่เน้นผู้เรียนเป็นสำคัญ มีเครื่องมือในการวัดและประเมินผล นำผลไปปรับปรุงพัฒนากระบวนการจัดการเรียนรู้</w:t>
            </w:r>
          </w:p>
        </w:tc>
        <w:tc>
          <w:tcPr>
            <w:tcW w:w="1848" w:type="dxa"/>
            <w:vMerge/>
          </w:tcPr>
          <w:p w14:paraId="5D4466EB" w14:textId="3E0DEBE5" w:rsidR="00EB3EA0" w:rsidRPr="00192B05" w:rsidRDefault="00EB3EA0" w:rsidP="00D446A9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B3EA0" w14:paraId="57F46A14" w14:textId="77777777" w:rsidTr="00EB3EA0">
        <w:trPr>
          <w:trHeight w:val="390"/>
          <w:jc w:val="center"/>
        </w:trPr>
        <w:tc>
          <w:tcPr>
            <w:tcW w:w="2127" w:type="dxa"/>
            <w:vMerge w:val="restart"/>
          </w:tcPr>
          <w:p w14:paraId="06623AF4" w14:textId="64D05CC1" w:rsidR="00EB3EA0" w:rsidRPr="005F7935" w:rsidRDefault="00EB3EA0" w:rsidP="00EA2647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1.4 </w:t>
            </w:r>
            <w:r w:rsidRPr="0037228A">
              <w:rPr>
                <w:rFonts w:ascii="TH SarabunPSK" w:hAnsi="TH SarabunPSK" w:cs="TH SarabunPSK"/>
                <w:sz w:val="28"/>
                <w:cs/>
              </w:rPr>
              <w:t>การส่งเสริม สนับสนุน การพัฒนาหรือการนำสื่อนวัตกรรม และเทคโนโลยีทางการศึกษามาใช้ในการจัดการเรียนรู้</w:t>
            </w:r>
          </w:p>
        </w:tc>
        <w:tc>
          <w:tcPr>
            <w:tcW w:w="6657" w:type="dxa"/>
          </w:tcPr>
          <w:p w14:paraId="017C4749" w14:textId="0C64FE08" w:rsidR="00EB3EA0" w:rsidRPr="0060270A" w:rsidRDefault="00EB3EA0" w:rsidP="00B772A4">
            <w:pPr>
              <w:pStyle w:val="a3"/>
              <w:ind w:right="-107"/>
              <w:rPr>
                <w:rFonts w:ascii="TH SarabunPSK" w:hAnsi="TH SarabunPSK" w:cs="TH SarabunPSK" w:hint="cs"/>
                <w:sz w:val="28"/>
                <w:cs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7A0C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0270A" w:rsidRPr="0037228A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พัฒนา</w:t>
            </w:r>
            <w:r w:rsidRPr="007A0C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0270A" w:rsidRPr="0037228A">
              <w:rPr>
                <w:rFonts w:ascii="TH SarabunPSK" w:hAnsi="TH SarabunPSK" w:cs="TH SarabunPSK"/>
                <w:sz w:val="28"/>
                <w:cs/>
              </w:rPr>
              <w:t>การนำสื่อนวัตกรรม</w:t>
            </w:r>
            <w:r w:rsidR="0060270A">
              <w:rPr>
                <w:rFonts w:ascii="TH SarabunPSK" w:hAnsi="TH SarabunPSK" w:cs="TH SarabunPSK" w:hint="cs"/>
                <w:sz w:val="28"/>
                <w:cs/>
              </w:rPr>
              <w:t>ฯ ตามระดับ 3</w:t>
            </w:r>
          </w:p>
        </w:tc>
        <w:tc>
          <w:tcPr>
            <w:tcW w:w="1848" w:type="dxa"/>
            <w:vMerge w:val="restart"/>
          </w:tcPr>
          <w:p w14:paraId="17C7682E" w14:textId="72520A61" w:rsidR="00EB3EA0" w:rsidRPr="00192B05" w:rsidRDefault="00EB3EA0" w:rsidP="00D446A9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B3EA0" w14:paraId="1F7E2174" w14:textId="77777777" w:rsidTr="000F46A0">
        <w:trPr>
          <w:trHeight w:val="1402"/>
          <w:jc w:val="center"/>
        </w:trPr>
        <w:tc>
          <w:tcPr>
            <w:tcW w:w="2127" w:type="dxa"/>
            <w:vMerge/>
          </w:tcPr>
          <w:p w14:paraId="4D9814C6" w14:textId="77777777" w:rsidR="00EB3EA0" w:rsidRPr="005F7935" w:rsidRDefault="00EB3EA0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57" w:type="dxa"/>
          </w:tcPr>
          <w:p w14:paraId="5E61BC21" w14:textId="5FBE91BC" w:rsidR="00EB3EA0" w:rsidRPr="007A0C04" w:rsidRDefault="00EB3EA0" w:rsidP="00E76A3E">
            <w:pPr>
              <w:pStyle w:val="a3"/>
              <w:ind w:right="-10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7228A">
              <w:rPr>
                <w:rFonts w:ascii="TH SarabunPSK" w:hAnsi="TH SarabunPSK" w:cs="TH SarabunPSK"/>
                <w:sz w:val="28"/>
                <w:cs/>
              </w:rPr>
              <w:t>ส่งเสริม สนับสนุน การนำสื่อนวัตกรรม และเทคโนโลยีทางการศึกษามาใช้ในการจัดการเรียนรู้ตรงตามที่หลักสูตรกำหนด ครูและนักเรียนสามารถใช้สื่อ นวัตกรรม และเทคโนโลยีทางการศึกษา บรรลุตามวัตถุประสงค์ มีการติดตามประเมิลผลการใช้สื่อ นวัตกรรม และเทคโนโลยีทางการศึกษา มีการรายงานผลและนำไปปรับปรุง</w:t>
            </w:r>
          </w:p>
        </w:tc>
        <w:tc>
          <w:tcPr>
            <w:tcW w:w="1848" w:type="dxa"/>
            <w:vMerge/>
          </w:tcPr>
          <w:p w14:paraId="667B33C6" w14:textId="5B4B1D58" w:rsidR="00EB3EA0" w:rsidRPr="00192B05" w:rsidRDefault="00EB3EA0" w:rsidP="00D446A9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B3EA0" w14:paraId="02B1F6BC" w14:textId="77777777" w:rsidTr="0060270A">
        <w:tblPrEx>
          <w:jc w:val="left"/>
        </w:tblPrEx>
        <w:trPr>
          <w:trHeight w:val="317"/>
        </w:trPr>
        <w:tc>
          <w:tcPr>
            <w:tcW w:w="2127" w:type="dxa"/>
            <w:vMerge w:val="restart"/>
          </w:tcPr>
          <w:p w14:paraId="4C094B8E" w14:textId="77777777" w:rsidR="00EB3EA0" w:rsidRPr="005F7935" w:rsidRDefault="00EB3EA0" w:rsidP="00D446A9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1.5 </w:t>
            </w:r>
            <w:r w:rsidRPr="0037228A">
              <w:rPr>
                <w:rFonts w:ascii="TH SarabunPSK" w:hAnsi="TH SarabunPSK" w:cs="TH SarabunPSK"/>
                <w:sz w:val="28"/>
                <w:cs/>
              </w:rPr>
              <w:t>การนิเทศกำกับ ติดตาม ประเมินผลการจัดการเรียนรู้ของครูในสถานศึกษา และมีการประกันคุณภาพการศึกษาใน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37228A">
              <w:rPr>
                <w:rFonts w:ascii="TH SarabunPSK" w:hAnsi="TH SarabunPSK" w:cs="TH SarabunPSK"/>
                <w:sz w:val="28"/>
                <w:cs/>
              </w:rPr>
              <w:t>ถานศึกษา</w:t>
            </w:r>
          </w:p>
        </w:tc>
        <w:tc>
          <w:tcPr>
            <w:tcW w:w="6657" w:type="dxa"/>
          </w:tcPr>
          <w:p w14:paraId="1BA4757B" w14:textId="7984B67B" w:rsidR="00EB3EA0" w:rsidRPr="003C240A" w:rsidRDefault="00EB3EA0" w:rsidP="00D446A9">
            <w:pPr>
              <w:pStyle w:val="a3"/>
              <w:ind w:right="-107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C24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0270A" w:rsidRPr="0037228A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="0060270A" w:rsidRPr="006E37F1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พัฒนา</w:t>
            </w:r>
            <w:r w:rsidR="0060270A" w:rsidRPr="0037228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70A">
              <w:rPr>
                <w:rFonts w:ascii="TH SarabunPSK" w:hAnsi="TH SarabunPSK" w:cs="TH SarabunPSK" w:hint="cs"/>
                <w:sz w:val="28"/>
                <w:cs/>
              </w:rPr>
              <w:t xml:space="preserve">กระบวนการแลกเปลี่ยนเรียนรู้ฯ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ตามระดับ 3</w:t>
            </w:r>
          </w:p>
        </w:tc>
        <w:tc>
          <w:tcPr>
            <w:tcW w:w="1848" w:type="dxa"/>
            <w:vMerge w:val="restart"/>
          </w:tcPr>
          <w:p w14:paraId="0F3BC2EF" w14:textId="70F3575A" w:rsidR="00EB3EA0" w:rsidRPr="003C240A" w:rsidRDefault="00EB3EA0" w:rsidP="00EB3EA0">
            <w:pPr>
              <w:pStyle w:val="a3"/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B3EA0" w14:paraId="7F132FF7" w14:textId="77777777" w:rsidTr="00EB3EA0">
        <w:tblPrEx>
          <w:jc w:val="left"/>
        </w:tblPrEx>
        <w:trPr>
          <w:trHeight w:val="720"/>
        </w:trPr>
        <w:tc>
          <w:tcPr>
            <w:tcW w:w="2127" w:type="dxa"/>
            <w:vMerge/>
          </w:tcPr>
          <w:p w14:paraId="00534EB6" w14:textId="77777777" w:rsidR="00EB3EA0" w:rsidRDefault="00EB3EA0" w:rsidP="00D446A9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657" w:type="dxa"/>
          </w:tcPr>
          <w:p w14:paraId="16FF4961" w14:textId="5F5145C9" w:rsidR="00EB3EA0" w:rsidRPr="007A0C04" w:rsidRDefault="00EB3EA0" w:rsidP="00D446A9">
            <w:pPr>
              <w:pStyle w:val="a3"/>
              <w:ind w:right="-10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 </w:t>
            </w:r>
            <w:r w:rsidRPr="0037228A">
              <w:rPr>
                <w:rFonts w:ascii="TH SarabunPSK" w:hAnsi="TH SarabunPSK" w:cs="TH SarabunPSK"/>
                <w:sz w:val="28"/>
                <w:cs/>
              </w:rPr>
              <w:t xml:space="preserve">นิเทศ กำกับ ติดตาม และประเมินผลการจัดการเรียนรู้ของครู </w:t>
            </w:r>
            <w:r w:rsidR="0060270A">
              <w:rPr>
                <w:rFonts w:ascii="TH SarabunPSK" w:hAnsi="TH SarabunPSK" w:cs="TH SarabunPSK" w:hint="cs"/>
                <w:sz w:val="28"/>
                <w:cs/>
              </w:rPr>
              <w:t xml:space="preserve">แก้ไขปัญหา         </w:t>
            </w:r>
            <w:r w:rsidRPr="0037228A">
              <w:rPr>
                <w:rFonts w:ascii="TH SarabunPSK" w:hAnsi="TH SarabunPSK" w:cs="TH SarabunPSK"/>
                <w:sz w:val="28"/>
                <w:cs/>
              </w:rPr>
              <w:t>โดยส่งเสริมกระบวนการแลกเปลี่ยนเรียนรู้ทางวิชาชีพ และมีการประกันคุณภาพการศึกษาภายในสถานศึกษา อย่างเป็นระบบและต่อเนื่อง</w:t>
            </w:r>
          </w:p>
        </w:tc>
        <w:tc>
          <w:tcPr>
            <w:tcW w:w="1848" w:type="dxa"/>
            <w:vMerge/>
          </w:tcPr>
          <w:p w14:paraId="5AAECD9F" w14:textId="77777777" w:rsidR="00EB3EA0" w:rsidRPr="00192B05" w:rsidRDefault="00EB3EA0" w:rsidP="00D446A9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B3EA0" w14:paraId="6D82E07C" w14:textId="77777777" w:rsidTr="00EB3EA0">
        <w:tblPrEx>
          <w:jc w:val="left"/>
        </w:tblPrEx>
        <w:trPr>
          <w:trHeight w:val="369"/>
        </w:trPr>
        <w:tc>
          <w:tcPr>
            <w:tcW w:w="2127" w:type="dxa"/>
            <w:vMerge w:val="restart"/>
          </w:tcPr>
          <w:p w14:paraId="7E71FDE5" w14:textId="77777777" w:rsidR="00EB3EA0" w:rsidRDefault="00EB3EA0" w:rsidP="00D446A9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1.6 </w:t>
            </w:r>
            <w:r w:rsidRPr="00E73435">
              <w:rPr>
                <w:rFonts w:ascii="TH SarabunPSK" w:hAnsi="TH SarabunPSK" w:cs="TH SarabunPSK"/>
                <w:sz w:val="28"/>
                <w:cs/>
              </w:rPr>
              <w:t>การศึกษา วิเคราะห์ เพื่อแก้ปัญหาและ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พั</w:t>
            </w:r>
            <w:r w:rsidRPr="00E73435">
              <w:rPr>
                <w:rFonts w:ascii="TH SarabunPSK" w:hAnsi="TH SarabunPSK" w:cs="TH SarabunPSK"/>
                <w:sz w:val="28"/>
                <w:cs/>
              </w:rPr>
              <w:t>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73435">
              <w:rPr>
                <w:rFonts w:ascii="TH SarabunPSK" w:hAnsi="TH SarabunPSK" w:cs="TH SarabunPSK"/>
                <w:sz w:val="28"/>
                <w:cs/>
              </w:rPr>
              <w:t>การจัดการเรียนรู้เพื่อยกระดับคุณภาพการศึกษาของสถานศึกษา</w:t>
            </w:r>
          </w:p>
        </w:tc>
        <w:tc>
          <w:tcPr>
            <w:tcW w:w="6657" w:type="dxa"/>
          </w:tcPr>
          <w:p w14:paraId="76262902" w14:textId="72D5037A" w:rsidR="00EB3EA0" w:rsidRPr="00003927" w:rsidRDefault="00EB3EA0" w:rsidP="00D446A9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 w:rsidRPr="003C24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เป็นไปตามระดับ 3 </w:t>
            </w:r>
            <w:r w:rsidRP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และสามารถให้คำปรึกษากับผู้อื่น</w:t>
            </w:r>
            <w:r w:rsidRPr="00A028B9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</w:t>
            </w:r>
            <w:r w:rsidRPr="00A028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848" w:type="dxa"/>
            <w:vMerge w:val="restart"/>
          </w:tcPr>
          <w:p w14:paraId="31002471" w14:textId="426B1799" w:rsidR="00EB3EA0" w:rsidRDefault="00EB3EA0" w:rsidP="000F46A0">
            <w:pPr>
              <w:pStyle w:val="a3"/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B3EA0" w14:paraId="383F9655" w14:textId="77777777" w:rsidTr="00EB3EA0">
        <w:tblPrEx>
          <w:jc w:val="left"/>
        </w:tblPrEx>
        <w:trPr>
          <w:trHeight w:val="748"/>
        </w:trPr>
        <w:tc>
          <w:tcPr>
            <w:tcW w:w="2127" w:type="dxa"/>
            <w:vMerge/>
          </w:tcPr>
          <w:p w14:paraId="50EAE24B" w14:textId="77777777" w:rsidR="00EB3EA0" w:rsidRDefault="00EB3EA0" w:rsidP="00D446A9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57" w:type="dxa"/>
          </w:tcPr>
          <w:p w14:paraId="5DF82ACA" w14:textId="77777777" w:rsidR="00EB3EA0" w:rsidRPr="00EB3EA0" w:rsidRDefault="00EB3EA0" w:rsidP="00EB3EA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EB3EA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 3</w:t>
            </w:r>
            <w:r w:rsidRPr="00EB3EA0">
              <w:rPr>
                <w:rFonts w:ascii="TH SarabunPSK" w:hAnsi="TH SarabunPSK" w:cs="TH SarabunPSK"/>
                <w:sz w:val="28"/>
                <w:cs/>
              </w:rPr>
              <w:t xml:space="preserve"> การศึกษา วิเคราะห์ เพื่อแก้ปัญหาและพัฒนาการจัดการเรียนรู้เพื่อยกระดับคุณภาพการศึกษาของสถานศึกษาและนำผลไปใช้แก้ไขปัญหาและพัฒนาการจัดการเรียนรู้ของสถานศึกษา</w:t>
            </w:r>
          </w:p>
        </w:tc>
        <w:tc>
          <w:tcPr>
            <w:tcW w:w="1848" w:type="dxa"/>
            <w:vMerge/>
          </w:tcPr>
          <w:p w14:paraId="148E7588" w14:textId="77777777" w:rsidR="00EB3EA0" w:rsidRDefault="00EB3EA0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98F8DDA" w14:textId="09C74E9C" w:rsidR="006E37F1" w:rsidRDefault="006E37F1" w:rsidP="006E37F1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** </w:t>
      </w:r>
      <w:r w:rsidRPr="00CA5AF8">
        <w:rPr>
          <w:rFonts w:ascii="TH SarabunPSK" w:hAnsi="TH SarabunPSK" w:cs="TH SarabunPSK" w:hint="cs"/>
          <w:b/>
          <w:bCs/>
          <w:sz w:val="28"/>
          <w:cs/>
        </w:rPr>
        <w:t>การเป็นแบบอย่างที่ดี</w:t>
      </w:r>
      <w:r>
        <w:rPr>
          <w:rFonts w:ascii="TH SarabunPSK" w:hAnsi="TH SarabunPSK" w:cs="TH SarabunPSK"/>
          <w:sz w:val="28"/>
        </w:rPr>
        <w:t xml:space="preserve"> </w:t>
      </w:r>
      <w:r w:rsidR="00E73435" w:rsidRPr="00E73435">
        <w:rPr>
          <w:rFonts w:ascii="TH SarabunPSK" w:hAnsi="TH SarabunPSK" w:cs="TH SarabunPSK"/>
          <w:sz w:val="28"/>
          <w:cs/>
        </w:rPr>
        <w:t xml:space="preserve">บริหารวิชาการและความเป็นผู้นำทางวิชาการ </w:t>
      </w:r>
      <w:r>
        <w:rPr>
          <w:rFonts w:ascii="TH SarabunPSK" w:hAnsi="TH SarabunPSK" w:cs="TH SarabunPSK" w:hint="cs"/>
          <w:sz w:val="28"/>
          <w:cs/>
        </w:rPr>
        <w:t>เป็นไปตามหลักเกณฑ์ที่ สมศ. กำหนด ยกเว้นการเผยแพร่</w:t>
      </w:r>
    </w:p>
    <w:p w14:paraId="6341978F" w14:textId="1C1CA7C3" w:rsidR="006E37F1" w:rsidRPr="00CA5AF8" w:rsidRDefault="006E37F1" w:rsidP="006E37F1">
      <w:pPr>
        <w:pStyle w:val="a3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ทั้งนี้ 1 ผลงานการเป็นแบบอย่างที่ดี </w:t>
      </w:r>
      <w:r>
        <w:rPr>
          <w:rFonts w:ascii="TH SarabunPSK" w:hAnsi="TH SarabunPSK" w:cs="TH SarabunPSK"/>
          <w:sz w:val="28"/>
        </w:rPr>
        <w:t xml:space="preserve">= </w:t>
      </w:r>
      <w:r>
        <w:rPr>
          <w:rFonts w:ascii="TH SarabunPSK" w:hAnsi="TH SarabunPSK" w:cs="TH SarabunPSK" w:hint="cs"/>
          <w:sz w:val="28"/>
          <w:cs/>
        </w:rPr>
        <w:t xml:space="preserve">เป็นแบบอย่างที่ดีทั้ง </w:t>
      </w:r>
      <w:r w:rsidR="000F46A0">
        <w:rPr>
          <w:rFonts w:ascii="TH SarabunPSK" w:hAnsi="TH SarabunPSK" w:cs="TH SarabunPSK" w:hint="cs"/>
          <w:sz w:val="28"/>
          <w:cs/>
        </w:rPr>
        <w:t>4</w:t>
      </w:r>
      <w:r>
        <w:rPr>
          <w:rFonts w:ascii="TH SarabunPSK" w:hAnsi="TH SarabunPSK" w:cs="TH SarabunPSK" w:hint="cs"/>
          <w:sz w:val="28"/>
          <w:cs/>
        </w:rPr>
        <w:t xml:space="preserve"> ข้อ (1.1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1.</w:t>
      </w:r>
      <w:r w:rsidR="00FD272B">
        <w:rPr>
          <w:rFonts w:ascii="TH SarabunPSK" w:hAnsi="TH SarabunPSK" w:cs="TH SarabunPSK" w:hint="cs"/>
          <w:sz w:val="28"/>
          <w:cs/>
        </w:rPr>
        <w:t>4</w:t>
      </w:r>
      <w:r>
        <w:rPr>
          <w:rFonts w:ascii="TH SarabunPSK" w:hAnsi="TH SarabunPSK" w:cs="TH SarabunPSK" w:hint="cs"/>
          <w:sz w:val="28"/>
          <w:cs/>
        </w:rPr>
        <w:t>)</w:t>
      </w:r>
    </w:p>
    <w:tbl>
      <w:tblPr>
        <w:tblStyle w:val="a4"/>
        <w:tblW w:w="10632" w:type="dxa"/>
        <w:jc w:val="center"/>
        <w:tblLook w:val="04A0" w:firstRow="1" w:lastRow="0" w:firstColumn="1" w:lastColumn="0" w:noHBand="0" w:noVBand="1"/>
      </w:tblPr>
      <w:tblGrid>
        <w:gridCol w:w="2127"/>
        <w:gridCol w:w="6657"/>
        <w:gridCol w:w="1848"/>
      </w:tblGrid>
      <w:tr w:rsidR="004B6249" w14:paraId="15C037DF" w14:textId="77777777" w:rsidTr="009E6AEA">
        <w:trPr>
          <w:trHeight w:val="700"/>
          <w:jc w:val="center"/>
        </w:trPr>
        <w:tc>
          <w:tcPr>
            <w:tcW w:w="2127" w:type="dxa"/>
            <w:vAlign w:val="center"/>
          </w:tcPr>
          <w:p w14:paraId="1F67EA98" w14:textId="77777777" w:rsidR="004B6249" w:rsidRDefault="004B6249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6657" w:type="dxa"/>
            <w:vAlign w:val="center"/>
          </w:tcPr>
          <w:p w14:paraId="709F8755" w14:textId="77777777" w:rsidR="004B6249" w:rsidRPr="007A0C04" w:rsidRDefault="004B6249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ให้ </w:t>
            </w:r>
            <w:r w:rsidRPr="007A0C04">
              <w:rPr>
                <w:rFonts w:ascii="TH SarabunPSK" w:hAnsi="TH SarabunPSK" w:cs="TH SarabunPSK"/>
                <w:b/>
                <w:bCs/>
                <w:sz w:val="28"/>
              </w:rPr>
              <w:sym w:font="Wingdings" w:char="F0A1"/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วงกลมล้อมรอบตัวเลขตามระดับคุณภาพ</w:t>
            </w:r>
          </w:p>
          <w:p w14:paraId="3317B7F9" w14:textId="77777777" w:rsidR="004B6249" w:rsidRPr="007A0C04" w:rsidRDefault="004B6249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FF99B1B" w14:textId="77777777" w:rsidR="004B6249" w:rsidRDefault="004B6249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บันทึกหลักฐานร่องรอย</w:t>
            </w:r>
          </w:p>
        </w:tc>
      </w:tr>
      <w:tr w:rsidR="004B6249" w14:paraId="01544807" w14:textId="77777777" w:rsidTr="004F0DEF">
        <w:trPr>
          <w:trHeight w:val="277"/>
          <w:jc w:val="center"/>
        </w:trPr>
        <w:tc>
          <w:tcPr>
            <w:tcW w:w="10632" w:type="dxa"/>
            <w:gridSpan w:val="3"/>
          </w:tcPr>
          <w:p w14:paraId="19D451D6" w14:textId="353A7A41" w:rsidR="004B6249" w:rsidRPr="00192B05" w:rsidRDefault="004B6249" w:rsidP="004F0DE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ด้านการ</w:t>
            </w:r>
            <w:r w:rsidR="00E734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บริหารจัดการสถานศึกษา</w:t>
            </w:r>
          </w:p>
        </w:tc>
      </w:tr>
      <w:tr w:rsidR="004B6249" w14:paraId="30B13201" w14:textId="77777777" w:rsidTr="00257F7B">
        <w:trPr>
          <w:trHeight w:val="262"/>
          <w:jc w:val="center"/>
        </w:trPr>
        <w:tc>
          <w:tcPr>
            <w:tcW w:w="2127" w:type="dxa"/>
            <w:vMerge w:val="restart"/>
          </w:tcPr>
          <w:p w14:paraId="195BDA62" w14:textId="3D651D5F" w:rsidR="004B6249" w:rsidRPr="005F7935" w:rsidRDefault="004B6249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="000701F5" w:rsidRPr="000701F5">
              <w:rPr>
                <w:rFonts w:ascii="TH SarabunPSK" w:hAnsi="TH SarabunPSK" w:cs="TH SarabunPSK"/>
                <w:sz w:val="28"/>
                <w:cs/>
              </w:rPr>
              <w:t>การบริหารจัดการสถานศึกษาให้เป็นไปตามกฎหมาย ระเบียบ ข้อบัง</w:t>
            </w:r>
            <w:r w:rsidR="000701F5">
              <w:rPr>
                <w:rFonts w:ascii="TH SarabunPSK" w:hAnsi="TH SarabunPSK" w:cs="TH SarabunPSK" w:hint="cs"/>
                <w:sz w:val="28"/>
                <w:cs/>
              </w:rPr>
              <w:t>คั</w:t>
            </w:r>
            <w:r w:rsidR="000701F5" w:rsidRPr="000701F5">
              <w:rPr>
                <w:rFonts w:ascii="TH SarabunPSK" w:hAnsi="TH SarabunPSK" w:cs="TH SarabunPSK"/>
                <w:sz w:val="28"/>
                <w:cs/>
              </w:rPr>
              <w:t>บ นโยบาย และตามหลักบริหารกิจการบ้านเมืองที่ดี</w:t>
            </w:r>
          </w:p>
        </w:tc>
        <w:tc>
          <w:tcPr>
            <w:tcW w:w="6657" w:type="dxa"/>
          </w:tcPr>
          <w:p w14:paraId="67F52D33" w14:textId="467BDAD8" w:rsidR="004B6249" w:rsidRPr="007A0C04" w:rsidRDefault="004B6249" w:rsidP="004F0DEF">
            <w:pPr>
              <w:pStyle w:val="a3"/>
              <w:ind w:right="-107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BF057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852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028B9">
              <w:rPr>
                <w:rFonts w:ascii="TH SarabunPSK" w:hAnsi="TH SarabunPSK" w:cs="TH SarabunPSK" w:hint="cs"/>
                <w:sz w:val="28"/>
                <w:cs/>
              </w:rPr>
              <w:t>เป็นไปตามระดับ 3</w:t>
            </w:r>
            <w:r w:rsidR="00EF65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และเป็นแบบอย่างที่ดี</w:t>
            </w:r>
          </w:p>
        </w:tc>
        <w:tc>
          <w:tcPr>
            <w:tcW w:w="1848" w:type="dxa"/>
            <w:vMerge w:val="restart"/>
          </w:tcPr>
          <w:p w14:paraId="168CC012" w14:textId="63DDD29F" w:rsidR="004B6249" w:rsidRPr="009039B2" w:rsidRDefault="004B6249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B6249" w14:paraId="6E468F00" w14:textId="77777777" w:rsidTr="009E6AEA">
        <w:trPr>
          <w:trHeight w:val="720"/>
          <w:jc w:val="center"/>
        </w:trPr>
        <w:tc>
          <w:tcPr>
            <w:tcW w:w="2127" w:type="dxa"/>
            <w:vMerge/>
          </w:tcPr>
          <w:p w14:paraId="18D8246F" w14:textId="77777777" w:rsidR="004B6249" w:rsidRPr="005F7935" w:rsidRDefault="004B6249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57" w:type="dxa"/>
          </w:tcPr>
          <w:p w14:paraId="36FA8885" w14:textId="46BF52CD" w:rsidR="004B6249" w:rsidRPr="007A0C04" w:rsidRDefault="004B6249" w:rsidP="00A028B9">
            <w:pPr>
              <w:pStyle w:val="a3"/>
              <w:ind w:right="-10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0701F5" w:rsidRPr="000701F5">
              <w:rPr>
                <w:rFonts w:ascii="TH SarabunPSK" w:hAnsi="TH SarabunPSK" w:cs="TH SarabunPSK"/>
                <w:sz w:val="28"/>
                <w:cs/>
              </w:rPr>
              <w:t xml:space="preserve">การบริหารจัดการสถานศึกษา ด้านงานวิชาการ ด้านการบริหารงานบุคคล </w:t>
            </w:r>
            <w:r w:rsidR="002852B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0701F5" w:rsidRPr="000701F5">
              <w:rPr>
                <w:rFonts w:ascii="TH SarabunPSK" w:hAnsi="TH SarabunPSK" w:cs="TH SarabunPSK"/>
                <w:sz w:val="28"/>
                <w:cs/>
              </w:rPr>
              <w:t>ด้านงบประมาณ ด้านบริหารทั่วไป ตามกฎหมาย ระเบียบ ข้อบังกับ นโยบาย และตาม</w:t>
            </w:r>
            <w:r w:rsidR="002852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701F5" w:rsidRPr="000701F5">
              <w:rPr>
                <w:rFonts w:ascii="TH SarabunPSK" w:hAnsi="TH SarabunPSK" w:cs="TH SarabunPSK"/>
                <w:sz w:val="28"/>
                <w:cs/>
              </w:rPr>
              <w:t>หลักบริหารกิจการบ้านเมืองที่ดี</w:t>
            </w:r>
          </w:p>
        </w:tc>
        <w:tc>
          <w:tcPr>
            <w:tcW w:w="1848" w:type="dxa"/>
            <w:vMerge/>
          </w:tcPr>
          <w:p w14:paraId="44543A1F" w14:textId="77777777" w:rsidR="004B6249" w:rsidRPr="00192B05" w:rsidRDefault="004B6249" w:rsidP="004F0DE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D5A19" w14:paraId="3E96B681" w14:textId="77777777" w:rsidTr="009E6AEA">
        <w:trPr>
          <w:trHeight w:val="375"/>
          <w:jc w:val="center"/>
        </w:trPr>
        <w:tc>
          <w:tcPr>
            <w:tcW w:w="2127" w:type="dxa"/>
            <w:vMerge w:val="restart"/>
          </w:tcPr>
          <w:p w14:paraId="23E8E7BE" w14:textId="3B39B334" w:rsidR="00BD5A19" w:rsidRPr="005F7935" w:rsidRDefault="00BD5A19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 w:rsidRPr="00101330">
              <w:rPr>
                <w:rFonts w:ascii="TH SarabunPSK" w:hAnsi="TH SarabunPSK" w:cs="TH SarabunPSK"/>
                <w:sz w:val="28"/>
                <w:cs/>
              </w:rPr>
              <w:t xml:space="preserve">2.2 </w:t>
            </w:r>
            <w:r w:rsidRPr="000701F5">
              <w:rPr>
                <w:rFonts w:ascii="TH SarabunPSK" w:hAnsi="TH SarabunPSK" w:cs="TH SarabunPSK"/>
                <w:sz w:val="28"/>
                <w:cs/>
              </w:rPr>
              <w:t>การบริหารกิจการผู้เรียนและการส่งเสริมพัฒนาผู้เรียน</w:t>
            </w:r>
          </w:p>
        </w:tc>
        <w:tc>
          <w:tcPr>
            <w:tcW w:w="6657" w:type="dxa"/>
          </w:tcPr>
          <w:p w14:paraId="390F1780" w14:textId="2869BFDA" w:rsidR="00BD5A19" w:rsidRPr="00EF65AF" w:rsidRDefault="00BD5A19" w:rsidP="004B6249">
            <w:pPr>
              <w:pStyle w:val="a3"/>
              <w:ind w:right="-107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9039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65AF" w:rsidRPr="00EF65A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พัฒนา</w:t>
            </w:r>
            <w:r w:rsidR="00EF65AF" w:rsidRPr="000701F5">
              <w:rPr>
                <w:rFonts w:ascii="TH SarabunPSK" w:hAnsi="TH SarabunPSK" w:cs="TH SarabunPSK"/>
                <w:sz w:val="28"/>
                <w:cs/>
              </w:rPr>
              <w:t>การบริหารกิจการผู้เรียนและการส่งเสริมพัฒนาผู้เรียน</w:t>
            </w:r>
            <w:r w:rsidR="00EF65AF">
              <w:rPr>
                <w:rFonts w:ascii="TH SarabunPSK" w:hAnsi="TH SarabunPSK" w:cs="TH SarabunPSK" w:hint="cs"/>
                <w:sz w:val="28"/>
                <w:cs/>
              </w:rPr>
              <w:t>ฯ ตามระดับ3</w:t>
            </w:r>
          </w:p>
        </w:tc>
        <w:tc>
          <w:tcPr>
            <w:tcW w:w="1848" w:type="dxa"/>
            <w:vMerge w:val="restart"/>
          </w:tcPr>
          <w:p w14:paraId="781AFE32" w14:textId="4FE60D54" w:rsidR="00BD5A19" w:rsidRPr="00B06B67" w:rsidRDefault="00BD5A19" w:rsidP="00BD5A19">
            <w:pPr>
              <w:pStyle w:val="a3"/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D5A19" w14:paraId="29896EA8" w14:textId="77777777" w:rsidTr="009E6AEA">
        <w:trPr>
          <w:trHeight w:val="720"/>
          <w:jc w:val="center"/>
        </w:trPr>
        <w:tc>
          <w:tcPr>
            <w:tcW w:w="2127" w:type="dxa"/>
            <w:vMerge/>
          </w:tcPr>
          <w:p w14:paraId="36E453E5" w14:textId="77777777" w:rsidR="00BD5A19" w:rsidRPr="005F7935" w:rsidRDefault="00BD5A19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57" w:type="dxa"/>
          </w:tcPr>
          <w:p w14:paraId="70735AA5" w14:textId="261630A5" w:rsidR="00BD5A19" w:rsidRPr="00101330" w:rsidRDefault="00BD5A19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0701F5">
              <w:rPr>
                <w:rFonts w:ascii="TH SarabunPSK" w:hAnsi="TH SarabunPSK" w:cs="TH SarabunPSK"/>
                <w:sz w:val="28"/>
                <w:cs/>
              </w:rPr>
              <w:t xml:space="preserve">การบริหารกิจการผู้เรียนและการส่งเสริมพัฒนาผู้เรียน มีสารสนเทศและแผนปฏิบัติการเกี่ยวกับการบริหารกิจการผู้เรียน ประชุมชี้แจงบุคลากร มอบหมายงาน </w:t>
            </w:r>
            <w:r w:rsidR="00EF65AF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0701F5">
              <w:rPr>
                <w:rFonts w:ascii="TH SarabunPSK" w:hAnsi="TH SarabunPSK" w:cs="TH SarabunPSK"/>
                <w:sz w:val="28"/>
                <w:cs/>
              </w:rPr>
              <w:t>มีกรรมการนักเรียน เครือข่ายผู้ปกครอง และจัดกิจกรรมช่วยเหลือผู้เรียน มีการติดตาม และประเมินผล  มีรายงานผลการดำเนินการและนำผลไปปรับปรุง</w:t>
            </w:r>
          </w:p>
        </w:tc>
        <w:tc>
          <w:tcPr>
            <w:tcW w:w="1848" w:type="dxa"/>
            <w:vMerge/>
          </w:tcPr>
          <w:p w14:paraId="14695FB5" w14:textId="77777777" w:rsidR="00BD5A19" w:rsidRPr="00192B05" w:rsidRDefault="00BD5A19" w:rsidP="004F0DE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D5A19" w14:paraId="0D1C2EC7" w14:textId="77777777" w:rsidTr="009E6AEA">
        <w:trPr>
          <w:trHeight w:val="369"/>
          <w:jc w:val="center"/>
        </w:trPr>
        <w:tc>
          <w:tcPr>
            <w:tcW w:w="2127" w:type="dxa"/>
            <w:vMerge w:val="restart"/>
          </w:tcPr>
          <w:p w14:paraId="2224433B" w14:textId="3046C6E7" w:rsidR="00BD5A19" w:rsidRDefault="00BD5A19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  <w:r w:rsidRPr="00101330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0701F5">
              <w:rPr>
                <w:rFonts w:ascii="TH SarabunPSK" w:hAnsi="TH SarabunPSK" w:cs="TH SarabunPSK"/>
                <w:sz w:val="28"/>
                <w:cs/>
              </w:rPr>
              <w:t>การจัดระบบดูแลช่วยเหลือผู้เรียน</w:t>
            </w:r>
          </w:p>
        </w:tc>
        <w:tc>
          <w:tcPr>
            <w:tcW w:w="6657" w:type="dxa"/>
          </w:tcPr>
          <w:p w14:paraId="26DD1D4D" w14:textId="77777777" w:rsidR="00EF65AF" w:rsidRDefault="00BD5A19" w:rsidP="00B94BDF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 w:rsidRPr="004320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65AF" w:rsidRPr="00EF65A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พัฒนา</w:t>
            </w:r>
            <w:r w:rsidR="00EF65AF" w:rsidRPr="000701F5">
              <w:rPr>
                <w:rFonts w:ascii="TH SarabunPSK" w:hAnsi="TH SarabunPSK" w:cs="TH SarabunPSK"/>
                <w:sz w:val="28"/>
                <w:cs/>
              </w:rPr>
              <w:t xml:space="preserve">การจัดระบบดูแลช่วยเหลือผู้เรียน ให้มีโอกาส ความเสมอภาค </w:t>
            </w:r>
          </w:p>
          <w:p w14:paraId="6433E282" w14:textId="6D7E71B5" w:rsidR="00BD5A19" w:rsidRPr="003C240A" w:rsidRDefault="00EF65AF" w:rsidP="00B94BDF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 w:rsidRPr="000701F5">
              <w:rPr>
                <w:rFonts w:ascii="TH SarabunPSK" w:hAnsi="TH SarabunPSK" w:cs="TH SarabunPSK"/>
                <w:sz w:val="28"/>
                <w:cs/>
              </w:rPr>
              <w:t>และลดความเหลื่อมล้ำทางการศึกษา</w:t>
            </w:r>
          </w:p>
        </w:tc>
        <w:tc>
          <w:tcPr>
            <w:tcW w:w="1848" w:type="dxa"/>
            <w:vMerge w:val="restart"/>
          </w:tcPr>
          <w:p w14:paraId="5C6440F0" w14:textId="65B81CF1" w:rsidR="00BD5A19" w:rsidRPr="00F034A3" w:rsidRDefault="00BD5A19" w:rsidP="004F0DEF">
            <w:pPr>
              <w:pStyle w:val="a3"/>
              <w:ind w:right="-10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D5A19" w14:paraId="32E603E8" w14:textId="77777777" w:rsidTr="009E6AEA">
        <w:trPr>
          <w:trHeight w:val="317"/>
          <w:jc w:val="center"/>
        </w:trPr>
        <w:tc>
          <w:tcPr>
            <w:tcW w:w="2127" w:type="dxa"/>
            <w:vMerge/>
          </w:tcPr>
          <w:p w14:paraId="0D3B37E0" w14:textId="77777777" w:rsidR="00BD5A19" w:rsidRDefault="00BD5A19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657" w:type="dxa"/>
          </w:tcPr>
          <w:p w14:paraId="026EBE12" w14:textId="77777777" w:rsidR="00EF65AF" w:rsidRDefault="00BD5A19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 w:rsidRPr="00A242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A242F3">
              <w:rPr>
                <w:rFonts w:ascii="TH SarabunPSK" w:hAnsi="TH SarabunPSK" w:cs="TH SarabunPSK"/>
                <w:sz w:val="28"/>
              </w:rPr>
              <w:t xml:space="preserve"> </w:t>
            </w:r>
            <w:r w:rsidR="00EF65AF" w:rsidRPr="000701F5">
              <w:rPr>
                <w:rFonts w:ascii="TH SarabunPSK" w:hAnsi="TH SarabunPSK" w:cs="TH SarabunPSK"/>
                <w:sz w:val="28"/>
                <w:cs/>
              </w:rPr>
              <w:t>การจัดระบบดูแลช่วยเหลือ</w:t>
            </w:r>
            <w:r w:rsidR="00EF65AF">
              <w:rPr>
                <w:rFonts w:ascii="TH SarabunPSK" w:hAnsi="TH SarabunPSK" w:cs="TH SarabunPSK" w:hint="cs"/>
                <w:sz w:val="28"/>
                <w:cs/>
              </w:rPr>
              <w:t>แก้ไขปัญหาและพัฒนา</w:t>
            </w:r>
            <w:r w:rsidR="00EF65AF" w:rsidRPr="000701F5">
              <w:rPr>
                <w:rFonts w:ascii="TH SarabunPSK" w:hAnsi="TH SarabunPSK" w:cs="TH SarabunPSK"/>
                <w:sz w:val="28"/>
                <w:cs/>
              </w:rPr>
              <w:t xml:space="preserve">ผู้เรียน ให้มีโอกาส </w:t>
            </w:r>
          </w:p>
          <w:p w14:paraId="33DB4CF7" w14:textId="7AAAB856" w:rsidR="00BD5A19" w:rsidRPr="003C240A" w:rsidRDefault="00EF65AF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 w:rsidRPr="000701F5">
              <w:rPr>
                <w:rFonts w:ascii="TH SarabunPSK" w:hAnsi="TH SarabunPSK" w:cs="TH SarabunPSK"/>
                <w:sz w:val="28"/>
                <w:cs/>
              </w:rPr>
              <w:t>ความเสมอภาค และลดความเหลื่อมล้ำทางการศึกษา</w:t>
            </w:r>
          </w:p>
        </w:tc>
        <w:tc>
          <w:tcPr>
            <w:tcW w:w="1848" w:type="dxa"/>
            <w:vMerge/>
          </w:tcPr>
          <w:p w14:paraId="7F24693B" w14:textId="77777777" w:rsidR="00BD5A19" w:rsidRPr="00192B05" w:rsidRDefault="00BD5A19" w:rsidP="004F0DE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701F5" w14:paraId="74C0B03C" w14:textId="77777777" w:rsidTr="00D446A9">
        <w:trPr>
          <w:trHeight w:val="299"/>
          <w:jc w:val="center"/>
        </w:trPr>
        <w:tc>
          <w:tcPr>
            <w:tcW w:w="10632" w:type="dxa"/>
            <w:gridSpan w:val="3"/>
          </w:tcPr>
          <w:p w14:paraId="23404C6D" w14:textId="2CA85D21" w:rsidR="000701F5" w:rsidRPr="00192B05" w:rsidRDefault="000701F5" w:rsidP="00D446A9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0701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ด้านการบริหารการเปลี่ยนแปลงเชิงกลยุทธ์และนวัตกรรม</w:t>
            </w:r>
          </w:p>
        </w:tc>
      </w:tr>
      <w:tr w:rsidR="00BD5A19" w14:paraId="05E5F924" w14:textId="77777777" w:rsidTr="009E6AEA">
        <w:trPr>
          <w:trHeight w:val="404"/>
          <w:jc w:val="center"/>
        </w:trPr>
        <w:tc>
          <w:tcPr>
            <w:tcW w:w="2127" w:type="dxa"/>
            <w:vMerge w:val="restart"/>
          </w:tcPr>
          <w:p w14:paraId="1F35E84F" w14:textId="31F95FF9" w:rsidR="00BD5A19" w:rsidRDefault="00BD5A19" w:rsidP="00D446A9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3.1 </w:t>
            </w:r>
            <w:r w:rsidRPr="000701F5">
              <w:rPr>
                <w:rFonts w:ascii="TH SarabunPSK" w:hAnsi="TH SarabunPSK" w:cs="TH SarabunPSK"/>
                <w:sz w:val="28"/>
                <w:cs/>
              </w:rPr>
              <w:t xml:space="preserve">การกำหนดนโยบาย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701F5">
              <w:rPr>
                <w:rFonts w:ascii="TH SarabunPSK" w:hAnsi="TH SarabunPSK" w:cs="TH SarabunPSK"/>
                <w:sz w:val="28"/>
                <w:cs/>
              </w:rPr>
              <w:t>กลยุทธ์ การใช้เครื่องมือหรือนวัตกรรมทางการบริหาร</w:t>
            </w:r>
          </w:p>
        </w:tc>
        <w:tc>
          <w:tcPr>
            <w:tcW w:w="6657" w:type="dxa"/>
          </w:tcPr>
          <w:p w14:paraId="31C97C3B" w14:textId="59C27DBA" w:rsidR="00BD5A19" w:rsidRPr="003E56D2" w:rsidRDefault="00BD5A19" w:rsidP="009E6AEA">
            <w:pPr>
              <w:pStyle w:val="a3"/>
              <w:ind w:right="-107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EF65AF" w:rsidRPr="000701F5">
              <w:rPr>
                <w:rFonts w:ascii="TH SarabunPSK" w:hAnsi="TH SarabunPSK" w:cs="TH SarabunPSK"/>
                <w:sz w:val="28"/>
                <w:cs/>
              </w:rPr>
              <w:t>การบริหารจัดการสถานศึกษา โดยมีกลยุทธ์ เครื่องมือ หรือนวัตกรรมทางการบริหารเชิงรุกในการ</w:t>
            </w:r>
            <w:r w:rsidR="00EF65AF" w:rsidRPr="000701F5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พัฒนา</w:t>
            </w:r>
            <w:r w:rsidR="00EF65AF">
              <w:rPr>
                <w:rFonts w:ascii="TH SarabunPSK" w:hAnsi="TH SarabunPSK" w:cs="TH SarabunPSK" w:hint="cs"/>
                <w:sz w:val="28"/>
                <w:cs/>
              </w:rPr>
              <w:t>ฯ ตามระดับ 3</w:t>
            </w:r>
          </w:p>
        </w:tc>
        <w:tc>
          <w:tcPr>
            <w:tcW w:w="1848" w:type="dxa"/>
            <w:vMerge w:val="restart"/>
          </w:tcPr>
          <w:p w14:paraId="19AFBCAD" w14:textId="479A3B1D" w:rsidR="00530D39" w:rsidRPr="002C2E2C" w:rsidRDefault="00530D39" w:rsidP="00EF4A0E">
            <w:pPr>
              <w:pStyle w:val="a3"/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D5A19" w14:paraId="706586E8" w14:textId="77777777" w:rsidTr="009E6AEA">
        <w:trPr>
          <w:trHeight w:val="699"/>
          <w:jc w:val="center"/>
        </w:trPr>
        <w:tc>
          <w:tcPr>
            <w:tcW w:w="2127" w:type="dxa"/>
            <w:vMerge/>
          </w:tcPr>
          <w:p w14:paraId="7156785E" w14:textId="77777777" w:rsidR="00BD5A19" w:rsidRDefault="00BD5A19" w:rsidP="00D446A9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657" w:type="dxa"/>
          </w:tcPr>
          <w:p w14:paraId="7F6DB456" w14:textId="0B597B3E" w:rsidR="00BD5A19" w:rsidRDefault="00BD5A19" w:rsidP="00D446A9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3 </w:t>
            </w:r>
            <w:r w:rsidRPr="000701F5">
              <w:rPr>
                <w:rFonts w:ascii="TH SarabunPSK" w:hAnsi="TH SarabunPSK" w:cs="TH SarabunPSK"/>
                <w:sz w:val="28"/>
                <w:cs/>
              </w:rPr>
              <w:t>การบริหารจัดการสถานศึกษา โดยมีกลยุทธ์ เครื่องมือ หรือนวัตกรรมทางการบริหารเชิงรุกในการ</w:t>
            </w:r>
            <w:r w:rsidR="00EF65AF">
              <w:rPr>
                <w:rFonts w:ascii="TH SarabunPSK" w:hAnsi="TH SarabunPSK" w:cs="TH SarabunPSK" w:hint="cs"/>
                <w:sz w:val="28"/>
                <w:cs/>
              </w:rPr>
              <w:t>แก้ไขปัญหา พัฒนา</w:t>
            </w:r>
            <w:r w:rsidRPr="000701F5">
              <w:rPr>
                <w:rFonts w:ascii="TH SarabunPSK" w:hAnsi="TH SarabunPSK" w:cs="TH SarabunPSK"/>
                <w:sz w:val="28"/>
                <w:cs/>
              </w:rPr>
              <w:t>สถานศึกษาและคุณภาพผู้เรียน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701F5">
              <w:rPr>
                <w:rFonts w:ascii="TH SarabunPSK" w:hAnsi="TH SarabunPSK" w:cs="TH SarabunPSK"/>
                <w:sz w:val="28"/>
                <w:cs/>
              </w:rPr>
              <w:t xml:space="preserve">มีแผนปฏิบัติการสอดคล้อง กับมาตรฐานภาระงานบริหาร โดยคำนึงถึงประโยชน์และความคุ้มค่า </w:t>
            </w:r>
          </w:p>
          <w:p w14:paraId="1D54ABF5" w14:textId="6033375F" w:rsidR="00BD5A19" w:rsidRDefault="00BD5A19" w:rsidP="00D446A9">
            <w:pPr>
              <w:pStyle w:val="a3"/>
              <w:ind w:right="-10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701F5">
              <w:rPr>
                <w:rFonts w:ascii="TH SarabunPSK" w:hAnsi="TH SarabunPSK" w:cs="TH SarabunPSK"/>
                <w:sz w:val="28"/>
                <w:cs/>
              </w:rPr>
              <w:t>และมีการนำไปปฏิบัติจริงบรรลุผลตามเป้าหมาย</w:t>
            </w:r>
          </w:p>
        </w:tc>
        <w:tc>
          <w:tcPr>
            <w:tcW w:w="1848" w:type="dxa"/>
            <w:vMerge/>
          </w:tcPr>
          <w:p w14:paraId="54558894" w14:textId="77777777" w:rsidR="00BD5A19" w:rsidRPr="002C2E2C" w:rsidRDefault="00BD5A19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D5A19" w14:paraId="314BA681" w14:textId="77777777" w:rsidTr="009E6AEA">
        <w:trPr>
          <w:trHeight w:val="719"/>
          <w:jc w:val="center"/>
        </w:trPr>
        <w:tc>
          <w:tcPr>
            <w:tcW w:w="2127" w:type="dxa"/>
            <w:vMerge w:val="restart"/>
          </w:tcPr>
          <w:p w14:paraId="629387B5" w14:textId="326AE3AF" w:rsidR="00BD5A19" w:rsidRDefault="00BD5A19" w:rsidP="00D446A9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3.2 </w:t>
            </w:r>
            <w:r w:rsidRPr="000701F5">
              <w:rPr>
                <w:rFonts w:ascii="TH SarabunPSK" w:hAnsi="TH SarabunPSK" w:cs="TH SarabunPSK"/>
                <w:sz w:val="28"/>
                <w:cs/>
              </w:rPr>
              <w:t>การบริหารการเปลี่ยนแปลงและนวัตกรรมในสถานศึกษาเพื่อพัฒนาสถานศึกษา</w:t>
            </w:r>
          </w:p>
        </w:tc>
        <w:tc>
          <w:tcPr>
            <w:tcW w:w="6657" w:type="dxa"/>
          </w:tcPr>
          <w:p w14:paraId="62DF0E87" w14:textId="77777777" w:rsidR="00EF65AF" w:rsidRDefault="00BD5A19" w:rsidP="00D446A9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4 </w:t>
            </w:r>
            <w:r w:rsidR="00EF65AF" w:rsidRPr="000701F5">
              <w:rPr>
                <w:rFonts w:ascii="TH SarabunPSK" w:hAnsi="TH SarabunPSK" w:cs="TH SarabunPSK"/>
                <w:sz w:val="28"/>
                <w:cs/>
              </w:rPr>
              <w:t>บริหารการเปลี่ยนแปลงและนวัตกรรมในสถานศึกษา เพื่อพัฒนาสถานศึกษา</w:t>
            </w:r>
          </w:p>
          <w:p w14:paraId="74AE43E4" w14:textId="0F2F7D6F" w:rsidR="00BD5A19" w:rsidRPr="009B0884" w:rsidRDefault="00BD5A19" w:rsidP="00D446A9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="00EF65AF">
              <w:rPr>
                <w:rFonts w:ascii="TH SarabunPSK" w:hAnsi="TH SarabunPSK" w:cs="TH SarabunPSK" w:hint="cs"/>
                <w:sz w:val="28"/>
                <w:cs/>
              </w:rPr>
              <w:t xml:space="preserve">ริเริ่ม พัฒนา </w:t>
            </w:r>
            <w:r w:rsidR="00EF65AF" w:rsidRPr="000701F5">
              <w:rPr>
                <w:rFonts w:ascii="TH SarabunPSK" w:hAnsi="TH SarabunPSK" w:cs="TH SarabunPSK"/>
                <w:sz w:val="28"/>
                <w:cs/>
              </w:rPr>
              <w:t>สร้างหรือนำนวัตกรรม</w:t>
            </w:r>
            <w:r w:rsidR="00EF65AF">
              <w:rPr>
                <w:rFonts w:ascii="TH SarabunPSK" w:hAnsi="TH SarabunPSK" w:cs="TH SarabunPSK" w:hint="cs"/>
                <w:sz w:val="28"/>
                <w:cs/>
              </w:rPr>
              <w:t>ฯ ตามระดับ 3</w:t>
            </w:r>
          </w:p>
        </w:tc>
        <w:tc>
          <w:tcPr>
            <w:tcW w:w="1848" w:type="dxa"/>
            <w:vMerge w:val="restart"/>
          </w:tcPr>
          <w:p w14:paraId="3C7D62FF" w14:textId="530644EF" w:rsidR="00BD5A19" w:rsidRPr="002E0C4E" w:rsidRDefault="00BD5A19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BD5A19" w14:paraId="79B9283C" w14:textId="77777777" w:rsidTr="009E6AEA">
        <w:trPr>
          <w:trHeight w:val="1121"/>
          <w:jc w:val="center"/>
        </w:trPr>
        <w:tc>
          <w:tcPr>
            <w:tcW w:w="2127" w:type="dxa"/>
            <w:vMerge/>
          </w:tcPr>
          <w:p w14:paraId="3AFC585B" w14:textId="77777777" w:rsidR="00BD5A19" w:rsidRDefault="00BD5A19" w:rsidP="00D446A9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657" w:type="dxa"/>
          </w:tcPr>
          <w:p w14:paraId="7DD67CB0" w14:textId="5463B5D2" w:rsidR="00BD5A19" w:rsidRDefault="00BD5A19" w:rsidP="00D446A9">
            <w:pPr>
              <w:pStyle w:val="a3"/>
              <w:ind w:right="-10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3 </w:t>
            </w:r>
            <w:r w:rsidRPr="000701F5">
              <w:rPr>
                <w:rFonts w:ascii="TH SarabunPSK" w:hAnsi="TH SarabunPSK" w:cs="TH SarabunPSK"/>
                <w:sz w:val="28"/>
                <w:cs/>
              </w:rPr>
              <w:t>บริหารการเปลี่ยนแปลงและนวัตกรรมในสถานศึกษา เพื่อ</w:t>
            </w:r>
            <w:r w:rsidR="00EF65AF">
              <w:rPr>
                <w:rFonts w:ascii="TH SarabunPSK" w:hAnsi="TH SarabunPSK" w:cs="TH SarabunPSK" w:hint="cs"/>
                <w:sz w:val="28"/>
                <w:cs/>
              </w:rPr>
              <w:t>แก้ไขปัญหาและ</w:t>
            </w:r>
            <w:r w:rsidRPr="000701F5">
              <w:rPr>
                <w:rFonts w:ascii="TH SarabunPSK" w:hAnsi="TH SarabunPSK" w:cs="TH SarabunPSK"/>
                <w:sz w:val="28"/>
                <w:cs/>
              </w:rPr>
              <w:t xml:space="preserve">พัฒนาสถานศึกษา </w:t>
            </w:r>
            <w:r w:rsidRPr="00EF65AF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โดยสร้างหรือนำนวัตกรรม</w:t>
            </w:r>
            <w:r w:rsidRPr="000701F5">
              <w:rPr>
                <w:rFonts w:ascii="TH SarabunPSK" w:hAnsi="TH SarabunPSK" w:cs="TH SarabunPSK"/>
                <w:sz w:val="28"/>
                <w:cs/>
              </w:rPr>
              <w:t xml:space="preserve"> เทคโนโลยีดิจิทัลมาใช้ในการพัฒนาสถานศึกษาและผู้เรียน ส่งเสริม สนับสนุน สร้างการมีส่วนร่วม ในการบริหารการเปลี่ยนแปลงและนวัตกรรมในสถานศึกษาให้เกิดการพัฒนาสถานศึกษาอย่างยั่งยืน</w:t>
            </w:r>
          </w:p>
        </w:tc>
        <w:tc>
          <w:tcPr>
            <w:tcW w:w="1848" w:type="dxa"/>
            <w:vMerge/>
          </w:tcPr>
          <w:p w14:paraId="287A5FC7" w14:textId="77777777" w:rsidR="00BD5A19" w:rsidRPr="002E0C4E" w:rsidRDefault="00BD5A19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0701F5" w14:paraId="56DA4BE9" w14:textId="77777777" w:rsidTr="00F64047">
        <w:trPr>
          <w:trHeight w:val="58"/>
          <w:jc w:val="center"/>
        </w:trPr>
        <w:tc>
          <w:tcPr>
            <w:tcW w:w="10632" w:type="dxa"/>
            <w:gridSpan w:val="3"/>
          </w:tcPr>
          <w:p w14:paraId="58C34927" w14:textId="50804B75" w:rsidR="000701F5" w:rsidRPr="002E0C4E" w:rsidRDefault="000701F5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0701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ด้านการบริหาร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งานชุมชนและเครือข่าย</w:t>
            </w:r>
          </w:p>
        </w:tc>
      </w:tr>
      <w:tr w:rsidR="006C7674" w14:paraId="0F8A6CD4" w14:textId="77777777" w:rsidTr="009E6AEA">
        <w:trPr>
          <w:trHeight w:val="345"/>
          <w:jc w:val="center"/>
        </w:trPr>
        <w:tc>
          <w:tcPr>
            <w:tcW w:w="2127" w:type="dxa"/>
            <w:vMerge w:val="restart"/>
          </w:tcPr>
          <w:p w14:paraId="38CB8539" w14:textId="3EEFA954" w:rsidR="006C7674" w:rsidRDefault="006C7674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4.1 </w:t>
            </w:r>
            <w:r w:rsidRPr="000701F5">
              <w:rPr>
                <w:rFonts w:ascii="TH SarabunPSK" w:hAnsi="TH SarabunPSK" w:cs="TH SarabunPSK"/>
                <w:sz w:val="28"/>
                <w:cs/>
              </w:rPr>
              <w:t>การสร้างและพัฒนาเครือข่ายเพื่อพัฒนาการเรียนรู้</w:t>
            </w:r>
          </w:p>
        </w:tc>
        <w:tc>
          <w:tcPr>
            <w:tcW w:w="6657" w:type="dxa"/>
          </w:tcPr>
          <w:p w14:paraId="72C2B219" w14:textId="1461C35B" w:rsidR="006C7674" w:rsidRDefault="006C7674" w:rsidP="004F0DEF">
            <w:pPr>
              <w:pStyle w:val="a3"/>
              <w:ind w:right="-10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4 </w:t>
            </w:r>
            <w:r w:rsidR="00EF65AF" w:rsidRPr="00EE750A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พัฒนา</w:t>
            </w:r>
            <w:r w:rsidR="00EF65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F65AF" w:rsidRPr="00EE750A">
              <w:rPr>
                <w:rFonts w:ascii="TH SarabunPSK" w:hAnsi="TH SarabunPSK" w:cs="TH SarabunPSK"/>
                <w:sz w:val="28"/>
                <w:cs/>
              </w:rPr>
              <w:t>สร้างความร่วมมืออย่างสร้างสรรค์กับผู้เรียน</w:t>
            </w:r>
            <w:r w:rsidR="00EF65AF" w:rsidRPr="00EF65AF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 w:rsidR="00EF65AF">
              <w:rPr>
                <w:rFonts w:ascii="TH SarabunPSK" w:hAnsi="TH SarabunPSK" w:cs="TH SarabunPSK" w:hint="cs"/>
                <w:sz w:val="28"/>
                <w:cs/>
              </w:rPr>
              <w:t xml:space="preserve"> ตามระดับ 3</w:t>
            </w:r>
          </w:p>
        </w:tc>
        <w:tc>
          <w:tcPr>
            <w:tcW w:w="1848" w:type="dxa"/>
            <w:vMerge w:val="restart"/>
          </w:tcPr>
          <w:p w14:paraId="3237537B" w14:textId="6F699305" w:rsidR="006C7674" w:rsidRPr="002E0C4E" w:rsidRDefault="006C7674" w:rsidP="006C7674">
            <w:pPr>
              <w:pStyle w:val="a3"/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7674" w14:paraId="0DE9BA89" w14:textId="77777777" w:rsidTr="009E6AEA">
        <w:trPr>
          <w:trHeight w:val="720"/>
          <w:jc w:val="center"/>
        </w:trPr>
        <w:tc>
          <w:tcPr>
            <w:tcW w:w="2127" w:type="dxa"/>
            <w:vMerge/>
          </w:tcPr>
          <w:p w14:paraId="36A3A032" w14:textId="77777777" w:rsidR="006C7674" w:rsidRDefault="006C7674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657" w:type="dxa"/>
          </w:tcPr>
          <w:p w14:paraId="3E45729C" w14:textId="36187488" w:rsidR="006C7674" w:rsidRDefault="006C7674" w:rsidP="004F0DEF">
            <w:pPr>
              <w:pStyle w:val="a3"/>
              <w:ind w:right="-10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3 </w:t>
            </w:r>
            <w:r w:rsidRPr="00EE750A">
              <w:rPr>
                <w:rFonts w:ascii="TH SarabunPSK" w:hAnsi="TH SarabunPSK" w:cs="TH SarabunPSK"/>
                <w:sz w:val="28"/>
                <w:cs/>
              </w:rPr>
              <w:t>สร้างความร่วมมืออย่างสร้างสรรค์กับผู้เรียน ครู คณะกรรมการสถานศึกษา ผู้ปกครอง ผู้ที่เกี่ยวข้อง ชุมชน และเครือข่าย เพื่อพัฒนาการเรียนรู้ เสริมสร้างคุณธรรม จริยธรรม ช่วยเหลือและพัฒนาคุณลักษณะอันพึงประสงค์ของผู้เรียน</w:t>
            </w:r>
          </w:p>
        </w:tc>
        <w:tc>
          <w:tcPr>
            <w:tcW w:w="1848" w:type="dxa"/>
            <w:vMerge/>
          </w:tcPr>
          <w:p w14:paraId="094A995A" w14:textId="77777777" w:rsidR="006C7674" w:rsidRPr="002E0C4E" w:rsidRDefault="006C7674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6C7674" w14:paraId="362E03BA" w14:textId="77777777" w:rsidTr="009E6AEA">
        <w:trPr>
          <w:trHeight w:val="316"/>
          <w:jc w:val="center"/>
        </w:trPr>
        <w:tc>
          <w:tcPr>
            <w:tcW w:w="2127" w:type="dxa"/>
            <w:vMerge w:val="restart"/>
          </w:tcPr>
          <w:p w14:paraId="593795E0" w14:textId="4085B589" w:rsidR="006C7674" w:rsidRDefault="006C7674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  <w:r w:rsidRPr="000701F5">
              <w:rPr>
                <w:rFonts w:ascii="TH SarabunPSK" w:hAnsi="TH SarabunPSK" w:cs="TH SarabunPSK"/>
                <w:sz w:val="28"/>
                <w:cs/>
              </w:rPr>
              <w:t>4.2 การจัดระบบการให้บริการในสถานศึกษา</w:t>
            </w:r>
          </w:p>
        </w:tc>
        <w:tc>
          <w:tcPr>
            <w:tcW w:w="6657" w:type="dxa"/>
          </w:tcPr>
          <w:p w14:paraId="447D87A5" w14:textId="12F6471D" w:rsidR="006C7674" w:rsidRPr="00EE750A" w:rsidRDefault="006C7674" w:rsidP="004F0DEF">
            <w:pPr>
              <w:pStyle w:val="a3"/>
              <w:ind w:right="-107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4 </w:t>
            </w:r>
            <w:r w:rsidR="00A31655" w:rsidRPr="00EE750A">
              <w:rPr>
                <w:rFonts w:ascii="TH SarabunPSK" w:hAnsi="TH SarabunPSK" w:cs="TH SarabunPSK"/>
                <w:sz w:val="28"/>
                <w:cs/>
              </w:rPr>
              <w:t>การจัดระบบการให้บริการในสถานศึกษา โดยริเริ่ม พัฒนา</w:t>
            </w:r>
            <w:r w:rsidR="00A31655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 w:rsidR="00A31655" w:rsidRPr="00EE750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325F">
              <w:rPr>
                <w:rFonts w:ascii="TH SarabunPSK" w:hAnsi="TH SarabunPSK" w:cs="TH SarabunPSK" w:hint="cs"/>
                <w:sz w:val="28"/>
                <w:cs/>
              </w:rPr>
              <w:t>ตามระดับ 3</w:t>
            </w:r>
          </w:p>
        </w:tc>
        <w:tc>
          <w:tcPr>
            <w:tcW w:w="1848" w:type="dxa"/>
            <w:vMerge w:val="restart"/>
          </w:tcPr>
          <w:p w14:paraId="1EC9938B" w14:textId="403A1722" w:rsidR="006C7674" w:rsidRPr="002E0C4E" w:rsidRDefault="006C7674" w:rsidP="006C7674">
            <w:pPr>
              <w:pStyle w:val="a3"/>
              <w:ind w:right="-108"/>
              <w:rPr>
                <w:rFonts w:ascii="TH SarabunPSK" w:hAnsi="TH SarabunPSK" w:cs="TH SarabunPSK"/>
                <w:sz w:val="28"/>
              </w:rPr>
            </w:pPr>
          </w:p>
        </w:tc>
      </w:tr>
      <w:tr w:rsidR="006C7674" w14:paraId="5DCBAA46" w14:textId="77777777" w:rsidTr="009E6AEA">
        <w:trPr>
          <w:trHeight w:val="720"/>
          <w:jc w:val="center"/>
        </w:trPr>
        <w:tc>
          <w:tcPr>
            <w:tcW w:w="2127" w:type="dxa"/>
            <w:vMerge/>
          </w:tcPr>
          <w:p w14:paraId="15C37E44" w14:textId="77777777" w:rsidR="006C7674" w:rsidRDefault="006C7674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657" w:type="dxa"/>
          </w:tcPr>
          <w:p w14:paraId="07CFB187" w14:textId="70DE55EB" w:rsidR="006C7674" w:rsidRPr="00EE750A" w:rsidRDefault="006C7674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3 </w:t>
            </w:r>
            <w:r w:rsidRPr="00EE750A">
              <w:rPr>
                <w:rFonts w:ascii="TH SarabunPSK" w:hAnsi="TH SarabunPSK" w:cs="TH SarabunPSK"/>
                <w:sz w:val="28"/>
                <w:cs/>
              </w:rPr>
              <w:t>การจัดระบบการให้บริการในสถานศึกษา โดยประสานความร่วมมือกับชุมชนและเครือข่ายในการระดมทรัพยากรเพื่อการศึกษา ให้บริการด้านวิชาการแก่ชุมชน  และงาน</w:t>
            </w:r>
            <w:r w:rsidR="00A316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E750A">
              <w:rPr>
                <w:rFonts w:ascii="TH SarabunPSK" w:hAnsi="TH SarabunPSK" w:cs="TH SarabunPSK"/>
                <w:sz w:val="28"/>
                <w:cs/>
              </w:rPr>
              <w:t>จิตอาสา เพื่อสร้างเครือข่ายในการพัฒนาคุณภาพการศึกษาให้แก่ผู้เรียน สถานศึกษา และชุมชน และเสริมสร้างวัฒนธรรมท้องถิ่น</w:t>
            </w:r>
          </w:p>
        </w:tc>
        <w:tc>
          <w:tcPr>
            <w:tcW w:w="1848" w:type="dxa"/>
            <w:vMerge/>
          </w:tcPr>
          <w:p w14:paraId="45DA2BB5" w14:textId="77777777" w:rsidR="006C7674" w:rsidRPr="002E0C4E" w:rsidRDefault="006C7674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9E6AEA" w14:paraId="79589E86" w14:textId="77777777" w:rsidTr="009E6AEA">
        <w:trPr>
          <w:trHeight w:val="700"/>
          <w:jc w:val="center"/>
        </w:trPr>
        <w:tc>
          <w:tcPr>
            <w:tcW w:w="2127" w:type="dxa"/>
            <w:vAlign w:val="center"/>
          </w:tcPr>
          <w:p w14:paraId="2E00A4D8" w14:textId="77777777" w:rsidR="009E6AEA" w:rsidRDefault="009E6AEA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6657" w:type="dxa"/>
            <w:vAlign w:val="center"/>
          </w:tcPr>
          <w:p w14:paraId="69C0D140" w14:textId="77777777" w:rsidR="009E6AEA" w:rsidRPr="007A0C04" w:rsidRDefault="009E6AEA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ให้ </w:t>
            </w:r>
            <w:r w:rsidRPr="007A0C04">
              <w:rPr>
                <w:rFonts w:ascii="TH SarabunPSK" w:hAnsi="TH SarabunPSK" w:cs="TH SarabunPSK"/>
                <w:b/>
                <w:bCs/>
                <w:sz w:val="28"/>
              </w:rPr>
              <w:sym w:font="Wingdings" w:char="F0A1"/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วงกลมล้อมรอบตัวเลขตามระดับคุณภาพ</w:t>
            </w:r>
          </w:p>
          <w:p w14:paraId="25287BD6" w14:textId="77777777" w:rsidR="009E6AEA" w:rsidRPr="007A0C04" w:rsidRDefault="009E6AEA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D2396B0" w14:textId="77777777" w:rsidR="009E6AEA" w:rsidRDefault="009E6AEA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บันทึกหลักฐานร่องรอย</w:t>
            </w:r>
          </w:p>
        </w:tc>
      </w:tr>
      <w:tr w:rsidR="000701F5" w14:paraId="111FA674" w14:textId="77777777" w:rsidTr="000701F5">
        <w:trPr>
          <w:trHeight w:val="365"/>
          <w:jc w:val="center"/>
        </w:trPr>
        <w:tc>
          <w:tcPr>
            <w:tcW w:w="10632" w:type="dxa"/>
            <w:gridSpan w:val="3"/>
          </w:tcPr>
          <w:p w14:paraId="77E46C67" w14:textId="4753A685" w:rsidR="000701F5" w:rsidRPr="002E0C4E" w:rsidRDefault="000701F5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0701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พัฒนาตนเองและวิชาชีพ</w:t>
            </w:r>
          </w:p>
        </w:tc>
      </w:tr>
      <w:tr w:rsidR="00881419" w14:paraId="2E84BA3B" w14:textId="77777777" w:rsidTr="009E6AEA">
        <w:trPr>
          <w:trHeight w:val="320"/>
          <w:jc w:val="center"/>
        </w:trPr>
        <w:tc>
          <w:tcPr>
            <w:tcW w:w="2127" w:type="dxa"/>
            <w:vMerge w:val="restart"/>
          </w:tcPr>
          <w:p w14:paraId="18F70404" w14:textId="4C9A34CB" w:rsidR="00881419" w:rsidRDefault="00881419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  <w:r w:rsidRPr="000701F5">
              <w:rPr>
                <w:rFonts w:ascii="TH SarabunPSK" w:hAnsi="TH SarabunPSK" w:cs="TH SarabunPSK"/>
                <w:sz w:val="28"/>
              </w:rPr>
              <w:t xml:space="preserve">5.1 </w:t>
            </w:r>
            <w:r w:rsidRPr="000701F5">
              <w:rPr>
                <w:rFonts w:ascii="TH SarabunPSK" w:hAnsi="TH SarabunPSK" w:cs="TH SarabunPSK"/>
                <w:sz w:val="28"/>
                <w:cs/>
              </w:rPr>
              <w:t>การพัฒนาตนเองและวิชาชีพ</w:t>
            </w:r>
          </w:p>
        </w:tc>
        <w:tc>
          <w:tcPr>
            <w:tcW w:w="6657" w:type="dxa"/>
          </w:tcPr>
          <w:p w14:paraId="5761C772" w14:textId="0F9657FC" w:rsidR="00881419" w:rsidRPr="00EE750A" w:rsidRDefault="00881419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4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เป็นไปตามระดับ 3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และเป็นแบบอย่างที่ดี</w:t>
            </w:r>
          </w:p>
        </w:tc>
        <w:tc>
          <w:tcPr>
            <w:tcW w:w="1848" w:type="dxa"/>
            <w:vMerge w:val="restart"/>
          </w:tcPr>
          <w:p w14:paraId="5D2D50E1" w14:textId="742DAAF9" w:rsidR="00881419" w:rsidRPr="002E0C4E" w:rsidRDefault="00881419" w:rsidP="00881419">
            <w:pPr>
              <w:pStyle w:val="a3"/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81419" w14:paraId="4AFCC772" w14:textId="77777777" w:rsidTr="009E6AEA">
        <w:trPr>
          <w:trHeight w:val="720"/>
          <w:jc w:val="center"/>
        </w:trPr>
        <w:tc>
          <w:tcPr>
            <w:tcW w:w="2127" w:type="dxa"/>
            <w:vMerge/>
          </w:tcPr>
          <w:p w14:paraId="4E7A8FFC" w14:textId="77777777" w:rsidR="00881419" w:rsidRDefault="00881419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657" w:type="dxa"/>
          </w:tcPr>
          <w:p w14:paraId="4EF289A4" w14:textId="505C6595" w:rsidR="00881419" w:rsidRPr="00EE750A" w:rsidRDefault="00881419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3 </w:t>
            </w:r>
            <w:r w:rsidRPr="00EE750A">
              <w:rPr>
                <w:rFonts w:ascii="TH SarabunPSK" w:hAnsi="TH SarabunPSK" w:cs="TH SarabunPSK"/>
                <w:sz w:val="28"/>
                <w:cs/>
              </w:rPr>
              <w:t>มีการพัฒนาตนเองและวิชาชีพอย่างเป็นระบบและต่อเนื่อง</w:t>
            </w:r>
            <w:r w:rsidR="00A316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E750A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และการใช้เทคโนโลยีดิจิทัลเพื่อการศึกษาสมรรถนะทางวิชาชีพผู้บริหารสถานศึกษา และรอบรู้ในการบริหารงานมากยิ่งขึ้น มีส่วนร่วมและ</w:t>
            </w:r>
            <w:r w:rsidRPr="006F4C36">
              <w:rPr>
                <w:rFonts w:ascii="TH SarabunPSK" w:hAnsi="TH SarabunPSK" w:cs="TH SarabunPSK"/>
                <w:sz w:val="28"/>
                <w:cs/>
              </w:rPr>
              <w:t>เป็นผู้นำในการแลกเปลี่ยนเรียนรู้ทางวิชาชีพ</w:t>
            </w:r>
          </w:p>
        </w:tc>
        <w:tc>
          <w:tcPr>
            <w:tcW w:w="1848" w:type="dxa"/>
            <w:vMerge/>
          </w:tcPr>
          <w:p w14:paraId="49974347" w14:textId="77777777" w:rsidR="00881419" w:rsidRPr="002E0C4E" w:rsidRDefault="00881419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881419" w14:paraId="469AF776" w14:textId="77777777" w:rsidTr="009E6AEA">
        <w:trPr>
          <w:trHeight w:val="720"/>
          <w:jc w:val="center"/>
        </w:trPr>
        <w:tc>
          <w:tcPr>
            <w:tcW w:w="2127" w:type="dxa"/>
            <w:vMerge w:val="restart"/>
          </w:tcPr>
          <w:p w14:paraId="1E0B9C34" w14:textId="57D9405E" w:rsidR="00881419" w:rsidRPr="000701F5" w:rsidRDefault="00881419" w:rsidP="000701F5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 w:rsidRPr="000701F5">
              <w:rPr>
                <w:rFonts w:ascii="TH SarabunPSK" w:hAnsi="TH SarabunPSK" w:cs="TH SarabunPSK"/>
                <w:sz w:val="28"/>
                <w:cs/>
              </w:rPr>
              <w:t xml:space="preserve">5.2 การนำความรู้ทักษะที่ได้จากการพัฒนาตนเอง </w:t>
            </w:r>
          </w:p>
          <w:p w14:paraId="2EDBBA1A" w14:textId="4757CE58" w:rsidR="00881419" w:rsidRDefault="00881419" w:rsidP="000701F5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  <w:r w:rsidRPr="000701F5">
              <w:rPr>
                <w:rFonts w:ascii="TH SarabunPSK" w:hAnsi="TH SarabunPSK" w:cs="TH SarabunPSK"/>
                <w:sz w:val="28"/>
                <w:cs/>
              </w:rPr>
              <w:t>และวิชาชีพมาใช้พัฒนาการบริหารจัดการสถานศึกษาที่ส่งผลต่อคุณภาพผู้เรียน ครู และสถานศึกษา</w:t>
            </w:r>
          </w:p>
        </w:tc>
        <w:tc>
          <w:tcPr>
            <w:tcW w:w="6657" w:type="dxa"/>
          </w:tcPr>
          <w:p w14:paraId="3E7F3BDB" w14:textId="75A2C7FE" w:rsidR="00881419" w:rsidRPr="00EE750A" w:rsidRDefault="00881419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4 </w:t>
            </w:r>
            <w:r w:rsidR="006F4C36" w:rsidRPr="00EE750A">
              <w:rPr>
                <w:rFonts w:ascii="TH SarabunPSK" w:hAnsi="TH SarabunPSK" w:cs="TH SarabunPSK"/>
                <w:sz w:val="28"/>
                <w:cs/>
              </w:rPr>
              <w:t>การนำความรู้ ทักษะ และนวัตกรรมที่ได้จากการพัฒนาตนเองและวิชาชีพ</w:t>
            </w:r>
            <w:r w:rsidR="006F4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</w:t>
            </w:r>
            <w:r w:rsidR="006F4C36" w:rsidRPr="00EE750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มาพัฒนาการบริหารจัดการสถานศึกษา</w:t>
            </w:r>
            <w:r w:rsidR="006F4C36" w:rsidRPr="00EE750A">
              <w:rPr>
                <w:rFonts w:ascii="TH SarabunPSK" w:hAnsi="TH SarabunPSK" w:cs="TH SarabunPSK"/>
                <w:sz w:val="28"/>
                <w:cs/>
              </w:rPr>
              <w:t xml:space="preserve"> มีการปฏิบัติจริง มีการติดตามและประเมินผล และมีรายงานผลการใช้นวัตกรรมการบริหาร และนำผลไปปรับปรุง</w:t>
            </w:r>
          </w:p>
        </w:tc>
        <w:tc>
          <w:tcPr>
            <w:tcW w:w="1848" w:type="dxa"/>
            <w:vMerge w:val="restart"/>
          </w:tcPr>
          <w:p w14:paraId="3228142E" w14:textId="77777777" w:rsidR="00881419" w:rsidRPr="002E0C4E" w:rsidRDefault="00881419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881419" w14:paraId="60418245" w14:textId="77777777" w:rsidTr="009E6AEA">
        <w:trPr>
          <w:trHeight w:val="720"/>
          <w:jc w:val="center"/>
        </w:trPr>
        <w:tc>
          <w:tcPr>
            <w:tcW w:w="2127" w:type="dxa"/>
            <w:vMerge/>
          </w:tcPr>
          <w:p w14:paraId="3FC40591" w14:textId="77777777" w:rsidR="00881419" w:rsidRPr="000701F5" w:rsidRDefault="00881419" w:rsidP="000701F5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657" w:type="dxa"/>
          </w:tcPr>
          <w:p w14:paraId="5E1672B3" w14:textId="0B906365" w:rsidR="00881419" w:rsidRDefault="00881419" w:rsidP="004F0DEF">
            <w:pPr>
              <w:pStyle w:val="a3"/>
              <w:ind w:right="-10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3 </w:t>
            </w:r>
            <w:r w:rsidRPr="00EE750A">
              <w:rPr>
                <w:rFonts w:ascii="TH SarabunPSK" w:hAnsi="TH SarabunPSK" w:cs="TH SarabunPSK"/>
                <w:sz w:val="28"/>
                <w:cs/>
              </w:rPr>
              <w:t>การนำความรู้ ทักษะ และนวัตกรรมที่ได้จากการพัฒนาตนเองและวิชาชีพ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</w:t>
            </w:r>
            <w:r w:rsidRPr="00EE750A">
              <w:rPr>
                <w:rFonts w:ascii="TH SarabunPSK" w:hAnsi="TH SarabunPSK" w:cs="TH SarabunPSK"/>
                <w:b/>
                <w:bCs/>
                <w:sz w:val="28"/>
                <w:cs/>
              </w:rPr>
              <w:t>มา</w:t>
            </w:r>
            <w:r w:rsidR="006F4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แก้ไขปัญหาใน</w:t>
            </w:r>
            <w:r w:rsidRPr="00EE750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การบริหารจัดการสถานศึกษา</w:t>
            </w:r>
            <w:r w:rsidRPr="00EE750A">
              <w:rPr>
                <w:rFonts w:ascii="TH SarabunPSK" w:hAnsi="TH SarabunPSK" w:cs="TH SarabunPSK"/>
                <w:sz w:val="28"/>
                <w:cs/>
              </w:rPr>
              <w:t xml:space="preserve"> มีการปฏิบัติจริง มีการติดตามและประเมินผล และมีรายงานผลการใช้นวัตกรรมการบริหาร และนำผลไปปรับปรุง</w:t>
            </w:r>
          </w:p>
        </w:tc>
        <w:tc>
          <w:tcPr>
            <w:tcW w:w="1848" w:type="dxa"/>
            <w:vMerge/>
          </w:tcPr>
          <w:p w14:paraId="1E3B33DE" w14:textId="77777777" w:rsidR="00881419" w:rsidRPr="002E0C4E" w:rsidRDefault="00881419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EE750A" w14:paraId="34A3F164" w14:textId="77777777" w:rsidTr="00D446A9">
        <w:trPr>
          <w:trHeight w:val="70"/>
          <w:jc w:val="center"/>
        </w:trPr>
        <w:tc>
          <w:tcPr>
            <w:tcW w:w="10632" w:type="dxa"/>
            <w:gridSpan w:val="3"/>
            <w:shd w:val="clear" w:color="auto" w:fill="FFFFCC"/>
          </w:tcPr>
          <w:p w14:paraId="55804355" w14:textId="57EA8ACB" w:rsidR="00EE750A" w:rsidRPr="009B0884" w:rsidRDefault="00EE750A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รวมคะแนน (คะแนนเต็ม 60 คะแนน)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=  ……</w:t>
            </w:r>
            <w:r w:rsidR="003C6802">
              <w:rPr>
                <w:rFonts w:ascii="TH SarabunPSK" w:hAnsi="TH SarabunPSK" w:cs="TH SarabunPSK"/>
                <w:b/>
                <w:bCs/>
                <w:sz w:val="28"/>
              </w:rPr>
              <w:t>….</w:t>
            </w:r>
            <w:r w:rsidR="00B66AE7">
              <w:rPr>
                <w:rFonts w:ascii="TH SarabunPSK" w:hAnsi="TH SarabunPSK" w:cs="TH SarabunPSK"/>
                <w:b/>
                <w:bCs/>
                <w:sz w:val="28"/>
              </w:rPr>
              <w:t>..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….</w:t>
            </w:r>
          </w:p>
        </w:tc>
      </w:tr>
      <w:tr w:rsidR="00EE750A" w14:paraId="4175F80F" w14:textId="77777777" w:rsidTr="00D446A9">
        <w:trPr>
          <w:trHeight w:val="70"/>
          <w:jc w:val="center"/>
        </w:trPr>
        <w:tc>
          <w:tcPr>
            <w:tcW w:w="10632" w:type="dxa"/>
            <w:gridSpan w:val="3"/>
            <w:shd w:val="clear" w:color="auto" w:fill="auto"/>
          </w:tcPr>
          <w:p w14:paraId="6CB39C09" w14:textId="4F8FAD95" w:rsidR="00EE750A" w:rsidRDefault="00EE750A" w:rsidP="00D446A9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ประเด็นท้าทาย (20 คะแนน)</w:t>
            </w:r>
            <w:r w:rsidR="006C76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เรื่องการปฏิบัติงานของข้าราชการครูและบุคลากรทางการศึกษา</w:t>
            </w:r>
            <w:r w:rsidR="008814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เพื่อพิจารณาเลื่อนเงินเดือน</w:t>
            </w:r>
          </w:p>
        </w:tc>
      </w:tr>
      <w:tr w:rsidR="00EE750A" w14:paraId="33045F74" w14:textId="77777777" w:rsidTr="009E6AEA">
        <w:trPr>
          <w:trHeight w:val="1578"/>
          <w:jc w:val="center"/>
        </w:trPr>
        <w:tc>
          <w:tcPr>
            <w:tcW w:w="2127" w:type="dxa"/>
          </w:tcPr>
          <w:p w14:paraId="65BA3BC7" w14:textId="77777777" w:rsidR="00EE750A" w:rsidRDefault="00EE750A" w:rsidP="00D446A9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วิธีดำเนินการ </w:t>
            </w:r>
          </w:p>
          <w:p w14:paraId="34942373" w14:textId="77777777" w:rsidR="00EE750A" w:rsidRDefault="00EE750A" w:rsidP="00D446A9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(ระดับ คูณ 5)  </w:t>
            </w:r>
          </w:p>
          <w:p w14:paraId="3220CAAB" w14:textId="2FF40849" w:rsidR="00EE750A" w:rsidRPr="005F7935" w:rsidRDefault="00EE750A" w:rsidP="00D446A9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ได้............คะแนน  </w:t>
            </w:r>
          </w:p>
        </w:tc>
        <w:tc>
          <w:tcPr>
            <w:tcW w:w="6657" w:type="dxa"/>
          </w:tcPr>
          <w:p w14:paraId="2F0BDE6F" w14:textId="185738D9" w:rsidR="00EE750A" w:rsidRPr="002A7064" w:rsidRDefault="00EE750A" w:rsidP="00D446A9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6678F">
              <w:rPr>
                <w:rFonts w:ascii="TH SarabunPSK" w:hAnsi="TH SarabunPSK" w:cs="TH SarabunPSK"/>
                <w:sz w:val="28"/>
                <w:cs/>
              </w:rPr>
              <w:t>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และสะท้อนให้เห็นถึงระดับการปฏิบัติตามตำแหน่ง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66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681E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Pr="00466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756119C5" w14:textId="4196B988" w:rsidR="00EE750A" w:rsidRPr="00D03CAC" w:rsidRDefault="00EE750A" w:rsidP="00D446A9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3 </w:t>
            </w:r>
            <w:r w:rsidRPr="0046678F">
              <w:rPr>
                <w:rFonts w:ascii="TH SarabunPSK" w:hAnsi="TH SarabunPSK" w:cs="TH SarabunPSK"/>
                <w:sz w:val="28"/>
                <w:cs/>
              </w:rPr>
              <w:t>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และสะท้อนให้เห็นถึงระดับการปฏิบัติตามตำแหน่ง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1325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81EAC">
              <w:rPr>
                <w:rFonts w:ascii="TH SarabunPSK" w:hAnsi="TH SarabunPSK" w:cs="TH SarabunPSK" w:hint="cs"/>
                <w:sz w:val="28"/>
                <w:cs/>
              </w:rPr>
              <w:t>แก้ไขปัญหา</w:t>
            </w:r>
            <w:r w:rsidRPr="0011325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848" w:type="dxa"/>
          </w:tcPr>
          <w:p w14:paraId="45D90E3F" w14:textId="54A6FD92" w:rsidR="006C7674" w:rsidRPr="006C7674" w:rsidRDefault="0015694B" w:rsidP="0015694B">
            <w:pPr>
              <w:pStyle w:val="a3"/>
              <w:ind w:right="-249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EE750A" w14:paraId="6B69EB3F" w14:textId="77777777" w:rsidTr="009E6AEA">
        <w:trPr>
          <w:trHeight w:val="745"/>
          <w:jc w:val="center"/>
        </w:trPr>
        <w:tc>
          <w:tcPr>
            <w:tcW w:w="2127" w:type="dxa"/>
          </w:tcPr>
          <w:p w14:paraId="49CEB371" w14:textId="77777777" w:rsidR="00EE750A" w:rsidRDefault="00EE750A" w:rsidP="00D446A9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ผลลัพธ์ของผู้เรียน</w:t>
            </w:r>
          </w:p>
          <w:p w14:paraId="19C6C8C6" w14:textId="77777777" w:rsidR="00EE750A" w:rsidRDefault="00EE750A" w:rsidP="00D446A9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เชิงปริมาณ</w:t>
            </w:r>
          </w:p>
          <w:p w14:paraId="7A111BC8" w14:textId="77777777" w:rsidR="00EE750A" w:rsidRDefault="00EE750A" w:rsidP="00D446A9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(ระดับ คูณ 2.5)</w:t>
            </w:r>
          </w:p>
          <w:p w14:paraId="7D63CF46" w14:textId="437102C4" w:rsidR="00EE750A" w:rsidRPr="00101330" w:rsidRDefault="00EE750A" w:rsidP="00D446A9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ได้.............คะแนน  </w:t>
            </w:r>
          </w:p>
        </w:tc>
        <w:tc>
          <w:tcPr>
            <w:tcW w:w="6657" w:type="dxa"/>
          </w:tcPr>
          <w:p w14:paraId="7913A7F0" w14:textId="56BB22C1" w:rsidR="00EE750A" w:rsidRPr="002A7064" w:rsidRDefault="00EE750A" w:rsidP="00D446A9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บรรลุ </w:t>
            </w:r>
            <w:r w:rsidRPr="00466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สูงกว่า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เป้าหมายเชิงปริมาณได้ครบถ้วน ถูกต้อง เชื่อถือได้</w:t>
            </w:r>
          </w:p>
          <w:p w14:paraId="021E979B" w14:textId="5CD2399D" w:rsidR="00EE750A" w:rsidRDefault="00EE750A" w:rsidP="00D446A9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บรรลุ เท่ากับหรือต่ำกว่า เป้าหมายเชิงปริมาณได้ครบถ้วน ถูกต้อง เชื่อถือได้</w:t>
            </w:r>
          </w:p>
          <w:p w14:paraId="6AAABAB2" w14:textId="77777777" w:rsidR="00EE750A" w:rsidRDefault="00EE750A" w:rsidP="00D446A9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 w:rsidRPr="00466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บรรลุเป้าหมายเชิงปริมาณ ข้อมูลไม่ครบถ้วน/ ไม่ถูกต้อง/ เชื่อถือไม่ได้</w:t>
            </w:r>
          </w:p>
        </w:tc>
        <w:tc>
          <w:tcPr>
            <w:tcW w:w="1848" w:type="dxa"/>
          </w:tcPr>
          <w:p w14:paraId="32C93102" w14:textId="77777777" w:rsidR="00EE750A" w:rsidRDefault="00EE750A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E750A" w14:paraId="0865675D" w14:textId="77777777" w:rsidTr="009E6AEA">
        <w:trPr>
          <w:trHeight w:val="745"/>
          <w:jc w:val="center"/>
        </w:trPr>
        <w:tc>
          <w:tcPr>
            <w:tcW w:w="2127" w:type="dxa"/>
          </w:tcPr>
          <w:p w14:paraId="5972C1B4" w14:textId="77777777" w:rsidR="00EE750A" w:rsidRDefault="00EE750A" w:rsidP="00D446A9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เชิงคุณภาพ</w:t>
            </w:r>
          </w:p>
          <w:p w14:paraId="227DECEF" w14:textId="77777777" w:rsidR="00EE750A" w:rsidRDefault="00EE750A" w:rsidP="00D446A9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(ระดับ คูณ 2.5)</w:t>
            </w:r>
          </w:p>
          <w:p w14:paraId="53F75ECB" w14:textId="1E603B0D" w:rsidR="00EE750A" w:rsidRDefault="00EE750A" w:rsidP="00D446A9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ได้............คะแนน  </w:t>
            </w:r>
          </w:p>
        </w:tc>
        <w:tc>
          <w:tcPr>
            <w:tcW w:w="6657" w:type="dxa"/>
          </w:tcPr>
          <w:p w14:paraId="53FC8702" w14:textId="39766300" w:rsidR="00EE750A" w:rsidRPr="002A7064" w:rsidRDefault="00EE750A" w:rsidP="00D446A9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บรรลุ </w:t>
            </w:r>
            <w:r w:rsidRPr="00466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สูงกว่า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เป้าหมายเชิงคุณภาพได้ครบถ้วน ถูกต้อง เชื่อถือได้</w:t>
            </w:r>
          </w:p>
          <w:p w14:paraId="19D43BD5" w14:textId="64312FD6" w:rsidR="00EE750A" w:rsidRDefault="00EE750A" w:rsidP="00D446A9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บรรลุ เท่ากับหรือต่ำกว่า เป้าหมายเชิงคุณภาพได้ครบถ้วน ถูกต้องเชื่อถือได้</w:t>
            </w:r>
          </w:p>
          <w:p w14:paraId="7E0827A0" w14:textId="22BDAFDC" w:rsidR="00EE750A" w:rsidRDefault="00EE750A" w:rsidP="00D446A9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 w:rsidRPr="00466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บรรลุเป้าหมายเชิงคุณภาพ ข้อมูลไม่ครบถ้วน/ ไม่ถูกต้อง/ เชื่อถือไม่ได้/ ไม่ปรากฏผลต่อคุณภาพผู้เรียนตามข้อตกลง</w:t>
            </w:r>
          </w:p>
        </w:tc>
        <w:tc>
          <w:tcPr>
            <w:tcW w:w="1848" w:type="dxa"/>
          </w:tcPr>
          <w:p w14:paraId="19E52FBF" w14:textId="77777777" w:rsidR="00EE750A" w:rsidRDefault="00EE750A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E750A" w14:paraId="3808F635" w14:textId="77777777" w:rsidTr="00D446A9">
        <w:trPr>
          <w:trHeight w:val="58"/>
          <w:jc w:val="center"/>
        </w:trPr>
        <w:tc>
          <w:tcPr>
            <w:tcW w:w="10632" w:type="dxa"/>
            <w:gridSpan w:val="3"/>
            <w:shd w:val="clear" w:color="auto" w:fill="FFFFCC"/>
          </w:tcPr>
          <w:p w14:paraId="353B1E5F" w14:textId="71CF4C1E" w:rsidR="00EE750A" w:rsidRPr="002C2E2C" w:rsidRDefault="00EE750A" w:rsidP="00D446A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รวมคะแนน </w:t>
            </w:r>
            <w:r w:rsidR="00FB2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(หาร 2)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=  …</w:t>
            </w:r>
            <w:r w:rsidR="003C6802">
              <w:rPr>
                <w:rFonts w:ascii="TH SarabunPSK" w:hAnsi="TH SarabunPSK" w:cs="TH SarabunPSK"/>
                <w:b/>
                <w:bCs/>
                <w:sz w:val="28"/>
              </w:rPr>
              <w:t>…..</w:t>
            </w:r>
            <w:r w:rsidR="00B66AE7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….</w:t>
            </w:r>
          </w:p>
        </w:tc>
      </w:tr>
      <w:tr w:rsidR="00B66AE7" w14:paraId="7038A193" w14:textId="77777777" w:rsidTr="00B66AE7">
        <w:trPr>
          <w:trHeight w:val="58"/>
          <w:jc w:val="center"/>
        </w:trPr>
        <w:tc>
          <w:tcPr>
            <w:tcW w:w="10632" w:type="dxa"/>
            <w:gridSpan w:val="3"/>
            <w:shd w:val="clear" w:color="auto" w:fill="FBE4D5" w:themeFill="accent2" w:themeFillTint="33"/>
          </w:tcPr>
          <w:p w14:paraId="53FB715B" w14:textId="4D14A797" w:rsidR="00B66AE7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รวมทั้งสิ้น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= …</w:t>
            </w:r>
            <w:r w:rsidR="003C6802">
              <w:rPr>
                <w:rFonts w:ascii="TH SarabunPSK" w:hAnsi="TH SarabunPSK" w:cs="TH SarabunPSK"/>
                <w:b/>
                <w:bCs/>
                <w:sz w:val="28"/>
              </w:rPr>
              <w:t>…….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….</w:t>
            </w:r>
            <w:r w:rsidR="00FB27C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FB2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</w:tbl>
    <w:p w14:paraId="1B3CC8BC" w14:textId="77777777" w:rsidR="00EE750A" w:rsidRDefault="00EE750A" w:rsidP="00EE750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6881EC" w14:textId="2F6EE700" w:rsidR="009E6AEA" w:rsidRDefault="009E6AEA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A0A79E" w14:textId="4A4B3037" w:rsidR="007119AA" w:rsidRDefault="007119AA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858353" w14:textId="3A0BDCB9" w:rsidR="007119AA" w:rsidRDefault="007119AA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1F6950" w14:textId="74182688" w:rsidR="007119AA" w:rsidRDefault="007119AA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8B3500" w14:textId="77777777" w:rsidR="007119AA" w:rsidRDefault="007119AA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AA7F97" w14:textId="6D58B17E" w:rsidR="009E6AEA" w:rsidRDefault="009E6AEA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9E295A" w14:textId="77777777" w:rsidR="007119AA" w:rsidRDefault="007119AA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5180A4" w14:textId="491E9409" w:rsidR="004B3A44" w:rsidRPr="00DC3B1B" w:rsidRDefault="004B3A44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แบบบันทึกการประเมิน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35C0D3A5" w14:textId="41909CDF" w:rsidR="004B3A44" w:rsidRDefault="004B3A44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การมีส่วนร่วมในการพัฒนาการศึกษา  ตำแหน่ง</w:t>
      </w:r>
      <w:r w:rsidR="000D67E6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 วิทยฐานะชำนาญการพิเศษ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980"/>
        <w:gridCol w:w="849"/>
        <w:gridCol w:w="708"/>
        <w:gridCol w:w="708"/>
        <w:gridCol w:w="708"/>
        <w:gridCol w:w="707"/>
        <w:gridCol w:w="866"/>
        <w:gridCol w:w="1266"/>
        <w:gridCol w:w="2551"/>
      </w:tblGrid>
      <w:tr w:rsidR="002C0693" w:rsidRPr="00043C8F" w14:paraId="5C7AC182" w14:textId="669AFBFF" w:rsidTr="002C0693">
        <w:tc>
          <w:tcPr>
            <w:tcW w:w="1980" w:type="dxa"/>
            <w:vMerge w:val="restart"/>
          </w:tcPr>
          <w:p w14:paraId="62A5781B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2D06E8" w14:textId="32C8589B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812" w:type="dxa"/>
            <w:gridSpan w:val="7"/>
          </w:tcPr>
          <w:p w14:paraId="31FD4632" w14:textId="3E936E37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="00C069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(10 คะแนน)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2C25787" w14:textId="522E8373" w:rsidR="002C0693" w:rsidRPr="00043C8F" w:rsidRDefault="002C0693" w:rsidP="002C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4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</w:tc>
      </w:tr>
      <w:tr w:rsidR="002C0693" w:rsidRPr="00043C8F" w14:paraId="41AA1BBE" w14:textId="54A4B37A" w:rsidTr="002C0693">
        <w:tc>
          <w:tcPr>
            <w:tcW w:w="1980" w:type="dxa"/>
            <w:vMerge/>
          </w:tcPr>
          <w:p w14:paraId="6C5E6DCB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0" w:type="dxa"/>
            <w:gridSpan w:val="5"/>
          </w:tcPr>
          <w:p w14:paraId="37EBDF2C" w14:textId="60F6CAA5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  <w:tc>
          <w:tcPr>
            <w:tcW w:w="866" w:type="dxa"/>
            <w:vMerge w:val="restart"/>
          </w:tcPr>
          <w:p w14:paraId="6EDD5ABF" w14:textId="042CB1A5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1266" w:type="dxa"/>
            <w:vMerge w:val="restart"/>
            <w:vAlign w:val="center"/>
          </w:tcPr>
          <w:p w14:paraId="3CEF4155" w14:textId="0274E8E9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2551" w:type="dxa"/>
            <w:vMerge/>
            <w:shd w:val="clear" w:color="auto" w:fill="auto"/>
          </w:tcPr>
          <w:p w14:paraId="4D863C91" w14:textId="77777777" w:rsidR="002C0693" w:rsidRPr="00043C8F" w:rsidRDefault="002C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693" w:rsidRPr="00043C8F" w14:paraId="0D6B54FF" w14:textId="31CE5A12" w:rsidTr="002C0693">
        <w:tc>
          <w:tcPr>
            <w:tcW w:w="1980" w:type="dxa"/>
            <w:vMerge/>
          </w:tcPr>
          <w:p w14:paraId="35F714E7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62E9A354" w14:textId="76C9092F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14:paraId="382BBD4F" w14:textId="722E4CE4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14:paraId="010A59D8" w14:textId="7548BD70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14:paraId="0525544B" w14:textId="02986036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7" w:type="dxa"/>
          </w:tcPr>
          <w:p w14:paraId="041F63CB" w14:textId="2AAFA819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66" w:type="dxa"/>
            <w:vMerge/>
          </w:tcPr>
          <w:p w14:paraId="4344179A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6" w:type="dxa"/>
            <w:vMerge/>
          </w:tcPr>
          <w:p w14:paraId="264A59FF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46244BF" w14:textId="77777777" w:rsidR="002C0693" w:rsidRPr="00043C8F" w:rsidRDefault="002C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693" w:rsidRPr="00043C8F" w14:paraId="5742390F" w14:textId="58F435EB" w:rsidTr="002C0693">
        <w:tc>
          <w:tcPr>
            <w:tcW w:w="1980" w:type="dxa"/>
          </w:tcPr>
          <w:p w14:paraId="69A86771" w14:textId="22F5BD3F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ความสำเร็จของงานที่ได้รับมอบหมายจากผู้บั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คับบัญชา</w:t>
            </w:r>
          </w:p>
        </w:tc>
        <w:tc>
          <w:tcPr>
            <w:tcW w:w="849" w:type="dxa"/>
            <w:vAlign w:val="center"/>
          </w:tcPr>
          <w:p w14:paraId="7C954BB7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06869A61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74DD281E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6358FF88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vAlign w:val="center"/>
          </w:tcPr>
          <w:p w14:paraId="684FEF54" w14:textId="0F210921" w:rsidR="002C0693" w:rsidRPr="00043C8F" w:rsidRDefault="002C0693" w:rsidP="00334574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  <w:vAlign w:val="center"/>
          </w:tcPr>
          <w:p w14:paraId="5D9D4B12" w14:textId="43088234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66" w:type="dxa"/>
            <w:shd w:val="clear" w:color="auto" w:fill="FFFFCC"/>
            <w:vAlign w:val="center"/>
          </w:tcPr>
          <w:p w14:paraId="7655DE68" w14:textId="5BDB8242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2BC54CBE" w14:textId="5ECC1055" w:rsidR="002C0693" w:rsidRPr="00043C8F" w:rsidRDefault="00334574" w:rsidP="002C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การมอบหมายของท่าน ผอ. 100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และร่วมกิจกรรม 80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</w:tbl>
    <w:p w14:paraId="6090FE45" w14:textId="35777A0E" w:rsidR="00DC3B1B" w:rsidRDefault="00DC3B1B" w:rsidP="00090CFE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43922E86" w14:textId="3C7E4B79" w:rsidR="00DC3B1B" w:rsidRPr="00F5770A" w:rsidRDefault="00030777" w:rsidP="00090CFE">
      <w:pPr>
        <w:pStyle w:val="a3"/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5770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ระดับความสำเร็จของงานอย่างมีประสิทธิภาพ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838"/>
        <w:gridCol w:w="8505"/>
      </w:tblGrid>
      <w:tr w:rsidR="002C0693" w14:paraId="6AC4619F" w14:textId="77777777" w:rsidTr="000D67E6">
        <w:tc>
          <w:tcPr>
            <w:tcW w:w="1838" w:type="dxa"/>
          </w:tcPr>
          <w:p w14:paraId="51ED40EA" w14:textId="3D76D53A" w:rsidR="002C0693" w:rsidRDefault="002C0693" w:rsidP="00030777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</w:t>
            </w:r>
          </w:p>
        </w:tc>
        <w:tc>
          <w:tcPr>
            <w:tcW w:w="8505" w:type="dxa"/>
          </w:tcPr>
          <w:p w14:paraId="15E0230F" w14:textId="2C1157A5" w:rsidR="002C0693" w:rsidRPr="00E074DE" w:rsidRDefault="002C0693" w:rsidP="00E074DE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74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C0693" w14:paraId="33EAEE75" w14:textId="3272F756" w:rsidTr="000D67E6">
        <w:trPr>
          <w:trHeight w:val="815"/>
        </w:trPr>
        <w:tc>
          <w:tcPr>
            <w:tcW w:w="1838" w:type="dxa"/>
          </w:tcPr>
          <w:p w14:paraId="5F5BB3D8" w14:textId="72FE6E6F" w:rsidR="002C0693" w:rsidRPr="00030777" w:rsidRDefault="002C0693" w:rsidP="00030777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8505" w:type="dxa"/>
          </w:tcPr>
          <w:p w14:paraId="57BF183E" w14:textId="77777777" w:rsidR="000D67E6" w:rsidRDefault="00C004C4" w:rsidP="000D67E6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D67E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มีส่วนร่วมในการพัฒนาการศึกษา และงาน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ที่ได้รับมอบหมายเสร็จตามระยะ</w:t>
            </w:r>
            <w:r w:rsidR="000D6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อย่างมีคุณภาพ </w:t>
            </w:r>
          </w:p>
          <w:p w14:paraId="5C0F4D51" w14:textId="5B6BD25E" w:rsidR="002C0693" w:rsidRDefault="000D67E6" w:rsidP="000D67E6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40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59.99</w:t>
            </w:r>
          </w:p>
        </w:tc>
      </w:tr>
      <w:tr w:rsidR="002C0693" w14:paraId="65569EBB" w14:textId="1D0E0314" w:rsidTr="000D67E6">
        <w:tc>
          <w:tcPr>
            <w:tcW w:w="1838" w:type="dxa"/>
          </w:tcPr>
          <w:p w14:paraId="50340D19" w14:textId="31B55AAF" w:rsidR="002C0693" w:rsidRPr="00030777" w:rsidRDefault="002C0693" w:rsidP="00030777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8505" w:type="dxa"/>
          </w:tcPr>
          <w:p w14:paraId="05696863" w14:textId="77777777" w:rsidR="000D67E6" w:rsidRDefault="00C004C4" w:rsidP="000D67E6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D6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มีส่วนร่วมในการพัฒนาการศึกษา และงานที่ได้รับมอบหมายเสร็จตามระยะอย่างมีคุณภาพ </w:t>
            </w:r>
          </w:p>
          <w:p w14:paraId="77E753A4" w14:textId="42D671AA" w:rsidR="002C0693" w:rsidRDefault="000D67E6" w:rsidP="000D67E6">
            <w:pPr>
              <w:pStyle w:val="a3"/>
              <w:tabs>
                <w:tab w:val="left" w:pos="284"/>
              </w:tabs>
              <w:ind w:right="-1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60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79.99</w:t>
            </w:r>
          </w:p>
        </w:tc>
      </w:tr>
      <w:tr w:rsidR="002C0693" w14:paraId="3C54B973" w14:textId="28FC15A5" w:rsidTr="000D67E6">
        <w:tc>
          <w:tcPr>
            <w:tcW w:w="1838" w:type="dxa"/>
          </w:tcPr>
          <w:p w14:paraId="431A8EA3" w14:textId="55A3F18B" w:rsidR="002C0693" w:rsidRDefault="002C0693" w:rsidP="00030777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5</w:t>
            </w:r>
          </w:p>
        </w:tc>
        <w:tc>
          <w:tcPr>
            <w:tcW w:w="8505" w:type="dxa"/>
          </w:tcPr>
          <w:p w14:paraId="33EF931D" w14:textId="77777777" w:rsidR="000D67E6" w:rsidRDefault="00C004C4" w:rsidP="000D67E6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D6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มีส่วนร่วมในการพัฒนาการศึกษา และงานที่ได้รับมอบหมายเสร็จตามระยะอย่างมีคุณภาพ </w:t>
            </w:r>
          </w:p>
          <w:p w14:paraId="6CDED9C1" w14:textId="5CD03FC0" w:rsidR="002C0693" w:rsidRDefault="000D67E6" w:rsidP="000D67E6">
            <w:pPr>
              <w:pStyle w:val="a3"/>
              <w:tabs>
                <w:tab w:val="left" w:pos="284"/>
              </w:tabs>
              <w:ind w:right="-1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 ขึ้นไป</w:t>
            </w:r>
            <w:r w:rsidR="002C06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54D68AE8" w14:textId="77777777" w:rsidR="00030777" w:rsidRDefault="00030777" w:rsidP="00090CFE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32BE0730" w14:textId="77777777" w:rsidR="007119AA" w:rsidRDefault="007119AA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5AB641" w14:textId="77777777" w:rsidR="007119AA" w:rsidRDefault="007119AA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AA5C71" w14:textId="77777777" w:rsidR="007119AA" w:rsidRDefault="007119AA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3EEB0D" w14:textId="77777777" w:rsidR="007119AA" w:rsidRDefault="007119AA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0E89B2" w14:textId="77777777" w:rsidR="007119AA" w:rsidRDefault="007119AA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C8C746" w14:textId="77777777" w:rsidR="007119AA" w:rsidRDefault="007119AA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4174C5" w14:textId="77777777" w:rsidR="007119AA" w:rsidRDefault="007119AA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DC24D9" w14:textId="77777777" w:rsidR="007119AA" w:rsidRDefault="007119AA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6414C7" w14:textId="77777777" w:rsidR="007119AA" w:rsidRDefault="007119AA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12BBC4" w14:textId="77777777" w:rsidR="007119AA" w:rsidRDefault="007119AA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04CBB6" w14:textId="77777777" w:rsidR="007119AA" w:rsidRDefault="007119AA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E16496" w14:textId="77777777" w:rsidR="007119AA" w:rsidRDefault="007119AA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B36E33" w14:textId="77777777" w:rsidR="007119AA" w:rsidRDefault="007119AA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0FAC86" w14:textId="77777777" w:rsidR="007119AA" w:rsidRDefault="007119AA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A9C282" w14:textId="77777777" w:rsidR="007119AA" w:rsidRDefault="007119AA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9CB721" w14:textId="77777777" w:rsidR="007119AA" w:rsidRDefault="007119AA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B592A8" w14:textId="77777777" w:rsidR="007119AA" w:rsidRDefault="007119AA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E067D8" w14:textId="77777777" w:rsidR="007119AA" w:rsidRDefault="007119AA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003EBC" w14:textId="2DFC91ED" w:rsidR="00C06910" w:rsidRPr="00DC3B1B" w:rsidRDefault="00C06910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แบบบันทึกการประเมิน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72E61FF2" w14:textId="30EB409D" w:rsidR="00E724D8" w:rsidRDefault="00C06910" w:rsidP="00E724D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การปฏิบัติตนในการรักษาวินัย คุณธรรม จริยธรรมและจรรยาบรรณวิชาชีพ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C1AA1C6" w14:textId="34BD017F" w:rsidR="000D67E6" w:rsidRPr="00DC3B1B" w:rsidRDefault="000D67E6" w:rsidP="00E724D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ตำแหน่งผู้บริหารสถานศึกษา วิทยฐานะชำนาญการพิเศษ</w:t>
      </w:r>
    </w:p>
    <w:p w14:paraId="351A5E76" w14:textId="77777777" w:rsidR="00C06910" w:rsidRPr="001D15F4" w:rsidRDefault="00C06910" w:rsidP="00C06910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A3F53E7" w14:textId="339935D9" w:rsidR="00C06910" w:rsidRDefault="00C06910" w:rsidP="00C06910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C06910">
        <w:rPr>
          <w:rFonts w:ascii="TH SarabunPSK" w:hAnsi="TH SarabunPSK" w:cs="TH SarabunPSK" w:hint="cs"/>
          <w:sz w:val="32"/>
          <w:szCs w:val="32"/>
          <w:cs/>
        </w:rPr>
        <w:t>ทำเครื่องหมาย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6910">
        <w:rPr>
          <w:rFonts w:ascii="TH SarabunPSK" w:hAnsi="TH SarabunPSK" w:cs="TH SarabunPSK" w:hint="cs"/>
          <w:sz w:val="32"/>
          <w:szCs w:val="32"/>
          <w:cs/>
        </w:rPr>
        <w:t>ในช่องคะแนนที่ตรงกับการปฏิบัติตน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7625" w:rsidRPr="00397625">
        <w:rPr>
          <w:rFonts w:ascii="TH SarabunPSK" w:hAnsi="TH SarabunPSK" w:cs="TH SarabunPSK" w:hint="cs"/>
          <w:sz w:val="32"/>
          <w:szCs w:val="32"/>
          <w:cs/>
        </w:rPr>
        <w:t>(</w:t>
      </w:r>
      <w:r w:rsidR="00397625">
        <w:rPr>
          <w:rFonts w:ascii="TH SarabunPSK" w:hAnsi="TH SarabunPSK" w:cs="TH SarabunPSK" w:hint="cs"/>
          <w:sz w:val="32"/>
          <w:szCs w:val="32"/>
          <w:cs/>
        </w:rPr>
        <w:t xml:space="preserve">ช่วงวันที่ 1 เมษายน </w:t>
      </w:r>
      <w:r w:rsidR="00397625">
        <w:rPr>
          <w:rFonts w:ascii="TH SarabunPSK" w:hAnsi="TH SarabunPSK" w:cs="TH SarabunPSK"/>
          <w:sz w:val="32"/>
          <w:szCs w:val="32"/>
          <w:cs/>
        </w:rPr>
        <w:t>–</w:t>
      </w:r>
      <w:r w:rsidR="00397625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2567</w:t>
      </w:r>
      <w:r w:rsidR="00397625" w:rsidRPr="00397625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48"/>
        <w:gridCol w:w="8094"/>
        <w:gridCol w:w="413"/>
        <w:gridCol w:w="413"/>
        <w:gridCol w:w="413"/>
        <w:gridCol w:w="461"/>
      </w:tblGrid>
      <w:tr w:rsidR="00C06910" w:rsidRPr="00C06910" w14:paraId="16CD02B3" w14:textId="29EE6FD9" w:rsidTr="00B66AE7">
        <w:tc>
          <w:tcPr>
            <w:tcW w:w="548" w:type="dxa"/>
            <w:vMerge w:val="restart"/>
            <w:vAlign w:val="center"/>
          </w:tcPr>
          <w:p w14:paraId="7071A792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69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094" w:type="dxa"/>
            <w:vMerge w:val="restart"/>
            <w:vAlign w:val="center"/>
          </w:tcPr>
          <w:p w14:paraId="533676D0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69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700" w:type="dxa"/>
            <w:gridSpan w:val="4"/>
          </w:tcPr>
          <w:p w14:paraId="3B45A04A" w14:textId="01625FBA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C06910" w:rsidRPr="00C06910" w14:paraId="272C2D07" w14:textId="77777777" w:rsidTr="00B66AE7">
        <w:tc>
          <w:tcPr>
            <w:tcW w:w="548" w:type="dxa"/>
            <w:vMerge/>
          </w:tcPr>
          <w:p w14:paraId="6319F65E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094" w:type="dxa"/>
            <w:vMerge/>
          </w:tcPr>
          <w:p w14:paraId="760D4F2F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3" w:type="dxa"/>
          </w:tcPr>
          <w:p w14:paraId="77A3B282" w14:textId="64C8375D" w:rsid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13" w:type="dxa"/>
          </w:tcPr>
          <w:p w14:paraId="5E042FEB" w14:textId="7000D21C" w:rsid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13" w:type="dxa"/>
          </w:tcPr>
          <w:p w14:paraId="61AF2C9A" w14:textId="6A896884" w:rsid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61" w:type="dxa"/>
          </w:tcPr>
          <w:p w14:paraId="184EEECF" w14:textId="347B82F8" w:rsid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</w:tr>
      <w:tr w:rsidR="00C06910" w:rsidRPr="00C06910" w14:paraId="4785D5A1" w14:textId="77777777" w:rsidTr="00B66AE7">
        <w:tc>
          <w:tcPr>
            <w:tcW w:w="548" w:type="dxa"/>
          </w:tcPr>
          <w:p w14:paraId="0E331A70" w14:textId="74616451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094" w:type="dxa"/>
          </w:tcPr>
          <w:p w14:paraId="081212ED" w14:textId="77777777" w:rsidR="00AA05AD" w:rsidRDefault="00C06910" w:rsidP="00AA05AD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ยึดมั่นในสถาบันหลักของประเทศ อันได้แก่ </w:t>
            </w:r>
            <w:r w:rsidR="004934DA">
              <w:rPr>
                <w:rFonts w:ascii="TH SarabunPSK" w:hAnsi="TH SarabunPSK" w:cs="TH SarabunPSK" w:hint="cs"/>
                <w:sz w:val="28"/>
                <w:cs/>
              </w:rPr>
              <w:t xml:space="preserve">ด้าน 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ชาติ ศาสนา พระมหากษัตริย์ และ</w:t>
            </w:r>
            <w:r w:rsidR="004934DA">
              <w:rPr>
                <w:rFonts w:ascii="TH SarabunPSK" w:hAnsi="TH SarabunPSK" w:cs="TH SarabunPSK" w:hint="cs"/>
                <w:sz w:val="28"/>
                <w:cs/>
              </w:rPr>
              <w:t xml:space="preserve"> ด้าน 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การปกครองระบอบประชาธิปไตยอันมีพระมหากษัตริย์ทรงเป็นประมุข</w:t>
            </w:r>
            <w:r w:rsidR="00AA05AD">
              <w:rPr>
                <w:rFonts w:ascii="TH SarabunPSK" w:hAnsi="TH SarabunPSK" w:cs="TH SarabunPSK" w:hint="cs"/>
                <w:sz w:val="28"/>
                <w:cs/>
              </w:rPr>
              <w:t xml:space="preserve">  ข้าพเจ้าร่วมกิจกรรมดังต่อไปนี้</w:t>
            </w:r>
          </w:p>
          <w:p w14:paraId="386CCF83" w14:textId="7476B0D7" w:rsidR="00AA05AD" w:rsidRDefault="00AA05AD" w:rsidP="00AA05AD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1)</w:t>
            </w:r>
            <w:r w:rsidR="000D67E6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1619E05" w14:textId="086B144E" w:rsidR="00AA05AD" w:rsidRDefault="00AA05AD" w:rsidP="00AA05AD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2)</w:t>
            </w:r>
            <w:r w:rsidR="000D67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8D6F37C" w14:textId="293A1519" w:rsidR="00C06910" w:rsidRDefault="00AA05AD" w:rsidP="00AA05AD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3)</w:t>
            </w:r>
            <w:r w:rsidR="000D67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4481701" w14:textId="2151826B" w:rsidR="003C6802" w:rsidRDefault="003C6802" w:rsidP="00AA05AD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4)</w:t>
            </w:r>
          </w:p>
          <w:p w14:paraId="713FEDCA" w14:textId="664C80B8" w:rsidR="004B679D" w:rsidRDefault="004B679D" w:rsidP="004B679D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4934DA">
              <w:rPr>
                <w:rFonts w:ascii="TH SarabunPSK" w:hAnsi="TH SarabunPSK" w:cs="TH SarabunPSK" w:hint="cs"/>
                <w:sz w:val="28"/>
                <w:cs/>
              </w:rPr>
              <w:t>เป็นไปตามระดับ 3 และร่วมกิจกรรมที่เกี่ยวข้องภายนอกสถานศึกษา</w:t>
            </w:r>
          </w:p>
          <w:p w14:paraId="48A8F28F" w14:textId="2B56E8FC" w:rsidR="004934DA" w:rsidRDefault="004B679D" w:rsidP="004B679D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ร่วมกิจกรรมที่เกี่ยวข้องของสถานศึกษา</w:t>
            </w:r>
            <w:r w:rsidR="004934DA">
              <w:rPr>
                <w:rFonts w:ascii="TH SarabunPSK" w:hAnsi="TH SarabunPSK" w:cs="TH SarabunPSK" w:hint="cs"/>
                <w:sz w:val="28"/>
                <w:cs/>
              </w:rPr>
              <w:t xml:space="preserve"> 3 กิจกรรมขึ้นไป (ครบ 2 ด้าน)</w:t>
            </w:r>
          </w:p>
          <w:p w14:paraId="5989EB2A" w14:textId="07BCF759" w:rsidR="008867AF" w:rsidRPr="00C06910" w:rsidRDefault="004934DA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ร่วมกิจกรรมที่เกี่ยวข้องของสถานศึกษา 2 กิจกรรม</w:t>
            </w:r>
            <w:r w:rsidR="004B67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13" w:type="dxa"/>
          </w:tcPr>
          <w:p w14:paraId="1B0F981B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404B0239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18A12A50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1" w:type="dxa"/>
          </w:tcPr>
          <w:p w14:paraId="79E0FE39" w14:textId="0167E0BA" w:rsidR="000D67E6" w:rsidRPr="00C06910" w:rsidRDefault="000D67E6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06910" w:rsidRPr="00C06910" w14:paraId="2F4260A4" w14:textId="79230328" w:rsidTr="00B66AE7">
        <w:tc>
          <w:tcPr>
            <w:tcW w:w="548" w:type="dxa"/>
          </w:tcPr>
          <w:p w14:paraId="51ED38B6" w14:textId="0F5FE8DC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094" w:type="dxa"/>
          </w:tcPr>
          <w:p w14:paraId="410C282D" w14:textId="4DE04F7E" w:rsidR="0063275E" w:rsidRDefault="00C06910" w:rsidP="00C9130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06910">
              <w:rPr>
                <w:rFonts w:ascii="TH SarabunPSK" w:hAnsi="TH SarabunPSK" w:cs="TH SarabunPSK" w:hint="cs"/>
                <w:sz w:val="28"/>
                <w:cs/>
              </w:rPr>
              <w:t xml:space="preserve">มีความซื่อสัตย์ สุจริต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 </w:t>
            </w:r>
            <w:r w:rsidR="0063275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156665F" w14:textId="1C1786CE" w:rsidR="00207762" w:rsidRDefault="00207762" w:rsidP="00C9130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จำนวนชั่วโมงปฏิบัติงาน 1 วัน 7.5 ชั่วโมง (7.30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16.00 น.)</w:t>
            </w:r>
          </w:p>
          <w:p w14:paraId="4D9B5404" w14:textId="55A38037" w:rsidR="00207762" w:rsidRDefault="00207762" w:rsidP="00C91305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จำนวนชั่วโมงปฏิบัติงาน 1 สัปดาห์ 37.5 ชั่วโมง เป็นเวลา 20 สัปดาห์ รวม </w:t>
            </w:r>
            <w:r w:rsidR="007163C3">
              <w:rPr>
                <w:rFonts w:ascii="TH SarabunPSK" w:hAnsi="TH SarabunPSK" w:cs="TH SarabunPSK" w:hint="cs"/>
                <w:sz w:val="28"/>
                <w:cs/>
              </w:rPr>
              <w:t>750 ชั่วโมง</w:t>
            </w:r>
          </w:p>
          <w:p w14:paraId="7C7AAC0C" w14:textId="6D6E0981" w:rsidR="00BA167B" w:rsidRPr="00323C53" w:rsidRDefault="00BA167B" w:rsidP="00C91305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16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ข้าพเจ้าปฏิบัติงาน </w:t>
            </w:r>
            <w:r w:rsidR="003C68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</w:t>
            </w:r>
            <w:r w:rsidRPr="00BA16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ชั่วโมง ตามรายงานข้างต้น</w:t>
            </w:r>
            <w:r w:rsidR="00323C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23C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และร่วมกิจกรรม </w:t>
            </w:r>
            <w:r w:rsidR="003C68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.............. </w:t>
            </w:r>
            <w:r w:rsidR="00323C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ขึ้นไป</w:t>
            </w:r>
          </w:p>
          <w:p w14:paraId="1A2E0BF7" w14:textId="427514F6" w:rsidR="008867AF" w:rsidRPr="007163C3" w:rsidRDefault="008867AF" w:rsidP="008867A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387406">
              <w:rPr>
                <w:rFonts w:ascii="TH SarabunPSK" w:hAnsi="TH SarabunPSK" w:cs="TH SarabunPSK" w:hint="cs"/>
                <w:sz w:val="28"/>
                <w:cs/>
              </w:rPr>
              <w:t xml:space="preserve">มาปฏิบัติหน้าที่ </w:t>
            </w:r>
            <w:r w:rsidR="007163C3">
              <w:rPr>
                <w:rFonts w:ascii="TH SarabunPSK" w:hAnsi="TH SarabunPSK" w:cs="TH SarabunPSK" w:hint="cs"/>
                <w:sz w:val="28"/>
                <w:cs/>
              </w:rPr>
              <w:t>90</w:t>
            </w:r>
            <w:r w:rsidR="007163C3">
              <w:rPr>
                <w:rFonts w:ascii="TH SarabunPSK" w:hAnsi="TH SarabunPSK" w:cs="TH SarabunPSK"/>
                <w:sz w:val="28"/>
              </w:rPr>
              <w:t xml:space="preserve">% </w:t>
            </w:r>
            <w:r w:rsidR="00387406">
              <w:rPr>
                <w:rFonts w:ascii="TH SarabunPSK" w:hAnsi="TH SarabunPSK" w:cs="TH SarabunPSK" w:hint="cs"/>
                <w:sz w:val="28"/>
                <w:cs/>
              </w:rPr>
              <w:t xml:space="preserve">ขึ้นไป </w:t>
            </w:r>
            <w:r w:rsidR="007163C3">
              <w:rPr>
                <w:rFonts w:ascii="TH SarabunPSK" w:hAnsi="TH SarabunPSK" w:cs="TH SarabunPSK" w:hint="cs"/>
                <w:sz w:val="28"/>
                <w:cs/>
              </w:rPr>
              <w:t xml:space="preserve">(675 ชั่วโมงขึ้นไป) </w:t>
            </w:r>
            <w:r w:rsidR="00C91305">
              <w:rPr>
                <w:rFonts w:ascii="TH SarabunPSK" w:hAnsi="TH SarabunPSK" w:cs="TH SarabunPSK" w:hint="cs"/>
                <w:sz w:val="28"/>
                <w:cs/>
              </w:rPr>
              <w:t>และร่วมกิจกรรมสถานศึกษา 80</w:t>
            </w:r>
            <w:r w:rsidR="00C91305">
              <w:rPr>
                <w:rFonts w:ascii="TH SarabunPSK" w:hAnsi="TH SarabunPSK" w:cs="TH SarabunPSK"/>
                <w:sz w:val="28"/>
              </w:rPr>
              <w:t xml:space="preserve">% </w:t>
            </w:r>
            <w:r w:rsidR="00C91305"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</w:p>
          <w:p w14:paraId="738DC6C3" w14:textId="63594FF4" w:rsidR="008867AF" w:rsidRDefault="008867AF" w:rsidP="00C91305">
            <w:pPr>
              <w:pStyle w:val="a3"/>
              <w:ind w:right="-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91305">
              <w:rPr>
                <w:rFonts w:ascii="TH SarabunPSK" w:hAnsi="TH SarabunPSK" w:cs="TH SarabunPSK" w:hint="cs"/>
                <w:sz w:val="28"/>
                <w:cs/>
              </w:rPr>
              <w:t xml:space="preserve">มาปฏิบัติหน้าที่ </w:t>
            </w:r>
            <w:r w:rsidR="007163C3">
              <w:rPr>
                <w:rFonts w:ascii="TH SarabunPSK" w:hAnsi="TH SarabunPSK" w:cs="TH SarabunPSK" w:hint="cs"/>
                <w:sz w:val="28"/>
                <w:cs/>
              </w:rPr>
              <w:t>80-89.99</w:t>
            </w:r>
            <w:r w:rsidR="007163C3">
              <w:rPr>
                <w:rFonts w:ascii="TH SarabunPSK" w:hAnsi="TH SarabunPSK" w:cs="TH SarabunPSK"/>
                <w:sz w:val="28"/>
              </w:rPr>
              <w:t>%</w:t>
            </w:r>
            <w:r w:rsidR="00C91305">
              <w:rPr>
                <w:rFonts w:ascii="TH SarabunPSK" w:hAnsi="TH SarabunPSK" w:cs="TH SarabunPSK" w:hint="cs"/>
                <w:sz w:val="28"/>
                <w:cs/>
              </w:rPr>
              <w:t xml:space="preserve"> ขึ้นไป</w:t>
            </w:r>
            <w:r w:rsidR="00C91305">
              <w:rPr>
                <w:rFonts w:ascii="TH SarabunPSK" w:hAnsi="TH SarabunPSK" w:cs="TH SarabunPSK"/>
                <w:sz w:val="28"/>
              </w:rPr>
              <w:t xml:space="preserve"> </w:t>
            </w:r>
            <w:r w:rsidR="007163C3">
              <w:rPr>
                <w:rFonts w:ascii="TH SarabunPSK" w:hAnsi="TH SarabunPSK" w:cs="TH SarabunPSK"/>
                <w:sz w:val="28"/>
              </w:rPr>
              <w:t xml:space="preserve">(600 – 674 </w:t>
            </w:r>
            <w:r w:rsidR="007163C3">
              <w:rPr>
                <w:rFonts w:ascii="TH SarabunPSK" w:hAnsi="TH SarabunPSK" w:cs="TH SarabunPSK" w:hint="cs"/>
                <w:sz w:val="28"/>
                <w:cs/>
              </w:rPr>
              <w:t>ชม.</w:t>
            </w:r>
            <w:r w:rsidR="007163C3">
              <w:rPr>
                <w:rFonts w:ascii="TH SarabunPSK" w:hAnsi="TH SarabunPSK" w:cs="TH SarabunPSK"/>
                <w:sz w:val="28"/>
              </w:rPr>
              <w:t xml:space="preserve">) </w:t>
            </w:r>
            <w:r w:rsidR="00C91305">
              <w:rPr>
                <w:rFonts w:ascii="TH SarabunPSK" w:hAnsi="TH SarabunPSK" w:cs="TH SarabunPSK" w:hint="cs"/>
                <w:sz w:val="28"/>
                <w:cs/>
              </w:rPr>
              <w:t>และร่วมกิจกรรมสถานศึกษา 80</w:t>
            </w:r>
            <w:r w:rsidR="00C91305">
              <w:rPr>
                <w:rFonts w:ascii="TH SarabunPSK" w:hAnsi="TH SarabunPSK" w:cs="TH SarabunPSK"/>
                <w:sz w:val="28"/>
              </w:rPr>
              <w:t xml:space="preserve">% </w:t>
            </w:r>
            <w:r w:rsidR="00C91305"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</w:p>
          <w:p w14:paraId="2A5F6A88" w14:textId="2A048120" w:rsidR="00C06910" w:rsidRPr="00C06910" w:rsidRDefault="008867AF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91305">
              <w:rPr>
                <w:rFonts w:ascii="TH SarabunPSK" w:hAnsi="TH SarabunPSK" w:cs="TH SarabunPSK" w:hint="cs"/>
                <w:sz w:val="28"/>
                <w:cs/>
              </w:rPr>
              <w:t xml:space="preserve">มาปฏิบัติหน้าที่ ต่ำกว่า </w:t>
            </w:r>
            <w:r w:rsidR="007163C3">
              <w:rPr>
                <w:rFonts w:ascii="TH SarabunPSK" w:hAnsi="TH SarabunPSK" w:cs="TH SarabunPSK" w:hint="cs"/>
                <w:sz w:val="28"/>
                <w:cs/>
              </w:rPr>
              <w:t>80</w:t>
            </w:r>
            <w:r w:rsidR="007163C3">
              <w:rPr>
                <w:rFonts w:ascii="TH SarabunPSK" w:hAnsi="TH SarabunPSK" w:cs="TH SarabunPSK"/>
                <w:sz w:val="28"/>
              </w:rPr>
              <w:t>%</w:t>
            </w:r>
            <w:r w:rsidR="00C91305">
              <w:rPr>
                <w:rFonts w:ascii="TH SarabunPSK" w:hAnsi="TH SarabunPSK" w:cs="TH SarabunPSK" w:hint="cs"/>
                <w:sz w:val="28"/>
                <w:cs/>
              </w:rPr>
              <w:t xml:space="preserve"> ชั่วโมง</w:t>
            </w:r>
            <w:r w:rsidR="007163C3">
              <w:rPr>
                <w:rFonts w:ascii="TH SarabunPSK" w:hAnsi="TH SarabunPSK" w:cs="TH SarabunPSK" w:hint="cs"/>
                <w:sz w:val="28"/>
                <w:cs/>
              </w:rPr>
              <w:t xml:space="preserve"> (ต่ำกว่า 600 ชม.)</w:t>
            </w:r>
            <w:r w:rsidR="00C91305">
              <w:rPr>
                <w:rFonts w:ascii="TH SarabunPSK" w:hAnsi="TH SarabunPSK" w:cs="TH SarabunPSK"/>
                <w:sz w:val="28"/>
              </w:rPr>
              <w:t xml:space="preserve"> </w:t>
            </w:r>
            <w:r w:rsidR="00C91305">
              <w:rPr>
                <w:rFonts w:ascii="TH SarabunPSK" w:hAnsi="TH SarabunPSK" w:cs="TH SarabunPSK" w:hint="cs"/>
                <w:sz w:val="28"/>
                <w:cs/>
              </w:rPr>
              <w:t>และร่วมกิจกรรมสถานศึกษา 80</w:t>
            </w:r>
            <w:r w:rsidR="00C91305">
              <w:rPr>
                <w:rFonts w:ascii="TH SarabunPSK" w:hAnsi="TH SarabunPSK" w:cs="TH SarabunPSK"/>
                <w:sz w:val="28"/>
              </w:rPr>
              <w:t xml:space="preserve">% </w:t>
            </w:r>
            <w:r w:rsidR="00C91305"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</w:p>
        </w:tc>
        <w:tc>
          <w:tcPr>
            <w:tcW w:w="413" w:type="dxa"/>
          </w:tcPr>
          <w:p w14:paraId="2986B109" w14:textId="078F9F5F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4DDB5CD4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43354EA8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1" w:type="dxa"/>
          </w:tcPr>
          <w:p w14:paraId="4F3D1249" w14:textId="0924F9B8" w:rsidR="00C91305" w:rsidRPr="00C06910" w:rsidRDefault="00C91305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06910" w:rsidRPr="00C06910" w14:paraId="61D6DD36" w14:textId="77777777" w:rsidTr="00B66AE7">
        <w:tc>
          <w:tcPr>
            <w:tcW w:w="548" w:type="dxa"/>
          </w:tcPr>
          <w:p w14:paraId="30359DA5" w14:textId="5E6B05B6" w:rsid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094" w:type="dxa"/>
          </w:tcPr>
          <w:p w14:paraId="00FE5AEA" w14:textId="1FCAD478" w:rsidR="001D15F4" w:rsidRDefault="00C06910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มีความกล้าคิด กล้าตัดสินใจ กล้าแสดงออกและกระทำในสิ่งที่ถูกต้องชอบธรรม </w:t>
            </w:r>
            <w:r w:rsidR="00FB6A7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45D3E3" w14:textId="6B253250" w:rsidR="00310CD4" w:rsidRDefault="00310CD4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1) </w:t>
            </w:r>
            <w:r w:rsidR="003C6802">
              <w:rPr>
                <w:rFonts w:ascii="TH SarabunPSK" w:hAnsi="TH SarabunPSK" w:cs="TH SarabunPSK"/>
                <w:sz w:val="28"/>
              </w:rPr>
              <w:t>…….</w:t>
            </w:r>
          </w:p>
          <w:p w14:paraId="54000651" w14:textId="2AE98FBF" w:rsidR="00BA167B" w:rsidRDefault="00310CD4" w:rsidP="003C6802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2) </w:t>
            </w:r>
            <w:r w:rsidR="003C6802">
              <w:rPr>
                <w:rFonts w:ascii="TH SarabunPSK" w:hAnsi="TH SarabunPSK" w:cs="TH SarabunPSK"/>
                <w:sz w:val="28"/>
              </w:rPr>
              <w:t>……..</w:t>
            </w:r>
          </w:p>
          <w:p w14:paraId="707E50D8" w14:textId="2B90D469" w:rsidR="003C6802" w:rsidRDefault="003C6802" w:rsidP="003C680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3) </w:t>
            </w:r>
            <w:r>
              <w:rPr>
                <w:rFonts w:ascii="TH SarabunPSK" w:hAnsi="TH SarabunPSK" w:cs="TH SarabunPSK"/>
                <w:sz w:val="28"/>
              </w:rPr>
              <w:t>……..</w:t>
            </w:r>
          </w:p>
          <w:p w14:paraId="02811844" w14:textId="7D15EAEF" w:rsidR="003C6802" w:rsidRDefault="003C6802" w:rsidP="003C680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4) </w:t>
            </w:r>
            <w:r>
              <w:rPr>
                <w:rFonts w:ascii="TH SarabunPSK" w:hAnsi="TH SarabunPSK" w:cs="TH SarabunPSK"/>
                <w:sz w:val="28"/>
              </w:rPr>
              <w:t>……..</w:t>
            </w:r>
          </w:p>
          <w:p w14:paraId="2D8C91B1" w14:textId="35BDBA2B" w:rsidR="003C6802" w:rsidRDefault="003C6802" w:rsidP="003C680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5) </w:t>
            </w:r>
            <w:r>
              <w:rPr>
                <w:rFonts w:ascii="TH SarabunPSK" w:hAnsi="TH SarabunPSK" w:cs="TH SarabunPSK"/>
                <w:sz w:val="28"/>
              </w:rPr>
              <w:t>……..</w:t>
            </w:r>
          </w:p>
          <w:p w14:paraId="04BDF47F" w14:textId="58272E10" w:rsidR="003C6802" w:rsidRDefault="003C6802" w:rsidP="003C680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6) </w:t>
            </w:r>
            <w:r>
              <w:rPr>
                <w:rFonts w:ascii="TH SarabunPSK" w:hAnsi="TH SarabunPSK" w:cs="TH SarabunPSK"/>
                <w:sz w:val="28"/>
              </w:rPr>
              <w:t>……..</w:t>
            </w:r>
          </w:p>
          <w:p w14:paraId="08CA17FE" w14:textId="546AC9C1" w:rsidR="00397625" w:rsidRDefault="00AA05AD" w:rsidP="00AA05AD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310CD4">
              <w:rPr>
                <w:rFonts w:ascii="TH SarabunPSK" w:hAnsi="TH SarabunPSK" w:cs="TH SarabunPSK" w:hint="cs"/>
                <w:sz w:val="28"/>
                <w:cs/>
              </w:rPr>
              <w:t>เป็นไปตามระดับ 3 จำนวน 6 กิจกรรมขึ้นไป / ปฏิบัติหน้าที่รักษาราชการแทนผู้อำนวยการ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3ED98BD" w14:textId="6669F42E" w:rsidR="009C4111" w:rsidRPr="00C06910" w:rsidRDefault="00AA05AD" w:rsidP="0039762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ร่วมเสนอแนะ แสดงความคิดเห็นในการ</w:t>
            </w:r>
            <w:r w:rsidR="00310CD4">
              <w:rPr>
                <w:rFonts w:ascii="TH SarabunPSK" w:hAnsi="TH SarabunPSK" w:cs="TH SarabunPSK" w:hint="cs"/>
                <w:sz w:val="28"/>
                <w:cs/>
              </w:rPr>
              <w:t>ประชุมผู้บริหาร/ประชุมประจำเดือน/ เสนอแนวคิดในการดำเนินงานต่อท่านผู้อำนวยการ</w:t>
            </w:r>
            <w:r w:rsidR="00397625">
              <w:rPr>
                <w:rFonts w:ascii="TH SarabunPSK" w:hAnsi="TH SarabunPSK" w:cs="TH SarabunPSK" w:hint="cs"/>
                <w:sz w:val="28"/>
                <w:cs/>
              </w:rPr>
              <w:t>เกี่ยวกับการพัฒนาคุณภาพการศึกษา จำนวน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10CD4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กิจกรรม</w:t>
            </w:r>
          </w:p>
        </w:tc>
        <w:tc>
          <w:tcPr>
            <w:tcW w:w="413" w:type="dxa"/>
          </w:tcPr>
          <w:p w14:paraId="1D093D50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0681F7D0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430CA08F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1" w:type="dxa"/>
          </w:tcPr>
          <w:p w14:paraId="5678580D" w14:textId="6A8CB985" w:rsidR="00310CD4" w:rsidRPr="00C06910" w:rsidRDefault="00310CD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27575E2" w14:textId="77777777" w:rsidR="00B66AE7" w:rsidRDefault="00B66AE7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</w:p>
    <w:p w14:paraId="578C0E27" w14:textId="721F1259" w:rsidR="00B66AE7" w:rsidRDefault="00B66AE7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</w:p>
    <w:p w14:paraId="2D0FC7CF" w14:textId="51712431" w:rsidR="003C6802" w:rsidRDefault="003C6802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</w:p>
    <w:p w14:paraId="7C865D64" w14:textId="49B9AD41" w:rsidR="003C6802" w:rsidRDefault="003C6802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</w:p>
    <w:p w14:paraId="73386E0D" w14:textId="77777777" w:rsidR="003C6802" w:rsidRDefault="003C6802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</w:p>
    <w:p w14:paraId="4C1DCB92" w14:textId="09C96BC5" w:rsidR="00B66AE7" w:rsidRDefault="00B66AE7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48"/>
        <w:gridCol w:w="8094"/>
        <w:gridCol w:w="413"/>
        <w:gridCol w:w="413"/>
        <w:gridCol w:w="413"/>
        <w:gridCol w:w="461"/>
      </w:tblGrid>
      <w:tr w:rsidR="00B66AE7" w:rsidRPr="00C06910" w14:paraId="08D92EB9" w14:textId="77777777" w:rsidTr="003C6802">
        <w:tc>
          <w:tcPr>
            <w:tcW w:w="548" w:type="dxa"/>
            <w:vMerge w:val="restart"/>
            <w:vAlign w:val="center"/>
          </w:tcPr>
          <w:p w14:paraId="1345BF93" w14:textId="77777777" w:rsidR="00B66AE7" w:rsidRPr="00C06910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69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094" w:type="dxa"/>
            <w:vMerge w:val="restart"/>
            <w:vAlign w:val="center"/>
          </w:tcPr>
          <w:p w14:paraId="75D32298" w14:textId="77777777" w:rsidR="00B66AE7" w:rsidRPr="00C06910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69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700" w:type="dxa"/>
            <w:gridSpan w:val="4"/>
          </w:tcPr>
          <w:p w14:paraId="3FE32A43" w14:textId="77777777" w:rsidR="00B66AE7" w:rsidRPr="00C06910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B66AE7" w:rsidRPr="00C06910" w14:paraId="78838269" w14:textId="77777777" w:rsidTr="003C6802">
        <w:tc>
          <w:tcPr>
            <w:tcW w:w="548" w:type="dxa"/>
            <w:vMerge/>
          </w:tcPr>
          <w:p w14:paraId="0EE235A5" w14:textId="77777777" w:rsidR="00B66AE7" w:rsidRPr="00C06910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094" w:type="dxa"/>
            <w:vMerge/>
          </w:tcPr>
          <w:p w14:paraId="1730A488" w14:textId="77777777" w:rsidR="00B66AE7" w:rsidRPr="00C06910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3" w:type="dxa"/>
          </w:tcPr>
          <w:p w14:paraId="4024A19D" w14:textId="77777777" w:rsidR="00B66AE7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13" w:type="dxa"/>
          </w:tcPr>
          <w:p w14:paraId="5858E451" w14:textId="77777777" w:rsidR="00B66AE7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13" w:type="dxa"/>
          </w:tcPr>
          <w:p w14:paraId="653BE0EC" w14:textId="77777777" w:rsidR="00B66AE7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61" w:type="dxa"/>
          </w:tcPr>
          <w:p w14:paraId="4530B459" w14:textId="77777777" w:rsidR="00B66AE7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</w:tr>
      <w:tr w:rsidR="00B66AE7" w:rsidRPr="00C06910" w14:paraId="412B2347" w14:textId="77777777" w:rsidTr="003C6802">
        <w:tc>
          <w:tcPr>
            <w:tcW w:w="548" w:type="dxa"/>
          </w:tcPr>
          <w:p w14:paraId="682EEC4E" w14:textId="77777777" w:rsidR="00B66AE7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094" w:type="dxa"/>
          </w:tcPr>
          <w:p w14:paraId="6B2C5768" w14:textId="77777777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มีจิตอาสา จิตสาธารณะ มุ่งประโยชน์ส่วนรวม โดยไม่คำนึงถึงประโยชน์ส่วนตนหรือพวกพ้อง </w:t>
            </w:r>
          </w:p>
          <w:p w14:paraId="1F222047" w14:textId="1798B161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ข้าพเจ้ามีพฤติกรรมที่แสดงถึงการมีจิตอาสา จิตสาธารณะและประโยชน์ส่วนรวม จำนวน......</w:t>
            </w:r>
            <w:r w:rsidR="003C6802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.....รายการ</w:t>
            </w:r>
          </w:p>
          <w:p w14:paraId="7B3D020E" w14:textId="57D983CB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ได้แก่ 1) </w:t>
            </w:r>
          </w:p>
          <w:p w14:paraId="6E84D11D" w14:textId="4EA1ED5E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2) </w:t>
            </w:r>
          </w:p>
          <w:p w14:paraId="78573374" w14:textId="351C1B32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3) </w:t>
            </w:r>
          </w:p>
          <w:p w14:paraId="445DD4F6" w14:textId="124C2429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4) </w:t>
            </w:r>
          </w:p>
          <w:p w14:paraId="5EBFC9E4" w14:textId="77777777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มีพฤติกรรม 4 รายการขึ้นไป                      </w:t>
            </w: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มีพฤติกรรม 2-3 รายการ</w:t>
            </w:r>
          </w:p>
          <w:p w14:paraId="7EB11893" w14:textId="77777777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มีพฤติกรรม 1 รายการ                             </w:t>
            </w: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มีพฤติกรรม 0 รายการ</w:t>
            </w:r>
          </w:p>
        </w:tc>
        <w:tc>
          <w:tcPr>
            <w:tcW w:w="413" w:type="dxa"/>
          </w:tcPr>
          <w:p w14:paraId="6B08BD0E" w14:textId="77777777" w:rsidR="00B66AE7" w:rsidRPr="00C06910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4949B374" w14:textId="77777777" w:rsidR="00B66AE7" w:rsidRPr="00C06910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2B763C3D" w14:textId="77777777" w:rsidR="00B66AE7" w:rsidRPr="00C06910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1" w:type="dxa"/>
          </w:tcPr>
          <w:p w14:paraId="71F1B47E" w14:textId="77777777" w:rsidR="00B66AE7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A638C9" w14:textId="77777777" w:rsidR="00B66AE7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3DD7054" w14:textId="33B61911" w:rsidR="00B66AE7" w:rsidRPr="00C06910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6AE7" w:rsidRPr="00C06910" w14:paraId="3DB50A4B" w14:textId="77777777" w:rsidTr="003C6802">
        <w:tc>
          <w:tcPr>
            <w:tcW w:w="548" w:type="dxa"/>
          </w:tcPr>
          <w:p w14:paraId="2EF52FB0" w14:textId="77777777" w:rsidR="00B66AE7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094" w:type="dxa"/>
          </w:tcPr>
          <w:p w14:paraId="0F334510" w14:textId="2CB631D1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 เป็นสำคัญ โดยข้าพเจ้าร่วมปฏิบัติงานในการดำเนินกิจกรรม งานของกลุ่มสาระฯ/กลุ่มบริหาร นอกเวลาราชการ จำนวน.......................กิจกรรม ได้แก่</w:t>
            </w:r>
          </w:p>
          <w:p w14:paraId="3CED2D49" w14:textId="64A1DEEA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1) </w:t>
            </w:r>
          </w:p>
          <w:p w14:paraId="71EF2561" w14:textId="30F1957E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E79EE99" w14:textId="3F00DE7C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C3673C" w14:textId="5F650469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16707BC" w14:textId="77777777" w:rsidR="003C6802" w:rsidRDefault="003C6802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  <w:p w14:paraId="315C21D2" w14:textId="77777777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ร่วมกิจกรรม 4 กิจกรรมขึ้นไป                     </w:t>
            </w: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ร่วมกิจกรรม 2-3 กิจกรรม</w:t>
            </w:r>
          </w:p>
          <w:p w14:paraId="368A3188" w14:textId="77777777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ร่วมกิจกรรม 1 กิจกรรม    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ร่วมกิจกรรม 0 กิจกรรม</w:t>
            </w:r>
          </w:p>
        </w:tc>
        <w:tc>
          <w:tcPr>
            <w:tcW w:w="413" w:type="dxa"/>
          </w:tcPr>
          <w:p w14:paraId="6E9B09BE" w14:textId="77777777" w:rsidR="00B66AE7" w:rsidRPr="00C06910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4CD1A7F9" w14:textId="77777777" w:rsidR="00B66AE7" w:rsidRPr="00C06910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2225CF4E" w14:textId="77777777" w:rsidR="00B66AE7" w:rsidRPr="00C06910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1" w:type="dxa"/>
          </w:tcPr>
          <w:p w14:paraId="65F393B8" w14:textId="77777777" w:rsidR="00B66AE7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B46B154" w14:textId="77777777" w:rsidR="00323C53" w:rsidRDefault="00323C53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F8EA0A1" w14:textId="6BEC78FD" w:rsidR="00323C53" w:rsidRPr="00C06910" w:rsidRDefault="00323C53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6AE7" w:rsidRPr="00C06910" w14:paraId="6DBC768A" w14:textId="77777777" w:rsidTr="003C6802">
        <w:tc>
          <w:tcPr>
            <w:tcW w:w="548" w:type="dxa"/>
          </w:tcPr>
          <w:p w14:paraId="6558B5DC" w14:textId="77777777" w:rsidR="00B66AE7" w:rsidRPr="00C06910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8094" w:type="dxa"/>
          </w:tcPr>
          <w:p w14:paraId="1745B83A" w14:textId="6A4AC463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ปฏิบัติหน้าที่อย่างเป็นธรรมและไม่เลือกปฏิบัติ </w:t>
            </w:r>
          </w:p>
          <w:p w14:paraId="2BD0B4C1" w14:textId="28A09E1A" w:rsidR="00B66AE7" w:rsidRDefault="00415891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1) </w:t>
            </w:r>
          </w:p>
          <w:p w14:paraId="365F9273" w14:textId="34DE0704" w:rsidR="00415891" w:rsidRDefault="00415891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2) </w:t>
            </w:r>
          </w:p>
          <w:p w14:paraId="60F0E623" w14:textId="44BFE770" w:rsidR="00415891" w:rsidRDefault="00415891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3) </w:t>
            </w:r>
          </w:p>
          <w:p w14:paraId="757C31E8" w14:textId="11A27F63" w:rsidR="00415891" w:rsidRDefault="00415891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  <w:p w14:paraId="00B31A85" w14:textId="77777777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อธิบายการปฏิบัติตน พร้อมยกตัวอย่าง 3 กรณีขึ้นไป             </w:t>
            </w:r>
          </w:p>
          <w:p w14:paraId="720D21F3" w14:textId="77777777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อธิบายการปฏิบัติตน พร้อมยกตัวอย่าง 2 กรณี             </w:t>
            </w:r>
          </w:p>
          <w:p w14:paraId="7CDC6BF9" w14:textId="77777777" w:rsidR="00B66AE7" w:rsidRDefault="00B66AE7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อธิบายการปฏิบัติตน พร้อมยกตัวอย่าง 1 กรณี                  </w:t>
            </w:r>
          </w:p>
          <w:p w14:paraId="2F272F36" w14:textId="77777777" w:rsidR="00B66AE7" w:rsidRPr="00C06910" w:rsidRDefault="00B66AE7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ไม่สามารถอธิบายการปฏิบัติตนได้</w:t>
            </w:r>
          </w:p>
        </w:tc>
        <w:tc>
          <w:tcPr>
            <w:tcW w:w="413" w:type="dxa"/>
          </w:tcPr>
          <w:p w14:paraId="0D4AF8EC" w14:textId="77777777" w:rsidR="00B66AE7" w:rsidRPr="00C06910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103C2218" w14:textId="77777777" w:rsidR="00B66AE7" w:rsidRPr="00C06910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6DF4BA93" w14:textId="77777777" w:rsidR="00B66AE7" w:rsidRPr="00C06910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1" w:type="dxa"/>
          </w:tcPr>
          <w:p w14:paraId="3EAEA714" w14:textId="08B7710A" w:rsidR="00B66AE7" w:rsidRDefault="00B66AE7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7847C1" w14:textId="77777777" w:rsidR="00415891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A67AA8" w14:textId="69EA7D9D" w:rsidR="00415891" w:rsidRPr="00C06910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C6802" w:rsidRPr="00C06910" w14:paraId="7A368DB8" w14:textId="77777777" w:rsidTr="003C6802">
        <w:tc>
          <w:tcPr>
            <w:tcW w:w="548" w:type="dxa"/>
          </w:tcPr>
          <w:p w14:paraId="38852E0B" w14:textId="77777777" w:rsidR="003C6802" w:rsidRPr="00C06910" w:rsidRDefault="003C6802" w:rsidP="00D446A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8094" w:type="dxa"/>
          </w:tcPr>
          <w:p w14:paraId="68441D1B" w14:textId="77777777" w:rsidR="003C6802" w:rsidRDefault="003C6802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(1) ดำรงตนเป็นแบบอย่างที่ดีและ (2) รักษาภาพลักษณ์ของข้าราชการครูและบุคลากรทางการศึกษา </w:t>
            </w:r>
          </w:p>
          <w:p w14:paraId="181D8F18" w14:textId="77777777" w:rsidR="003C6802" w:rsidRDefault="003C6802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1) </w:t>
            </w:r>
          </w:p>
          <w:p w14:paraId="41074FFB" w14:textId="77777777" w:rsidR="003C6802" w:rsidRDefault="003C6802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  <w:p w14:paraId="509415DE" w14:textId="77777777" w:rsidR="003C6802" w:rsidRDefault="003C6802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3) </w:t>
            </w:r>
          </w:p>
          <w:p w14:paraId="5C17BCA4" w14:textId="77777777" w:rsidR="003C6802" w:rsidRDefault="003C6802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ไม่เคยถูกลงโทษทางวินัย และมีพฤติกรรมครบ 2 ประเด็น 3 รายการขึ้นไป </w:t>
            </w:r>
          </w:p>
          <w:p w14:paraId="15ACB500" w14:textId="77777777" w:rsidR="003C6802" w:rsidRDefault="003C6802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ไม่เคยถูกลงโทษทางวินัย และมีพฤติกรรมครบ 2 ประเด็น 2 รายการ</w:t>
            </w:r>
          </w:p>
          <w:p w14:paraId="1DA8772D" w14:textId="77777777" w:rsidR="003C6802" w:rsidRDefault="003C6802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ไม่เคยถูกลงโทษทางวินัย และมีพฤติกรรม 1 ประเด็น 1 รายการขึ้นไป</w:t>
            </w:r>
          </w:p>
          <w:p w14:paraId="62F0B956" w14:textId="77777777" w:rsidR="003C6802" w:rsidRPr="00C06910" w:rsidRDefault="003C6802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 w:rsidRPr="00D442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เคยถูกลงโทษทางวินัย</w:t>
            </w:r>
          </w:p>
        </w:tc>
        <w:tc>
          <w:tcPr>
            <w:tcW w:w="413" w:type="dxa"/>
          </w:tcPr>
          <w:p w14:paraId="4802F6BA" w14:textId="77777777" w:rsidR="003C6802" w:rsidRPr="00C06910" w:rsidRDefault="003C6802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34C01949" w14:textId="77777777" w:rsidR="003C6802" w:rsidRPr="00C06910" w:rsidRDefault="003C6802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4896C595" w14:textId="77777777" w:rsidR="003C6802" w:rsidRPr="00C06910" w:rsidRDefault="003C6802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1" w:type="dxa"/>
          </w:tcPr>
          <w:p w14:paraId="5B26CA95" w14:textId="77777777" w:rsidR="003C6802" w:rsidRPr="00C06910" w:rsidRDefault="003C6802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A9996B2" w14:textId="77777777" w:rsidR="00415891" w:rsidRPr="003C6802" w:rsidRDefault="00415891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</w:p>
    <w:p w14:paraId="6FD569AE" w14:textId="77777777" w:rsidR="00415891" w:rsidRDefault="00415891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</w:p>
    <w:p w14:paraId="77A85E19" w14:textId="77777777" w:rsidR="00415891" w:rsidRDefault="00415891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</w:p>
    <w:p w14:paraId="4F165394" w14:textId="77777777" w:rsidR="00415891" w:rsidRDefault="00415891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48"/>
        <w:gridCol w:w="8094"/>
        <w:gridCol w:w="413"/>
        <w:gridCol w:w="413"/>
        <w:gridCol w:w="413"/>
        <w:gridCol w:w="461"/>
      </w:tblGrid>
      <w:tr w:rsidR="00415891" w:rsidRPr="00C06910" w14:paraId="62604E9F" w14:textId="77777777" w:rsidTr="00D446A9">
        <w:tc>
          <w:tcPr>
            <w:tcW w:w="548" w:type="dxa"/>
            <w:vMerge w:val="restart"/>
            <w:vAlign w:val="center"/>
          </w:tcPr>
          <w:p w14:paraId="30317D35" w14:textId="77777777" w:rsidR="00415891" w:rsidRPr="00C06910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69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094" w:type="dxa"/>
            <w:vMerge w:val="restart"/>
            <w:vAlign w:val="center"/>
          </w:tcPr>
          <w:p w14:paraId="759D34D7" w14:textId="77777777" w:rsidR="00415891" w:rsidRPr="00C06910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69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700" w:type="dxa"/>
            <w:gridSpan w:val="4"/>
          </w:tcPr>
          <w:p w14:paraId="2B010D19" w14:textId="77777777" w:rsidR="00415891" w:rsidRPr="00C06910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415891" w:rsidRPr="00C06910" w14:paraId="006D0127" w14:textId="77777777" w:rsidTr="00D446A9">
        <w:tc>
          <w:tcPr>
            <w:tcW w:w="548" w:type="dxa"/>
            <w:vMerge/>
          </w:tcPr>
          <w:p w14:paraId="23B52219" w14:textId="77777777" w:rsidR="00415891" w:rsidRPr="00C06910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094" w:type="dxa"/>
            <w:vMerge/>
          </w:tcPr>
          <w:p w14:paraId="76E9E7FA" w14:textId="77777777" w:rsidR="00415891" w:rsidRPr="00C06910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3" w:type="dxa"/>
          </w:tcPr>
          <w:p w14:paraId="06756C4B" w14:textId="77777777" w:rsidR="00415891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13" w:type="dxa"/>
          </w:tcPr>
          <w:p w14:paraId="61C82022" w14:textId="77777777" w:rsidR="00415891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13" w:type="dxa"/>
          </w:tcPr>
          <w:p w14:paraId="55859C9B" w14:textId="77777777" w:rsidR="00415891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61" w:type="dxa"/>
          </w:tcPr>
          <w:p w14:paraId="01D5C180" w14:textId="77777777" w:rsidR="00415891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</w:tr>
      <w:tr w:rsidR="00415891" w:rsidRPr="00C06910" w14:paraId="50C577FE" w14:textId="77777777" w:rsidTr="00D446A9">
        <w:tc>
          <w:tcPr>
            <w:tcW w:w="548" w:type="dxa"/>
          </w:tcPr>
          <w:p w14:paraId="70D1EABE" w14:textId="77777777" w:rsidR="00415891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8094" w:type="dxa"/>
          </w:tcPr>
          <w:p w14:paraId="402766FD" w14:textId="54F34421" w:rsidR="00415891" w:rsidRDefault="00415891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(1) เคารพศักดิ์ศรีความเป็นมนุษย์ (2) คำนึงถึงสิทธิเด็ก และ (3) ยอมรับความแตกต่างของบุคคล </w:t>
            </w:r>
          </w:p>
          <w:p w14:paraId="1C899EBC" w14:textId="19E7B2A6" w:rsidR="00D4426C" w:rsidRDefault="00D4426C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1) </w:t>
            </w:r>
          </w:p>
          <w:p w14:paraId="75E290F9" w14:textId="68BD45DF" w:rsidR="00D4426C" w:rsidRDefault="00D4426C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2) </w:t>
            </w:r>
          </w:p>
          <w:p w14:paraId="78AE628F" w14:textId="402E655C" w:rsidR="00D4426C" w:rsidRPr="00D4426C" w:rsidRDefault="00D4426C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3) </w:t>
            </w:r>
          </w:p>
          <w:p w14:paraId="0413CCF2" w14:textId="13897CE8" w:rsidR="00415891" w:rsidRDefault="00415891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อธิบายการปฏิบัติตน พร้อมยกตัวอย่างครบ 3 ประเด็น             </w:t>
            </w:r>
          </w:p>
          <w:p w14:paraId="06AA120B" w14:textId="77777777" w:rsidR="00415891" w:rsidRDefault="00415891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อธิบายการปฏิบัติตน พร้อมยกตัวอย่าง 2 ประเด็น             </w:t>
            </w:r>
          </w:p>
          <w:p w14:paraId="4582F754" w14:textId="77777777" w:rsidR="00415891" w:rsidRDefault="00415891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อธิบายการปฏิบัติตน พร้อมยกตัวอย่าง 1 ประเด็น                  </w:t>
            </w:r>
          </w:p>
          <w:p w14:paraId="4C57285B" w14:textId="77777777" w:rsidR="00415891" w:rsidRPr="00C06910" w:rsidRDefault="00415891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ไม่สามารถอธิบายการปฏิบัติตนได้</w:t>
            </w:r>
          </w:p>
        </w:tc>
        <w:tc>
          <w:tcPr>
            <w:tcW w:w="413" w:type="dxa"/>
          </w:tcPr>
          <w:p w14:paraId="46B418E7" w14:textId="77777777" w:rsidR="00415891" w:rsidRPr="00C06910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062C3AB3" w14:textId="77777777" w:rsidR="00415891" w:rsidRPr="00C06910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69D4A444" w14:textId="77777777" w:rsidR="00415891" w:rsidRPr="00C06910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1" w:type="dxa"/>
          </w:tcPr>
          <w:p w14:paraId="1DAEAA3C" w14:textId="6D292D12" w:rsidR="00B4122B" w:rsidRPr="00C06910" w:rsidRDefault="00B4122B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15891" w:rsidRPr="00C06910" w14:paraId="21AEECE3" w14:textId="77777777" w:rsidTr="00D446A9">
        <w:tc>
          <w:tcPr>
            <w:tcW w:w="548" w:type="dxa"/>
          </w:tcPr>
          <w:p w14:paraId="42992DF4" w14:textId="77777777" w:rsidR="00415891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8094" w:type="dxa"/>
          </w:tcPr>
          <w:p w14:paraId="0984CBF3" w14:textId="77777777" w:rsidR="00415891" w:rsidRDefault="00415891" w:rsidP="00D446A9">
            <w:pPr>
              <w:pStyle w:val="a3"/>
              <w:ind w:right="-23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ยึดถือและปฏิบัติตามจรรยาบรรณของวิชาชีพ โดยข้าพเจ้ามีจรรยาบรรณวิชาชีพต่อตนเอง (</w:t>
            </w:r>
            <w:r w:rsidRPr="0022039F">
              <w:rPr>
                <w:rFonts w:ascii="TH SarabunPSK" w:hAnsi="TH SarabunPSK" w:cs="TH SarabunPSK" w:hint="cs"/>
                <w:sz w:val="28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2039F">
              <w:rPr>
                <w:rFonts w:ascii="TH SarabunPSK" w:hAnsi="TH SarabunPSK" w:cs="TH SarabunPSK" w:hint="cs"/>
                <w:sz w:val="28"/>
                <w:cs/>
              </w:rPr>
              <w:t>ต่อวิชาชีพ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2039F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 2) ต่อผู้รับบริการ (ข้อ </w:t>
            </w:r>
            <w:r>
              <w:rPr>
                <w:rFonts w:ascii="TH SarabunPSK" w:hAnsi="TH SarabunPSK" w:cs="TH SarabunPSK"/>
                <w:sz w:val="28"/>
              </w:rPr>
              <w:t xml:space="preserve">6, 7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 8) ต่อสังคม (ข้อ 1 และ 4)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และต่อผู้ร่วมประกอบวิชาชีพ (อธิบาย 1 ตย.)</w:t>
            </w:r>
          </w:p>
          <w:p w14:paraId="403D9518" w14:textId="16E65F7A" w:rsidR="00415891" w:rsidRDefault="003C6802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1EE99BCC" w14:textId="0345217F" w:rsidR="003C6802" w:rsidRDefault="003C6802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158D8BEB" w14:textId="77777777" w:rsidR="00415891" w:rsidRDefault="00415891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Pr="00A725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AB71C1">
              <w:rPr>
                <w:rFonts w:ascii="TH SarabunPSK" w:hAnsi="TH SarabunPSK" w:cs="TH SarabunPSK" w:hint="cs"/>
                <w:sz w:val="28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ได้ระดับ 4 จำนวน 4 ด้าน 4 ข้อขึ้นไป และมีจรรยาบรรณต่อผู้ร่วมวิชาชีพ</w:t>
            </w:r>
          </w:p>
          <w:p w14:paraId="723D73CF" w14:textId="77777777" w:rsidR="00415891" w:rsidRDefault="00415891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Pr="00A725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ปฏิบัติได้ระดับ 3, จำนวน 4 ด้าน 4 ข้อขึ้นไป และมีจรรยาบรรณต่อผู้ร่วมวิชาชีพ </w:t>
            </w:r>
          </w:p>
          <w:p w14:paraId="3A90CA4E" w14:textId="77777777" w:rsidR="00415891" w:rsidRDefault="00415891" w:rsidP="00D446A9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Pr="00A725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ปฏิบัติได้</w:t>
            </w:r>
            <w:r w:rsidRPr="00A263CB">
              <w:rPr>
                <w:rFonts w:ascii="TH SarabunPSK" w:hAnsi="TH SarabunPSK" w:cs="TH SarabunPSK" w:hint="cs"/>
                <w:sz w:val="28"/>
                <w:cs/>
              </w:rPr>
              <w:t>น้อยกว่า 4 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หรือไม่มีจรรยาบรรณต่อผู้ร่วมวิชาชีพ</w:t>
            </w:r>
          </w:p>
          <w:p w14:paraId="5FADE0C9" w14:textId="77777777" w:rsidR="00415891" w:rsidRDefault="00415891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Pr="00A725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ปฏิบัติได้</w:t>
            </w:r>
            <w:r w:rsidRPr="00A263CB">
              <w:rPr>
                <w:rFonts w:ascii="TH SarabunPSK" w:hAnsi="TH SarabunPSK" w:cs="TH SarabunPSK" w:hint="cs"/>
                <w:sz w:val="28"/>
                <w:cs/>
              </w:rPr>
              <w:t>น้อยกว่า 4 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และไม่มีจรรยาบรรณต่อผู้ร่วมวิชาชีพ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413" w:type="dxa"/>
          </w:tcPr>
          <w:p w14:paraId="2C955FAE" w14:textId="77777777" w:rsidR="00415891" w:rsidRPr="00C06910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798455D2" w14:textId="77777777" w:rsidR="00415891" w:rsidRPr="00C06910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64DD61A8" w14:textId="77777777" w:rsidR="00415891" w:rsidRPr="00C06910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1" w:type="dxa"/>
          </w:tcPr>
          <w:p w14:paraId="1BF85A5A" w14:textId="5FB30BE4" w:rsidR="0087722A" w:rsidRPr="00C06910" w:rsidRDefault="0087722A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15891" w:rsidRPr="00C06910" w14:paraId="62A91C09" w14:textId="77777777" w:rsidTr="00D446A9">
        <w:tc>
          <w:tcPr>
            <w:tcW w:w="548" w:type="dxa"/>
          </w:tcPr>
          <w:p w14:paraId="4EC29129" w14:textId="77777777" w:rsidR="00415891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094" w:type="dxa"/>
          </w:tcPr>
          <w:p w14:paraId="1947C3CA" w14:textId="77777777" w:rsidR="00415891" w:rsidRDefault="00415891" w:rsidP="00D446A9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มีวินัยและการรักษาวินัย (ผลจากรายงานการลา มาสาย ไม่สแกน การแต่งกาย ฯลฯ ของงานบุคคล)</w:t>
            </w:r>
          </w:p>
          <w:p w14:paraId="712ED374" w14:textId="77777777" w:rsidR="00415891" w:rsidRDefault="00415891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ไม่ลา / ไม่สาย ลงเวลาปฏิบัติงานและแต่งกายถูกต้องทุกวัน</w:t>
            </w:r>
          </w:p>
          <w:p w14:paraId="2C72F663" w14:textId="77777777" w:rsidR="00415891" w:rsidRDefault="00415891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เป็นไปตามเกณฑ์ ก.ค.ศ. และประกาศของโรงเรียนกำหนด</w:t>
            </w:r>
          </w:p>
          <w:p w14:paraId="51630782" w14:textId="77777777" w:rsidR="00415891" w:rsidRPr="001D15F4" w:rsidRDefault="00415891" w:rsidP="00D446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เกินเกณฑ์ ก.ค.ศ หรือประกาศของโรงเรียนกำหนด</w:t>
            </w:r>
          </w:p>
        </w:tc>
        <w:tc>
          <w:tcPr>
            <w:tcW w:w="413" w:type="dxa"/>
          </w:tcPr>
          <w:p w14:paraId="5F23F45F" w14:textId="77777777" w:rsidR="00415891" w:rsidRPr="00C06910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0162BACE" w14:textId="77777777" w:rsidR="00415891" w:rsidRPr="00C06910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" w:type="dxa"/>
          </w:tcPr>
          <w:p w14:paraId="7C66F59E" w14:textId="77777777" w:rsidR="00415891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3A51F97" w14:textId="20C58FDC" w:rsidR="00B4122B" w:rsidRPr="00C06910" w:rsidRDefault="00B4122B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1" w:type="dxa"/>
          </w:tcPr>
          <w:p w14:paraId="30B9CAE2" w14:textId="72DC0982" w:rsidR="00BE1428" w:rsidRPr="00C06910" w:rsidRDefault="00BE1428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15891" w:rsidRPr="00C06910" w14:paraId="44436D09" w14:textId="77777777" w:rsidTr="00D446A9">
        <w:tc>
          <w:tcPr>
            <w:tcW w:w="10342" w:type="dxa"/>
            <w:gridSpan w:val="6"/>
            <w:shd w:val="clear" w:color="auto" w:fill="FFFFCC"/>
          </w:tcPr>
          <w:p w14:paraId="0CA5809B" w14:textId="3C199E8A" w:rsidR="00415891" w:rsidRPr="00C06910" w:rsidRDefault="00415891" w:rsidP="00D44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 (นำคะแนนรวมทั้งหมดหารด้วย 4)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= ……</w:t>
            </w:r>
            <w:r w:rsidR="003C6802">
              <w:rPr>
                <w:rFonts w:ascii="TH SarabunPSK" w:hAnsi="TH SarabunPSK" w:cs="TH SarabunPSK"/>
                <w:b/>
                <w:bCs/>
                <w:sz w:val="28"/>
              </w:rPr>
              <w:t>….</w:t>
            </w:r>
            <w:r w:rsidR="0087722A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.. </w:t>
            </w:r>
          </w:p>
        </w:tc>
      </w:tr>
    </w:tbl>
    <w:p w14:paraId="2FDB7CA0" w14:textId="77777777" w:rsidR="00415891" w:rsidRPr="0087722A" w:rsidRDefault="00415891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18"/>
          <w:szCs w:val="18"/>
        </w:rPr>
      </w:pPr>
    </w:p>
    <w:p w14:paraId="6ECB00DA" w14:textId="4D617BE9" w:rsidR="00FB3C38" w:rsidRPr="0087722A" w:rsidRDefault="00FB3C38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28"/>
        </w:rPr>
      </w:pPr>
      <w:r w:rsidRPr="0087722A">
        <w:rPr>
          <w:rFonts w:ascii="TH SarabunPSK" w:hAnsi="TH SarabunPSK" w:cs="TH SarabunPSK"/>
          <w:sz w:val="28"/>
          <w:cs/>
        </w:rPr>
        <w:tab/>
      </w:r>
      <w:r w:rsidRPr="0087722A">
        <w:rPr>
          <w:rFonts w:ascii="TH SarabunPSK" w:hAnsi="TH SarabunPSK" w:cs="TH SarabunPSK" w:hint="cs"/>
          <w:sz w:val="28"/>
          <w:cs/>
        </w:rPr>
        <w:t xml:space="preserve">รวมคะแนนนการประเมินตนเอง (100 คะแนน) </w:t>
      </w:r>
      <w:r w:rsidR="009B0884" w:rsidRPr="0087722A">
        <w:rPr>
          <w:rFonts w:ascii="TH SarabunPSK" w:hAnsi="TH SarabunPSK" w:cs="TH SarabunPSK"/>
          <w:sz w:val="28"/>
          <w:cs/>
        </w:rPr>
        <w:tab/>
      </w:r>
    </w:p>
    <w:p w14:paraId="1EC8B62F" w14:textId="562E9A29" w:rsidR="00FB3C38" w:rsidRPr="0087722A" w:rsidRDefault="00FB3C38" w:rsidP="00FB3C38">
      <w:pPr>
        <w:pStyle w:val="a3"/>
        <w:numPr>
          <w:ilvl w:val="0"/>
          <w:numId w:val="5"/>
        </w:numPr>
        <w:tabs>
          <w:tab w:val="left" w:pos="284"/>
        </w:tabs>
        <w:ind w:right="-330"/>
        <w:rPr>
          <w:rFonts w:ascii="TH SarabunPSK" w:hAnsi="TH SarabunPSK" w:cs="TH SarabunPSK"/>
          <w:sz w:val="28"/>
        </w:rPr>
      </w:pPr>
      <w:r w:rsidRPr="0087722A">
        <w:rPr>
          <w:rFonts w:ascii="TH SarabunPSK" w:hAnsi="TH SarabunPSK" w:cs="TH SarabunPSK" w:hint="cs"/>
          <w:sz w:val="28"/>
          <w:cs/>
        </w:rPr>
        <w:t>องค์ประกอบที่ 1</w:t>
      </w:r>
      <w:r w:rsidR="002C2E2C" w:rsidRPr="0087722A">
        <w:rPr>
          <w:rFonts w:ascii="TH SarabunPSK" w:hAnsi="TH SarabunPSK" w:cs="TH SarabunPSK" w:hint="cs"/>
          <w:sz w:val="28"/>
          <w:cs/>
        </w:rPr>
        <w:t xml:space="preserve"> </w:t>
      </w:r>
      <w:r w:rsidRPr="0087722A">
        <w:rPr>
          <w:rFonts w:ascii="TH SarabunPSK" w:hAnsi="TH SarabunPSK" w:cs="TH SarabunPSK" w:hint="cs"/>
          <w:sz w:val="28"/>
          <w:cs/>
        </w:rPr>
        <w:t xml:space="preserve">เต็ม 80 คะแนน </w:t>
      </w:r>
      <w:r w:rsidRPr="0087722A">
        <w:rPr>
          <w:rFonts w:ascii="TH SarabunPSK" w:hAnsi="TH SarabunPSK" w:cs="TH SarabunPSK"/>
          <w:sz w:val="28"/>
          <w:cs/>
        </w:rPr>
        <w:tab/>
      </w:r>
      <w:r w:rsidRPr="0087722A">
        <w:rPr>
          <w:rFonts w:ascii="TH SarabunPSK" w:hAnsi="TH SarabunPSK" w:cs="TH SarabunPSK" w:hint="cs"/>
          <w:sz w:val="28"/>
          <w:cs/>
        </w:rPr>
        <w:t>ได้</w:t>
      </w:r>
      <w:r w:rsidR="0087722A" w:rsidRPr="0087722A">
        <w:rPr>
          <w:rFonts w:ascii="TH SarabunPSK" w:hAnsi="TH SarabunPSK" w:cs="TH SarabunPSK"/>
          <w:sz w:val="28"/>
          <w:cs/>
        </w:rPr>
        <w:tab/>
      </w:r>
      <w:r w:rsidR="003C6802">
        <w:rPr>
          <w:rFonts w:ascii="TH SarabunPSK" w:hAnsi="TH SarabunPSK" w:cs="TH SarabunPSK" w:hint="cs"/>
          <w:sz w:val="28"/>
          <w:cs/>
        </w:rPr>
        <w:t>........</w:t>
      </w:r>
      <w:r w:rsidR="0087722A" w:rsidRPr="0087722A">
        <w:rPr>
          <w:rFonts w:ascii="TH SarabunPSK" w:hAnsi="TH SarabunPSK" w:cs="TH SarabunPSK"/>
          <w:sz w:val="28"/>
        </w:rPr>
        <w:tab/>
      </w:r>
      <w:r w:rsidRPr="0087722A">
        <w:rPr>
          <w:rFonts w:ascii="TH SarabunPSK" w:hAnsi="TH SarabunPSK" w:cs="TH SarabunPSK" w:hint="cs"/>
          <w:sz w:val="28"/>
          <w:cs/>
        </w:rPr>
        <w:t>คะแนน</w:t>
      </w:r>
    </w:p>
    <w:p w14:paraId="47D9F122" w14:textId="1592479D" w:rsidR="00FB3C38" w:rsidRPr="0087722A" w:rsidRDefault="00FB3C38" w:rsidP="00FB3C38">
      <w:pPr>
        <w:pStyle w:val="a3"/>
        <w:numPr>
          <w:ilvl w:val="0"/>
          <w:numId w:val="5"/>
        </w:numPr>
        <w:tabs>
          <w:tab w:val="left" w:pos="284"/>
        </w:tabs>
        <w:ind w:right="-330"/>
        <w:rPr>
          <w:rFonts w:ascii="TH SarabunPSK" w:hAnsi="TH SarabunPSK" w:cs="TH SarabunPSK"/>
          <w:sz w:val="28"/>
        </w:rPr>
      </w:pPr>
      <w:r w:rsidRPr="0087722A">
        <w:rPr>
          <w:rFonts w:ascii="TH SarabunPSK" w:hAnsi="TH SarabunPSK" w:cs="TH SarabunPSK" w:hint="cs"/>
          <w:sz w:val="28"/>
          <w:cs/>
        </w:rPr>
        <w:t>องค์ประกอบที่ 2</w:t>
      </w:r>
      <w:r w:rsidRPr="0087722A">
        <w:rPr>
          <w:rFonts w:ascii="TH SarabunPSK" w:hAnsi="TH SarabunPSK" w:cs="TH SarabunPSK"/>
          <w:sz w:val="28"/>
        </w:rPr>
        <w:t xml:space="preserve"> </w:t>
      </w:r>
      <w:r w:rsidRPr="0087722A">
        <w:rPr>
          <w:rFonts w:ascii="TH SarabunPSK" w:hAnsi="TH SarabunPSK" w:cs="TH SarabunPSK" w:hint="cs"/>
          <w:sz w:val="28"/>
          <w:cs/>
        </w:rPr>
        <w:t xml:space="preserve">เต็ม 10 คะแนน </w:t>
      </w:r>
      <w:r w:rsidRPr="0087722A">
        <w:rPr>
          <w:rFonts w:ascii="TH SarabunPSK" w:hAnsi="TH SarabunPSK" w:cs="TH SarabunPSK"/>
          <w:sz w:val="28"/>
          <w:cs/>
        </w:rPr>
        <w:tab/>
      </w:r>
      <w:r w:rsidRPr="0087722A">
        <w:rPr>
          <w:rFonts w:ascii="TH SarabunPSK" w:hAnsi="TH SarabunPSK" w:cs="TH SarabunPSK" w:hint="cs"/>
          <w:sz w:val="28"/>
          <w:cs/>
        </w:rPr>
        <w:t>ได้</w:t>
      </w:r>
      <w:r w:rsidR="0087722A" w:rsidRPr="0087722A">
        <w:rPr>
          <w:rFonts w:ascii="TH SarabunPSK" w:hAnsi="TH SarabunPSK" w:cs="TH SarabunPSK"/>
          <w:sz w:val="28"/>
          <w:cs/>
        </w:rPr>
        <w:tab/>
      </w:r>
      <w:r w:rsidR="003C6802">
        <w:rPr>
          <w:rFonts w:ascii="TH SarabunPSK" w:hAnsi="TH SarabunPSK" w:cs="TH SarabunPSK" w:hint="cs"/>
          <w:sz w:val="28"/>
          <w:cs/>
        </w:rPr>
        <w:t>........</w:t>
      </w:r>
      <w:r w:rsidR="0087722A" w:rsidRPr="0087722A">
        <w:rPr>
          <w:rFonts w:ascii="TH SarabunPSK" w:hAnsi="TH SarabunPSK" w:cs="TH SarabunPSK"/>
          <w:sz w:val="28"/>
        </w:rPr>
        <w:tab/>
      </w:r>
      <w:r w:rsidRPr="0087722A">
        <w:rPr>
          <w:rFonts w:ascii="TH SarabunPSK" w:hAnsi="TH SarabunPSK" w:cs="TH SarabunPSK" w:hint="cs"/>
          <w:sz w:val="28"/>
          <w:cs/>
        </w:rPr>
        <w:t>คะแนน</w:t>
      </w:r>
    </w:p>
    <w:p w14:paraId="2815CD82" w14:textId="307F558B" w:rsidR="00FB3C38" w:rsidRPr="0087722A" w:rsidRDefault="00FB3C38" w:rsidP="00FB3C38">
      <w:pPr>
        <w:pStyle w:val="a3"/>
        <w:numPr>
          <w:ilvl w:val="0"/>
          <w:numId w:val="5"/>
        </w:numPr>
        <w:tabs>
          <w:tab w:val="left" w:pos="284"/>
        </w:tabs>
        <w:ind w:right="-330"/>
        <w:rPr>
          <w:rFonts w:ascii="TH SarabunPSK" w:hAnsi="TH SarabunPSK" w:cs="TH SarabunPSK"/>
          <w:sz w:val="28"/>
        </w:rPr>
      </w:pPr>
      <w:r w:rsidRPr="0087722A">
        <w:rPr>
          <w:rFonts w:ascii="TH SarabunPSK" w:hAnsi="TH SarabunPSK" w:cs="TH SarabunPSK" w:hint="cs"/>
          <w:sz w:val="28"/>
          <w:cs/>
        </w:rPr>
        <w:t>องค์ประกอบที่ 3 เต็ม 10 คะแนน</w:t>
      </w:r>
      <w:r w:rsidRPr="0087722A">
        <w:rPr>
          <w:rFonts w:ascii="TH SarabunPSK" w:hAnsi="TH SarabunPSK" w:cs="TH SarabunPSK"/>
          <w:sz w:val="28"/>
          <w:cs/>
        </w:rPr>
        <w:tab/>
      </w:r>
      <w:r w:rsidRPr="0087722A">
        <w:rPr>
          <w:rFonts w:ascii="TH SarabunPSK" w:hAnsi="TH SarabunPSK" w:cs="TH SarabunPSK" w:hint="cs"/>
          <w:sz w:val="28"/>
          <w:cs/>
        </w:rPr>
        <w:t>ได้</w:t>
      </w:r>
      <w:r w:rsidR="0087722A" w:rsidRPr="0087722A">
        <w:rPr>
          <w:rFonts w:ascii="TH SarabunPSK" w:hAnsi="TH SarabunPSK" w:cs="TH SarabunPSK"/>
          <w:sz w:val="28"/>
          <w:cs/>
        </w:rPr>
        <w:tab/>
      </w:r>
      <w:r w:rsidR="003C6802">
        <w:rPr>
          <w:rFonts w:ascii="TH SarabunPSK" w:hAnsi="TH SarabunPSK" w:cs="TH SarabunPSK" w:hint="cs"/>
          <w:sz w:val="28"/>
          <w:cs/>
        </w:rPr>
        <w:t>........</w:t>
      </w:r>
      <w:r w:rsidR="0087722A" w:rsidRPr="0087722A">
        <w:rPr>
          <w:rFonts w:ascii="TH SarabunPSK" w:hAnsi="TH SarabunPSK" w:cs="TH SarabunPSK"/>
          <w:sz w:val="28"/>
          <w:cs/>
        </w:rPr>
        <w:tab/>
      </w:r>
      <w:r w:rsidRPr="0087722A">
        <w:rPr>
          <w:rFonts w:ascii="TH SarabunPSK" w:hAnsi="TH SarabunPSK" w:cs="TH SarabunPSK" w:hint="cs"/>
          <w:sz w:val="28"/>
          <w:cs/>
        </w:rPr>
        <w:t>คะแนน</w:t>
      </w:r>
    </w:p>
    <w:p w14:paraId="04685409" w14:textId="2F0D5F09" w:rsidR="00FB3C38" w:rsidRDefault="00FB3C38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28"/>
        </w:rPr>
      </w:pPr>
      <w:r w:rsidRPr="0087722A">
        <w:rPr>
          <w:rFonts w:ascii="TH SarabunPSK" w:hAnsi="TH SarabunPSK" w:cs="TH SarabunPSK"/>
          <w:sz w:val="28"/>
          <w:cs/>
        </w:rPr>
        <w:tab/>
      </w:r>
      <w:r w:rsidRPr="0087722A">
        <w:rPr>
          <w:rFonts w:ascii="TH SarabunPSK" w:hAnsi="TH SarabunPSK" w:cs="TH SarabunPSK" w:hint="cs"/>
          <w:sz w:val="28"/>
          <w:cs/>
        </w:rPr>
        <w:t xml:space="preserve">                      รวมคะแนนทั้งหมด</w:t>
      </w:r>
      <w:r w:rsidRPr="0087722A">
        <w:rPr>
          <w:rFonts w:ascii="TH SarabunPSK" w:hAnsi="TH SarabunPSK" w:cs="TH SarabunPSK"/>
          <w:sz w:val="28"/>
          <w:cs/>
        </w:rPr>
        <w:tab/>
      </w:r>
      <w:r w:rsidRPr="0087722A">
        <w:rPr>
          <w:rFonts w:ascii="TH SarabunPSK" w:hAnsi="TH SarabunPSK" w:cs="TH SarabunPSK" w:hint="cs"/>
          <w:sz w:val="28"/>
          <w:cs/>
        </w:rPr>
        <w:t>ได้</w:t>
      </w:r>
      <w:r w:rsidR="0087722A" w:rsidRPr="0087722A">
        <w:rPr>
          <w:rFonts w:ascii="TH SarabunPSK" w:hAnsi="TH SarabunPSK" w:cs="TH SarabunPSK"/>
          <w:sz w:val="28"/>
          <w:cs/>
        </w:rPr>
        <w:tab/>
      </w:r>
      <w:r w:rsidR="003C6802">
        <w:rPr>
          <w:rFonts w:ascii="TH SarabunPSK" w:hAnsi="TH SarabunPSK" w:cs="TH SarabunPSK" w:hint="cs"/>
          <w:sz w:val="28"/>
          <w:cs/>
        </w:rPr>
        <w:t>........</w:t>
      </w:r>
      <w:r w:rsidR="0087722A" w:rsidRPr="0087722A">
        <w:rPr>
          <w:rFonts w:ascii="TH SarabunPSK" w:hAnsi="TH SarabunPSK" w:cs="TH SarabunPSK"/>
          <w:sz w:val="28"/>
          <w:cs/>
        </w:rPr>
        <w:tab/>
      </w:r>
      <w:r w:rsidRPr="0087722A">
        <w:rPr>
          <w:rFonts w:ascii="TH SarabunPSK" w:hAnsi="TH SarabunPSK" w:cs="TH SarabunPSK" w:hint="cs"/>
          <w:sz w:val="28"/>
          <w:cs/>
        </w:rPr>
        <w:t>คะแนน</w:t>
      </w:r>
      <w:r w:rsidRPr="0087722A">
        <w:rPr>
          <w:rFonts w:ascii="TH SarabunPSK" w:hAnsi="TH SarabunPSK" w:cs="TH SarabunPSK"/>
          <w:sz w:val="28"/>
          <w:cs/>
        </w:rPr>
        <w:tab/>
      </w:r>
      <w:r w:rsidRPr="0087722A">
        <w:rPr>
          <w:rFonts w:ascii="TH SarabunPSK" w:hAnsi="TH SarabunPSK" w:cs="TH SarabunPSK"/>
          <w:sz w:val="28"/>
          <w:cs/>
        </w:rPr>
        <w:tab/>
      </w:r>
      <w:r w:rsidRPr="0087722A">
        <w:rPr>
          <w:rFonts w:ascii="TH SarabunPSK" w:hAnsi="TH SarabunPSK" w:cs="TH SarabunPSK" w:hint="cs"/>
          <w:sz w:val="28"/>
          <w:cs/>
        </w:rPr>
        <w:t>อยู่ระดับ........</w:t>
      </w:r>
      <w:r w:rsidR="003C6802"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87722A">
        <w:rPr>
          <w:rFonts w:ascii="TH SarabunPSK" w:hAnsi="TH SarabunPSK" w:cs="TH SarabunPSK" w:hint="cs"/>
          <w:sz w:val="28"/>
          <w:cs/>
        </w:rPr>
        <w:t>..............</w:t>
      </w:r>
    </w:p>
    <w:p w14:paraId="2F03A673" w14:textId="77777777" w:rsidR="003C6802" w:rsidRPr="0087722A" w:rsidRDefault="003C6802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28"/>
        </w:rPr>
      </w:pPr>
    </w:p>
    <w:p w14:paraId="5769D95C" w14:textId="6C98E3B5" w:rsidR="009B0884" w:rsidRPr="0087722A" w:rsidRDefault="00FB3C38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28"/>
          <w:cs/>
        </w:rPr>
      </w:pPr>
      <w:r w:rsidRPr="0087722A">
        <w:rPr>
          <w:rFonts w:ascii="TH SarabunPSK" w:hAnsi="TH SarabunPSK" w:cs="TH SarabunPSK"/>
          <w:sz w:val="28"/>
          <w:cs/>
        </w:rPr>
        <w:tab/>
      </w:r>
      <w:r w:rsidR="009B0884" w:rsidRPr="0087722A">
        <w:rPr>
          <w:rFonts w:ascii="TH SarabunPSK" w:hAnsi="TH SarabunPSK" w:cs="TH SarabunPSK" w:hint="cs"/>
          <w:sz w:val="28"/>
          <w:cs/>
        </w:rPr>
        <w:t>ข้าพเจ้าขอรับรองว่า ข้อมูลข้างต้นเป็นความจริงทุกประการ</w:t>
      </w:r>
      <w:r w:rsidRPr="0087722A">
        <w:rPr>
          <w:rFonts w:ascii="TH SarabunPSK" w:hAnsi="TH SarabunPSK" w:cs="TH SarabunPSK" w:hint="cs"/>
          <w:sz w:val="28"/>
          <w:cs/>
        </w:rPr>
        <w:t xml:space="preserve"> </w:t>
      </w:r>
    </w:p>
    <w:p w14:paraId="1A96425A" w14:textId="77777777" w:rsidR="009B0884" w:rsidRPr="0087722A" w:rsidRDefault="009B0884" w:rsidP="009B0884">
      <w:pPr>
        <w:pStyle w:val="a3"/>
        <w:tabs>
          <w:tab w:val="left" w:pos="5387"/>
        </w:tabs>
        <w:rPr>
          <w:rFonts w:ascii="TH SarabunPSK" w:hAnsi="TH SarabunPSK" w:cs="TH SarabunPSK"/>
          <w:sz w:val="28"/>
        </w:rPr>
      </w:pPr>
    </w:p>
    <w:p w14:paraId="117C467F" w14:textId="77777777" w:rsidR="009B0884" w:rsidRPr="0087722A" w:rsidRDefault="009B0884" w:rsidP="009B0884">
      <w:pPr>
        <w:pStyle w:val="a3"/>
        <w:tabs>
          <w:tab w:val="left" w:pos="5387"/>
          <w:tab w:val="left" w:pos="6237"/>
        </w:tabs>
        <w:rPr>
          <w:rFonts w:ascii="TH SarabunPSK" w:hAnsi="TH SarabunPSK" w:cs="TH SarabunPSK"/>
          <w:sz w:val="28"/>
        </w:rPr>
      </w:pPr>
      <w:r w:rsidRPr="0087722A">
        <w:rPr>
          <w:rFonts w:ascii="TH SarabunPSK" w:hAnsi="TH SarabunPSK" w:cs="TH SarabunPSK"/>
          <w:sz w:val="28"/>
          <w:cs/>
        </w:rPr>
        <w:tab/>
      </w:r>
      <w:r w:rsidRPr="0087722A">
        <w:rPr>
          <w:rFonts w:ascii="TH SarabunPSK" w:hAnsi="TH SarabunPSK" w:cs="TH SarabunPSK" w:hint="cs"/>
          <w:sz w:val="28"/>
          <w:cs/>
        </w:rPr>
        <w:t>ลงชื่อ.......................................ผู้รายงาน</w:t>
      </w:r>
    </w:p>
    <w:p w14:paraId="5005EB51" w14:textId="07E4ED77" w:rsidR="00A263CB" w:rsidRPr="0087722A" w:rsidRDefault="009B0884" w:rsidP="00A263CB">
      <w:pPr>
        <w:pStyle w:val="a3"/>
        <w:tabs>
          <w:tab w:val="left" w:pos="5387"/>
          <w:tab w:val="left" w:pos="6237"/>
        </w:tabs>
        <w:rPr>
          <w:rFonts w:ascii="TH SarabunPSK" w:hAnsi="TH SarabunPSK" w:cs="TH SarabunPSK"/>
          <w:sz w:val="28"/>
        </w:rPr>
      </w:pPr>
      <w:r w:rsidRPr="0087722A">
        <w:rPr>
          <w:rFonts w:ascii="TH SarabunPSK" w:hAnsi="TH SarabunPSK" w:cs="TH SarabunPSK"/>
          <w:sz w:val="28"/>
          <w:cs/>
        </w:rPr>
        <w:tab/>
      </w:r>
      <w:r w:rsidR="0087722A">
        <w:rPr>
          <w:rFonts w:ascii="TH SarabunPSK" w:hAnsi="TH SarabunPSK" w:cs="TH SarabunPSK" w:hint="cs"/>
          <w:sz w:val="28"/>
          <w:cs/>
        </w:rPr>
        <w:t xml:space="preserve">   </w:t>
      </w:r>
      <w:r w:rsidRPr="0087722A">
        <w:rPr>
          <w:rFonts w:ascii="TH SarabunPSK" w:hAnsi="TH SarabunPSK" w:cs="TH SarabunPSK" w:hint="cs"/>
          <w:sz w:val="28"/>
          <w:cs/>
        </w:rPr>
        <w:t>(</w:t>
      </w:r>
      <w:r w:rsidR="003C6802"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87722A">
        <w:rPr>
          <w:rFonts w:ascii="TH SarabunPSK" w:hAnsi="TH SarabunPSK" w:cs="TH SarabunPSK" w:hint="cs"/>
          <w:sz w:val="28"/>
          <w:cs/>
        </w:rPr>
        <w:t>)</w:t>
      </w:r>
    </w:p>
    <w:p w14:paraId="6DE627FD" w14:textId="0C1C557C" w:rsidR="00FB3C38" w:rsidRPr="0087722A" w:rsidRDefault="009B0884" w:rsidP="00A263CB">
      <w:pPr>
        <w:pStyle w:val="a3"/>
        <w:tabs>
          <w:tab w:val="left" w:pos="5387"/>
          <w:tab w:val="left" w:pos="6237"/>
        </w:tabs>
        <w:rPr>
          <w:rFonts w:ascii="TH SarabunPSK" w:hAnsi="TH SarabunPSK" w:cs="TH SarabunPSK"/>
          <w:sz w:val="28"/>
        </w:rPr>
      </w:pPr>
      <w:r w:rsidRPr="0087722A">
        <w:rPr>
          <w:rFonts w:ascii="TH SarabunPSK" w:hAnsi="TH SarabunPSK" w:cs="TH SarabunPSK"/>
          <w:sz w:val="28"/>
          <w:cs/>
        </w:rPr>
        <w:tab/>
      </w:r>
      <w:r w:rsidRPr="0087722A">
        <w:rPr>
          <w:rFonts w:ascii="TH SarabunPSK" w:hAnsi="TH SarabunPSK" w:cs="TH SarabunPSK" w:hint="cs"/>
          <w:sz w:val="28"/>
          <w:cs/>
        </w:rPr>
        <w:t>ตำแหน่ง</w:t>
      </w:r>
      <w:r w:rsidR="0087722A">
        <w:rPr>
          <w:rFonts w:ascii="TH SarabunPSK" w:hAnsi="TH SarabunPSK" w:cs="TH SarabunPSK" w:hint="cs"/>
          <w:sz w:val="28"/>
          <w:cs/>
        </w:rPr>
        <w:t>รองผู้อำนวยการโรงเรียน</w:t>
      </w:r>
    </w:p>
    <w:sectPr w:rsidR="00FB3C38" w:rsidRPr="0087722A" w:rsidSect="009E6AEA">
      <w:pgSz w:w="11906" w:h="16838"/>
      <w:pgMar w:top="992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73C6"/>
    <w:multiLevelType w:val="hybridMultilevel"/>
    <w:tmpl w:val="59D84140"/>
    <w:lvl w:ilvl="0" w:tplc="20F016D6">
      <w:start w:val="1"/>
      <w:numFmt w:val="bullet"/>
      <w:lvlText w:val="-"/>
      <w:lvlJc w:val="left"/>
      <w:pPr>
        <w:ind w:left="64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30E336D9"/>
    <w:multiLevelType w:val="multilevel"/>
    <w:tmpl w:val="B69E5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3831152"/>
    <w:multiLevelType w:val="hybridMultilevel"/>
    <w:tmpl w:val="6EDC7998"/>
    <w:lvl w:ilvl="0" w:tplc="1406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C2A2A"/>
    <w:multiLevelType w:val="multilevel"/>
    <w:tmpl w:val="6BB6A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5ED057F"/>
    <w:multiLevelType w:val="hybridMultilevel"/>
    <w:tmpl w:val="541079B2"/>
    <w:lvl w:ilvl="0" w:tplc="26E6B6F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362983">
    <w:abstractNumId w:val="1"/>
  </w:num>
  <w:num w:numId="2" w16cid:durableId="1416239912">
    <w:abstractNumId w:val="2"/>
  </w:num>
  <w:num w:numId="3" w16cid:durableId="2010208608">
    <w:abstractNumId w:val="4"/>
  </w:num>
  <w:num w:numId="4" w16cid:durableId="1447041707">
    <w:abstractNumId w:val="3"/>
  </w:num>
  <w:num w:numId="5" w16cid:durableId="33838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7E"/>
    <w:rsid w:val="00003927"/>
    <w:rsid w:val="00020642"/>
    <w:rsid w:val="00030777"/>
    <w:rsid w:val="00034170"/>
    <w:rsid w:val="00043C8F"/>
    <w:rsid w:val="00047296"/>
    <w:rsid w:val="000701F5"/>
    <w:rsid w:val="0007491B"/>
    <w:rsid w:val="0008451B"/>
    <w:rsid w:val="00090CFE"/>
    <w:rsid w:val="000A5266"/>
    <w:rsid w:val="000D67E6"/>
    <w:rsid w:val="000F46A0"/>
    <w:rsid w:val="00101330"/>
    <w:rsid w:val="0011325F"/>
    <w:rsid w:val="0015694B"/>
    <w:rsid w:val="001D15F4"/>
    <w:rsid w:val="00207762"/>
    <w:rsid w:val="0022039F"/>
    <w:rsid w:val="00257F7B"/>
    <w:rsid w:val="00260C01"/>
    <w:rsid w:val="002852BE"/>
    <w:rsid w:val="002A7064"/>
    <w:rsid w:val="002B0D7A"/>
    <w:rsid w:val="002C0693"/>
    <w:rsid w:val="002C2E2C"/>
    <w:rsid w:val="002E0C4E"/>
    <w:rsid w:val="002F0D7F"/>
    <w:rsid w:val="00310CD4"/>
    <w:rsid w:val="003147E2"/>
    <w:rsid w:val="00323C53"/>
    <w:rsid w:val="00324FFE"/>
    <w:rsid w:val="0032577E"/>
    <w:rsid w:val="00334574"/>
    <w:rsid w:val="0037228A"/>
    <w:rsid w:val="0037722B"/>
    <w:rsid w:val="00387406"/>
    <w:rsid w:val="00397625"/>
    <w:rsid w:val="003B1E69"/>
    <w:rsid w:val="003C240A"/>
    <w:rsid w:val="003C6802"/>
    <w:rsid w:val="003E56D2"/>
    <w:rsid w:val="003F2D02"/>
    <w:rsid w:val="003F590B"/>
    <w:rsid w:val="00415891"/>
    <w:rsid w:val="00420E00"/>
    <w:rsid w:val="00426F37"/>
    <w:rsid w:val="00430806"/>
    <w:rsid w:val="00432027"/>
    <w:rsid w:val="00445177"/>
    <w:rsid w:val="0046678F"/>
    <w:rsid w:val="00490616"/>
    <w:rsid w:val="004934DA"/>
    <w:rsid w:val="004A1254"/>
    <w:rsid w:val="004B0332"/>
    <w:rsid w:val="004B3A44"/>
    <w:rsid w:val="004B6249"/>
    <w:rsid w:val="004B679D"/>
    <w:rsid w:val="004C27D2"/>
    <w:rsid w:val="004C3859"/>
    <w:rsid w:val="00514B25"/>
    <w:rsid w:val="00530D39"/>
    <w:rsid w:val="00564BCF"/>
    <w:rsid w:val="005901E8"/>
    <w:rsid w:val="005E2AEE"/>
    <w:rsid w:val="005F1DB1"/>
    <w:rsid w:val="005F6866"/>
    <w:rsid w:val="0060270A"/>
    <w:rsid w:val="00606A01"/>
    <w:rsid w:val="0061707B"/>
    <w:rsid w:val="0063275E"/>
    <w:rsid w:val="00664449"/>
    <w:rsid w:val="00681EAC"/>
    <w:rsid w:val="0069117A"/>
    <w:rsid w:val="006C7674"/>
    <w:rsid w:val="006E37F1"/>
    <w:rsid w:val="006F4C36"/>
    <w:rsid w:val="007052E9"/>
    <w:rsid w:val="007119AA"/>
    <w:rsid w:val="00714E79"/>
    <w:rsid w:val="007163C3"/>
    <w:rsid w:val="00736D77"/>
    <w:rsid w:val="0074078D"/>
    <w:rsid w:val="00753448"/>
    <w:rsid w:val="007C0126"/>
    <w:rsid w:val="007D0ED0"/>
    <w:rsid w:val="007D4EDC"/>
    <w:rsid w:val="00804744"/>
    <w:rsid w:val="00876B63"/>
    <w:rsid w:val="0087722A"/>
    <w:rsid w:val="00881419"/>
    <w:rsid w:val="008867AF"/>
    <w:rsid w:val="00887530"/>
    <w:rsid w:val="008A25B2"/>
    <w:rsid w:val="008A3498"/>
    <w:rsid w:val="008B5B82"/>
    <w:rsid w:val="008E0D9E"/>
    <w:rsid w:val="009039B2"/>
    <w:rsid w:val="00927B47"/>
    <w:rsid w:val="00977864"/>
    <w:rsid w:val="009830E0"/>
    <w:rsid w:val="009B0884"/>
    <w:rsid w:val="009C4111"/>
    <w:rsid w:val="009E6AEA"/>
    <w:rsid w:val="00A028B9"/>
    <w:rsid w:val="00A05005"/>
    <w:rsid w:val="00A1059B"/>
    <w:rsid w:val="00A10E44"/>
    <w:rsid w:val="00A242F3"/>
    <w:rsid w:val="00A263CB"/>
    <w:rsid w:val="00A31655"/>
    <w:rsid w:val="00A40E55"/>
    <w:rsid w:val="00A46AB8"/>
    <w:rsid w:val="00A61ED9"/>
    <w:rsid w:val="00A72551"/>
    <w:rsid w:val="00AA05AD"/>
    <w:rsid w:val="00AA5E18"/>
    <w:rsid w:val="00AB71C1"/>
    <w:rsid w:val="00AF0C14"/>
    <w:rsid w:val="00B06B67"/>
    <w:rsid w:val="00B12A5D"/>
    <w:rsid w:val="00B4122B"/>
    <w:rsid w:val="00B66AE7"/>
    <w:rsid w:val="00B761F1"/>
    <w:rsid w:val="00B772A4"/>
    <w:rsid w:val="00B94BDF"/>
    <w:rsid w:val="00BA167B"/>
    <w:rsid w:val="00BA2AF2"/>
    <w:rsid w:val="00BB387B"/>
    <w:rsid w:val="00BC53FE"/>
    <w:rsid w:val="00BD0976"/>
    <w:rsid w:val="00BD5A19"/>
    <w:rsid w:val="00BE1428"/>
    <w:rsid w:val="00BF057D"/>
    <w:rsid w:val="00C004C4"/>
    <w:rsid w:val="00C06910"/>
    <w:rsid w:val="00C80A4A"/>
    <w:rsid w:val="00C91305"/>
    <w:rsid w:val="00CA5AF8"/>
    <w:rsid w:val="00CE57AF"/>
    <w:rsid w:val="00D03CAC"/>
    <w:rsid w:val="00D15450"/>
    <w:rsid w:val="00D17F8B"/>
    <w:rsid w:val="00D219C5"/>
    <w:rsid w:val="00D4426C"/>
    <w:rsid w:val="00DA560D"/>
    <w:rsid w:val="00DC3B1B"/>
    <w:rsid w:val="00DC424F"/>
    <w:rsid w:val="00DE1357"/>
    <w:rsid w:val="00DF15BA"/>
    <w:rsid w:val="00E074DE"/>
    <w:rsid w:val="00E368E3"/>
    <w:rsid w:val="00E36B50"/>
    <w:rsid w:val="00E724D8"/>
    <w:rsid w:val="00E73435"/>
    <w:rsid w:val="00E76A3E"/>
    <w:rsid w:val="00E77E7C"/>
    <w:rsid w:val="00EA2647"/>
    <w:rsid w:val="00EB3EA0"/>
    <w:rsid w:val="00EE750A"/>
    <w:rsid w:val="00EF3132"/>
    <w:rsid w:val="00EF4A0E"/>
    <w:rsid w:val="00EF65AF"/>
    <w:rsid w:val="00F034A3"/>
    <w:rsid w:val="00F21E5D"/>
    <w:rsid w:val="00F24235"/>
    <w:rsid w:val="00F55136"/>
    <w:rsid w:val="00F5770A"/>
    <w:rsid w:val="00F73EF6"/>
    <w:rsid w:val="00F90099"/>
    <w:rsid w:val="00FB27CF"/>
    <w:rsid w:val="00FB3C38"/>
    <w:rsid w:val="00FB6A77"/>
    <w:rsid w:val="00FC6A97"/>
    <w:rsid w:val="00FD23A4"/>
    <w:rsid w:val="00F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2430"/>
  <w15:chartTrackingRefBased/>
  <w15:docId w15:val="{2D3ABBEB-725C-4BA3-9B78-53563B22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77E"/>
    <w:pPr>
      <w:spacing w:after="0" w:line="240" w:lineRule="auto"/>
    </w:pPr>
  </w:style>
  <w:style w:type="table" w:styleId="a4">
    <w:name w:val="Table Grid"/>
    <w:basedOn w:val="a1"/>
    <w:uiPriority w:val="39"/>
    <w:rsid w:val="00DC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9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Thailand</dc:creator>
  <cp:keywords/>
  <dc:description/>
  <cp:lastModifiedBy>ณพิชญา กิจจสัจจา</cp:lastModifiedBy>
  <cp:revision>5</cp:revision>
  <dcterms:created xsi:type="dcterms:W3CDTF">2024-08-13T02:14:00Z</dcterms:created>
  <dcterms:modified xsi:type="dcterms:W3CDTF">2024-08-16T04:29:00Z</dcterms:modified>
</cp:coreProperties>
</file>